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1"/>
        <w:gridCol w:w="4536"/>
        <w:gridCol w:w="3260"/>
        <w:gridCol w:w="4819"/>
      </w:tblGrid>
      <w:tr w:rsidR="00FC4B45" w:rsidRPr="00913871" w14:paraId="7DCEBD04" w14:textId="77777777" w:rsidTr="00FC4B45">
        <w:trPr>
          <w:trHeight w:val="544"/>
        </w:trPr>
        <w:tc>
          <w:tcPr>
            <w:tcW w:w="15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AC136" w14:textId="77777777" w:rsidR="00FC4B45" w:rsidRPr="00570DB3" w:rsidRDefault="00FC4B45" w:rsidP="00FC4B45">
            <w:pPr>
              <w:keepNext/>
              <w:keepLines/>
              <w:spacing w:before="240" w:after="60" w:line="240" w:lineRule="auto"/>
              <w:ind w:left="340" w:hanging="397"/>
              <w:jc w:val="center"/>
              <w:rPr>
                <w:rFonts w:ascii="Times New Roman" w:eastAsia="Times New Roman" w:hAnsi="Times New Roman"/>
                <w:color w:val="000000" w:themeColor="text1"/>
                <w:sz w:val="36"/>
                <w:szCs w:val="36"/>
                <w:lang w:val="pl-PL" w:eastAsia="pl-PL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color w:val="000000" w:themeColor="text1"/>
                <w:sz w:val="40"/>
                <w:szCs w:val="40"/>
                <w:lang w:val="pl-PL" w:eastAsia="pl-PL"/>
              </w:rPr>
              <w:t>Zestaw podręczników -   Kwalifikacyjne Kursy Zawodowe</w:t>
            </w:r>
            <w:r w:rsidRPr="00570DB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pl-PL"/>
              </w:rPr>
              <w:t xml:space="preserve"> </w:t>
            </w:r>
            <w:r w:rsidRPr="00570DB3">
              <w:rPr>
                <w:rFonts w:ascii="Times New Roman" w:eastAsia="Times New Roman" w:hAnsi="Times New Roman"/>
                <w:b/>
                <w:bCs/>
                <w:color w:val="000000" w:themeColor="text1"/>
                <w:sz w:val="36"/>
                <w:szCs w:val="36"/>
                <w:lang w:val="pl-PL" w:eastAsia="pl-PL"/>
              </w:rPr>
              <w:t xml:space="preserve">- Rok szkolny </w:t>
            </w:r>
            <w:r w:rsidRPr="00570DB3">
              <w:rPr>
                <w:rFonts w:ascii="Times New Roman" w:eastAsia="Times New Roman" w:hAnsi="Times New Roman"/>
                <w:b/>
                <w:color w:val="000000" w:themeColor="text1"/>
                <w:sz w:val="36"/>
                <w:szCs w:val="36"/>
                <w:lang w:val="pl-PL" w:eastAsia="pl-PL"/>
              </w:rPr>
              <w:t>2023/2024</w:t>
            </w:r>
          </w:p>
          <w:p w14:paraId="3ABCF34E" w14:textId="77777777" w:rsidR="00FC4B45" w:rsidRPr="00570DB3" w:rsidRDefault="00FC4B45" w:rsidP="00FC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val="pl-PL" w:eastAsia="pl-PL"/>
              </w:rPr>
            </w:pPr>
          </w:p>
        </w:tc>
      </w:tr>
      <w:tr w:rsidR="003832E7" w14:paraId="6EDC5B02" w14:textId="77777777" w:rsidTr="00FC4B45">
        <w:trPr>
          <w:trHeight w:val="544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2B86AB06" w14:textId="19DA582D" w:rsidR="003832E7" w:rsidRPr="00806E68" w:rsidRDefault="00420E11" w:rsidP="00FC4B4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pl-PL"/>
              </w:rPr>
            </w:pPr>
            <w:r w:rsidRPr="00570DB3">
              <w:rPr>
                <w:rFonts w:ascii="Times New Roman" w:hAnsi="Times New Roman"/>
                <w:b/>
                <w:i/>
                <w:sz w:val="28"/>
                <w:szCs w:val="28"/>
                <w:lang w:val="pl-PL"/>
              </w:rPr>
              <w:t>Oddział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85BD1D4" w14:textId="77777777" w:rsidR="003832E7" w:rsidRPr="00570DB3" w:rsidRDefault="003832E7" w:rsidP="00FC4B4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lang w:val="pl-PL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val="pl-PL" w:eastAsia="pl-PL"/>
              </w:rPr>
              <w:t>Podręcznik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258DAB40" w14:textId="77777777" w:rsidR="003832E7" w:rsidRPr="00570DB3" w:rsidRDefault="003832E7" w:rsidP="00FC4B4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lang w:val="pl-PL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val="pl-PL" w:eastAsia="pl-PL"/>
              </w:rPr>
              <w:t>Autor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46EF8C0B" w14:textId="77777777" w:rsidR="003832E7" w:rsidRPr="00570DB3" w:rsidRDefault="003832E7" w:rsidP="00FC4B4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lang w:val="pl-PL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val="pl-PL" w:eastAsia="pl-PL"/>
              </w:rPr>
              <w:t>Wydawnictwo</w:t>
            </w:r>
          </w:p>
        </w:tc>
      </w:tr>
      <w:tr w:rsidR="00420E11" w:rsidRPr="00423A33" w14:paraId="26EE0F77" w14:textId="77777777" w:rsidTr="00FC4B45">
        <w:trPr>
          <w:trHeight w:val="369"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9BF457" w14:textId="741C36D4" w:rsidR="00420E11" w:rsidRPr="00D72708" w:rsidRDefault="005B21A6" w:rsidP="00FC4B45">
            <w:pPr>
              <w:keepNext/>
              <w:keepLines/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7270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t>1-2</w:t>
            </w:r>
            <w:r w:rsidR="00420E11" w:rsidRPr="00D7270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t xml:space="preserve"> AUD.02</w:t>
            </w:r>
          </w:p>
          <w:p w14:paraId="6D63C261" w14:textId="77777777" w:rsidR="00420E11" w:rsidRPr="00D72708" w:rsidRDefault="00420E11" w:rsidP="00FC4B45">
            <w:pPr>
              <w:keepNext/>
              <w:keepLines/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  <w:p w14:paraId="15A83AF5" w14:textId="3BF97E01" w:rsidR="00420E11" w:rsidRPr="00D72708" w:rsidRDefault="00420E11" w:rsidP="00FC4B45">
            <w:pPr>
              <w:keepNext/>
              <w:keepLines/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7270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pl-PL"/>
              </w:rPr>
              <w:t>Rejestracja, obróbka i publikacja obrazu</w:t>
            </w:r>
          </w:p>
          <w:p w14:paraId="37FC5464" w14:textId="77777777" w:rsidR="00CE03F3" w:rsidRPr="00D72708" w:rsidRDefault="00CE03F3" w:rsidP="00FC4B45">
            <w:pPr>
              <w:keepNext/>
              <w:keepLines/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  <w:p w14:paraId="714CB044" w14:textId="77777777" w:rsidR="00CE03F3" w:rsidRPr="00D72708" w:rsidRDefault="00420E11" w:rsidP="00FC4B45">
            <w:pPr>
              <w:keepNext/>
              <w:keepLines/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7270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Zawód: </w:t>
            </w:r>
          </w:p>
          <w:p w14:paraId="2CF07FA8" w14:textId="26131E82" w:rsidR="00420E11" w:rsidRPr="00D72708" w:rsidRDefault="00420E11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  <w:r w:rsidRPr="00D7270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pl-PL"/>
              </w:rPr>
              <w:t>Fotograf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6DBD7" w14:textId="326D3BB5" w:rsidR="00420E11" w:rsidRPr="00D72708" w:rsidRDefault="00420E11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Fotografia jako sztuka współczesna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25278" w14:textId="01F5E41F" w:rsidR="00420E11" w:rsidRPr="00D72708" w:rsidRDefault="00420E11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Cotton Ch.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6378D" w14:textId="0F6A4788" w:rsidR="00420E11" w:rsidRPr="00D72708" w:rsidRDefault="00420E11" w:rsidP="00FC4B45">
            <w:pPr>
              <w:keepNext/>
              <w:keepLines/>
              <w:shd w:val="clear" w:color="auto" w:fill="FFFFFF"/>
              <w:suppressAutoHyphens w:val="0"/>
              <w:spacing w:before="100" w:beforeAutospacing="1" w:after="100" w:afterAutospacing="1"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Universitas</w:t>
            </w:r>
            <w:proofErr w:type="spellEnd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Warszawa 2010</w:t>
            </w:r>
          </w:p>
        </w:tc>
      </w:tr>
      <w:tr w:rsidR="00420E11" w:rsidRPr="00423A33" w14:paraId="34A38F50" w14:textId="77777777" w:rsidTr="00FC4B45">
        <w:trPr>
          <w:trHeight w:val="364"/>
        </w:trPr>
        <w:tc>
          <w:tcPr>
            <w:tcW w:w="2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BDE477" w14:textId="77777777" w:rsidR="00420E11" w:rsidRPr="00D72708" w:rsidRDefault="00420E11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A67C1" w14:textId="41E374AA" w:rsidR="00420E11" w:rsidRPr="00D72708" w:rsidRDefault="00420E11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Jak czytać fotografię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B366D" w14:textId="2FB9C510" w:rsidR="00420E11" w:rsidRPr="00D72708" w:rsidRDefault="00420E11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Ian J.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289F7" w14:textId="4121C232" w:rsidR="00420E11" w:rsidRPr="00D72708" w:rsidRDefault="00420E11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Universitas</w:t>
            </w:r>
            <w:proofErr w:type="spellEnd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Warszawa 2010</w:t>
            </w:r>
          </w:p>
        </w:tc>
      </w:tr>
      <w:tr w:rsidR="00420E11" w:rsidRPr="00423A33" w14:paraId="3B1AF458" w14:textId="77777777" w:rsidTr="00FC4B45">
        <w:trPr>
          <w:trHeight w:val="364"/>
        </w:trPr>
        <w:tc>
          <w:tcPr>
            <w:tcW w:w="2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BDCDF4" w14:textId="77777777" w:rsidR="00420E11" w:rsidRPr="00D72708" w:rsidRDefault="00420E11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8BE0D" w14:textId="7C0ADE1E" w:rsidR="00420E11" w:rsidRPr="00D72708" w:rsidRDefault="00420E11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Cyfrowy </w:t>
            </w:r>
            <w:proofErr w:type="spellStart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prepress</w:t>
            </w:r>
            <w:proofErr w:type="spellEnd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, drukowanie i procesy wykończeniowe,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FDDA7" w14:textId="7E9D8BE4" w:rsidR="00420E11" w:rsidRPr="00D72708" w:rsidRDefault="00420E11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Kamiński</w:t>
            </w:r>
            <w:proofErr w:type="spellEnd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2AD9B" w14:textId="3FAE2BA8" w:rsidR="00420E11" w:rsidRPr="00D72708" w:rsidRDefault="00420E11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Translator, Warszawa 1999</w:t>
            </w:r>
          </w:p>
        </w:tc>
      </w:tr>
      <w:tr w:rsidR="00420E11" w:rsidRPr="00423A33" w14:paraId="405A9D3E" w14:textId="77777777" w:rsidTr="00FC4B45">
        <w:trPr>
          <w:trHeight w:val="364"/>
        </w:trPr>
        <w:tc>
          <w:tcPr>
            <w:tcW w:w="2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1CA711" w14:textId="77777777" w:rsidR="00420E11" w:rsidRPr="00D72708" w:rsidRDefault="00420E11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5AB3D" w14:textId="4DBF6070" w:rsidR="00420E11" w:rsidRPr="00D72708" w:rsidRDefault="00420E11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Historia</w:t>
            </w:r>
            <w:proofErr w:type="spellEnd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fotografii</w:t>
            </w:r>
            <w:proofErr w:type="spellEnd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cz</w:t>
            </w:r>
            <w:proofErr w:type="spellEnd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1</w:t>
            </w:r>
            <w:r w:rsidR="00A9123E" w:rsidRPr="00D72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2936" w14:textId="0A16E6D0" w:rsidR="00420E11" w:rsidRPr="00D72708" w:rsidRDefault="00420E11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Lechowicz</w:t>
            </w:r>
            <w:proofErr w:type="spellEnd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1FB83" w14:textId="68FA7EE2" w:rsidR="00420E11" w:rsidRPr="00D72708" w:rsidRDefault="00420E11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PWSFTviT</w:t>
            </w:r>
            <w:proofErr w:type="spellEnd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Łódź</w:t>
            </w:r>
            <w:proofErr w:type="spellEnd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2012</w:t>
            </w:r>
          </w:p>
        </w:tc>
      </w:tr>
      <w:tr w:rsidR="00420E11" w:rsidRPr="00423A33" w14:paraId="494B5C23" w14:textId="77777777" w:rsidTr="00FC4B45">
        <w:trPr>
          <w:trHeight w:val="364"/>
        </w:trPr>
        <w:tc>
          <w:tcPr>
            <w:tcW w:w="2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4F2664" w14:textId="77777777" w:rsidR="00420E11" w:rsidRPr="00D72708" w:rsidRDefault="00420E11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AD871" w14:textId="1C555A00" w:rsidR="00420E11" w:rsidRPr="00D72708" w:rsidRDefault="00420E11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Barwa</w:t>
            </w:r>
            <w:proofErr w:type="spellEnd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 </w:t>
            </w:r>
            <w:proofErr w:type="spellStart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grafice</w:t>
            </w:r>
            <w:proofErr w:type="spellEnd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komputerowej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E2A0A" w14:textId="7910D900" w:rsidR="00420E11" w:rsidRPr="00D72708" w:rsidRDefault="00420E11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Pastuszak</w:t>
            </w:r>
            <w:proofErr w:type="spellEnd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0C67C" w14:textId="65A8A716" w:rsidR="00420E11" w:rsidRPr="00D72708" w:rsidRDefault="00420E11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Wydawnictwo</w:t>
            </w:r>
            <w:proofErr w:type="spellEnd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Naukowe</w:t>
            </w:r>
            <w:proofErr w:type="spellEnd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PWN, Warszawa 2000</w:t>
            </w:r>
          </w:p>
        </w:tc>
      </w:tr>
      <w:tr w:rsidR="00420E11" w:rsidRPr="00423A33" w14:paraId="37554215" w14:textId="77777777" w:rsidTr="00FC4B45">
        <w:trPr>
          <w:trHeight w:val="364"/>
        </w:trPr>
        <w:tc>
          <w:tcPr>
            <w:tcW w:w="2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1A836D" w14:textId="77777777" w:rsidR="00420E11" w:rsidRPr="00D72708" w:rsidRDefault="00420E11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BBD32" w14:textId="52AE5030" w:rsidR="00420E11" w:rsidRPr="00D72708" w:rsidRDefault="00420E11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Kolor czy barwa – wstęp do grafiki komputerowej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5DB78" w14:textId="14E3D4EA" w:rsidR="00420E11" w:rsidRPr="00D72708" w:rsidRDefault="00420E11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Pastuszak</w:t>
            </w:r>
            <w:proofErr w:type="spellEnd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0EF32" w14:textId="56C5AE20" w:rsidR="00420E11" w:rsidRPr="00D72708" w:rsidRDefault="00420E11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Wydawnictwo</w:t>
            </w:r>
            <w:proofErr w:type="spellEnd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Naukowo-Techniczne</w:t>
            </w:r>
            <w:proofErr w:type="spellEnd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Warszawa 2001</w:t>
            </w:r>
          </w:p>
        </w:tc>
      </w:tr>
      <w:tr w:rsidR="00420E11" w:rsidRPr="00423A33" w14:paraId="75F4F06F" w14:textId="77777777" w:rsidTr="00FC4B45">
        <w:trPr>
          <w:trHeight w:val="364"/>
        </w:trPr>
        <w:tc>
          <w:tcPr>
            <w:tcW w:w="2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14B09" w14:textId="77777777" w:rsidR="00420E11" w:rsidRPr="00D72708" w:rsidRDefault="00420E11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87A6D" w14:textId="3775D5A3" w:rsidR="00420E11" w:rsidRPr="00D72708" w:rsidRDefault="00420E11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Kreatywna</w:t>
            </w:r>
            <w:proofErr w:type="spellEnd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fotografia</w:t>
            </w:r>
            <w:proofErr w:type="spellEnd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bez</w:t>
            </w:r>
            <w:proofErr w:type="spellEnd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tajemnic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D7FA4" w14:textId="2235C84F" w:rsidR="00420E11" w:rsidRPr="00D72708" w:rsidRDefault="00A9123E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Peterson B.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67A78" w14:textId="0C79CB71" w:rsidR="00420E11" w:rsidRPr="00D72708" w:rsidRDefault="00420E11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Wydawnictwo</w:t>
            </w:r>
            <w:proofErr w:type="spellEnd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Galaktyka</w:t>
            </w:r>
            <w:proofErr w:type="spellEnd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 2016</w:t>
            </w:r>
          </w:p>
        </w:tc>
      </w:tr>
      <w:tr w:rsidR="00420E11" w:rsidRPr="00423A33" w14:paraId="5859C2F6" w14:textId="77777777" w:rsidTr="00FC4B45">
        <w:trPr>
          <w:trHeight w:val="364"/>
        </w:trPr>
        <w:tc>
          <w:tcPr>
            <w:tcW w:w="2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D4EF47" w14:textId="77777777" w:rsidR="00420E11" w:rsidRPr="00D72708" w:rsidRDefault="00420E11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7F1E9" w14:textId="5F8ED51A" w:rsidR="00420E11" w:rsidRPr="00D72708" w:rsidRDefault="00420E11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FLESZ – o fotografii z lampą błyskową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83CF4" w14:textId="5FDAC7AF" w:rsidR="00420E11" w:rsidRPr="00D72708" w:rsidRDefault="00AB43B1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420E11" w:rsidRPr="00D72708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pl-PL"/>
                </w:rPr>
                <w:t xml:space="preserve"> </w:t>
              </w:r>
              <w:r w:rsidR="00420E11" w:rsidRPr="00D7270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Kelby</w:t>
              </w:r>
            </w:hyperlink>
            <w:r w:rsidR="00420E11" w:rsidRPr="00D72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C53DA" w14:textId="2ACDAE28" w:rsidR="00420E11" w:rsidRPr="00D72708" w:rsidRDefault="00AB43B1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420E11" w:rsidRPr="00D7270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 </w:t>
              </w:r>
              <w:proofErr w:type="spellStart"/>
              <w:r w:rsidR="00420E11" w:rsidRPr="00D7270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Helion</w:t>
              </w:r>
              <w:proofErr w:type="spellEnd"/>
            </w:hyperlink>
            <w:r w:rsidR="00A9123E" w:rsidRPr="00D72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20E11" w:rsidRPr="00D72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420E11" w:rsidRPr="00420E11" w14:paraId="2126AF06" w14:textId="77777777" w:rsidTr="00FC4B45">
        <w:trPr>
          <w:trHeight w:val="336"/>
        </w:trPr>
        <w:tc>
          <w:tcPr>
            <w:tcW w:w="25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BC9FDA" w14:textId="77777777" w:rsidR="00420E11" w:rsidRPr="00D72708" w:rsidRDefault="00420E11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4D493C" w14:textId="5DAA2E19" w:rsidR="00420E11" w:rsidRPr="00D72708" w:rsidRDefault="00A9123E" w:rsidP="00FC4B45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Przygotowanie</w:t>
            </w:r>
            <w:proofErr w:type="spellEnd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druku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FF50DF" w14:textId="332817BF" w:rsidR="00420E11" w:rsidRPr="00D72708" w:rsidRDefault="00420E11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Ihring</w:t>
            </w:r>
            <w:proofErr w:type="spellEnd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S. E.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CE5F30" w14:textId="7C5C47FA" w:rsidR="00420E11" w:rsidRPr="00D72708" w:rsidRDefault="00420E11" w:rsidP="00FC4B45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Wydawnictwo</w:t>
            </w:r>
            <w:proofErr w:type="spellEnd"/>
            <w:r w:rsidRPr="00D72708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RM, Warszawa 2001</w:t>
            </w:r>
          </w:p>
        </w:tc>
      </w:tr>
      <w:tr w:rsidR="00570DB3" w:rsidRPr="00913871" w14:paraId="7A5CE988" w14:textId="77777777" w:rsidTr="00913871">
        <w:trPr>
          <w:trHeight w:val="336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7A048" w14:textId="65F4A006" w:rsidR="005B21A6" w:rsidRPr="00570DB3" w:rsidRDefault="005B21A6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t>1-2 EKA.02</w:t>
            </w:r>
          </w:p>
          <w:p w14:paraId="74ABFDFD" w14:textId="77777777" w:rsidR="005B21A6" w:rsidRPr="00570DB3" w:rsidRDefault="005B21A6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404D9A2C" w14:textId="19D69E82" w:rsidR="005B21A6" w:rsidRPr="00570DB3" w:rsidRDefault="005B21A6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t>Organizacja i prowadzenie archiwum</w:t>
            </w:r>
          </w:p>
          <w:p w14:paraId="053BBDC3" w14:textId="77777777" w:rsidR="00A9123E" w:rsidRPr="00570DB3" w:rsidRDefault="00A9123E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0F80CE8D" w14:textId="77777777" w:rsidR="00CE03F3" w:rsidRPr="00570DB3" w:rsidRDefault="005B21A6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t xml:space="preserve">Zawód: </w:t>
            </w:r>
          </w:p>
          <w:p w14:paraId="55A3D3FC" w14:textId="5B80A527" w:rsidR="005B21A6" w:rsidRPr="00570DB3" w:rsidRDefault="005B21A6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t>Technik archiwista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084464" w14:textId="0DE11CB1" w:rsidR="00A9123E" w:rsidRPr="00570DB3" w:rsidRDefault="00A9123E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Metodyka opracowania zasobu archiwalnego ze szczególnym uwzględnieniem akt spraw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345BA4" w14:textId="1FA7220A" w:rsidR="00A9123E" w:rsidRPr="00570DB3" w:rsidRDefault="00A9123E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Kwiatkowska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W.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AC559A" w14:textId="2F9EF831" w:rsidR="00A9123E" w:rsidRPr="00570DB3" w:rsidRDefault="00A9123E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Wydawnictwo Naukowe Uniwersytetu Mikołaja Kopernika 2019</w:t>
            </w:r>
          </w:p>
        </w:tc>
      </w:tr>
      <w:tr w:rsidR="00570DB3" w:rsidRPr="00913871" w14:paraId="5CA89EE3" w14:textId="77777777" w:rsidTr="00913871">
        <w:trPr>
          <w:trHeight w:val="336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7F885" w14:textId="77777777" w:rsidR="00A9123E" w:rsidRPr="00570DB3" w:rsidRDefault="00A9123E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85F8BB" w14:textId="2F36DD95" w:rsidR="00A9123E" w:rsidRPr="00570DB3" w:rsidRDefault="00A9123E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Opracowanie i opis archiwaliów. Podręcznik akademicki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A405C9" w14:textId="2BED857E" w:rsidR="00A9123E" w:rsidRPr="00570DB3" w:rsidRDefault="00A9123E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Kwiatkowska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W.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7EC06B" w14:textId="00A44A78" w:rsidR="00A9123E" w:rsidRPr="00570DB3" w:rsidRDefault="005B21A6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Wydawnictwo Naukowe Uniwersytetu Mikołaja Kopernika 2019</w:t>
            </w:r>
          </w:p>
        </w:tc>
      </w:tr>
      <w:tr w:rsidR="00570DB3" w:rsidRPr="00570DB3" w14:paraId="5E4CEB44" w14:textId="77777777" w:rsidTr="00913871">
        <w:trPr>
          <w:trHeight w:val="336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45862" w14:textId="77777777" w:rsidR="00A9123E" w:rsidRPr="00570DB3" w:rsidRDefault="00A9123E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1F935A" w14:textId="1FC9CECE" w:rsidR="00A9123E" w:rsidRPr="00570DB3" w:rsidRDefault="00A9123E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Archiwistyka cyfrowa i nauki pomocnicze w historii edukacji archiwalnej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649ED0" w14:textId="6919E9B0" w:rsidR="00A9123E" w:rsidRPr="00570DB3" w:rsidRDefault="00A9123E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Kulecka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A.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D7778" w14:textId="2230005E" w:rsidR="00A9123E" w:rsidRPr="00570DB3" w:rsidRDefault="005B21A6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Wydawnictwo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Uniwersytetu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Warszawskiego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 2019</w:t>
            </w:r>
          </w:p>
        </w:tc>
      </w:tr>
      <w:tr w:rsidR="00570DB3" w:rsidRPr="00570DB3" w14:paraId="57160E2C" w14:textId="77777777" w:rsidTr="00913871">
        <w:trPr>
          <w:trHeight w:val="336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A8424" w14:textId="77777777" w:rsidR="00A9123E" w:rsidRPr="00570DB3" w:rsidRDefault="00A9123E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DC3D43" w14:textId="2CAC84C0" w:rsidR="00A9123E" w:rsidRPr="00570DB3" w:rsidRDefault="00A9123E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Archiwa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w </w:t>
            </w: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Polsce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26E132" w14:textId="2DF74EFE" w:rsidR="00A9123E" w:rsidRPr="00570DB3" w:rsidRDefault="00A9123E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Górski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M.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9A1B4B" w14:textId="39C988D4" w:rsidR="00A9123E" w:rsidRPr="00570DB3" w:rsidRDefault="005B21A6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Naczelna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Dyrekcja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Archiwów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Państwowych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2000</w:t>
            </w:r>
          </w:p>
        </w:tc>
      </w:tr>
      <w:tr w:rsidR="00570DB3" w:rsidRPr="00570DB3" w14:paraId="658880ED" w14:textId="77777777" w:rsidTr="00913871">
        <w:trPr>
          <w:trHeight w:val="336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A86A1" w14:textId="77777777" w:rsidR="00A9123E" w:rsidRPr="00570DB3" w:rsidRDefault="00A9123E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7B7D64" w14:textId="1AC7B1C4" w:rsidR="00A9123E" w:rsidRPr="00570DB3" w:rsidRDefault="00A9123E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Akta osobowe. Prowadzenie. Dokumenty. Ochrona danych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865A4B" w14:textId="6242449D" w:rsidR="00A9123E" w:rsidRPr="00570DB3" w:rsidRDefault="00A9123E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Nałęcz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M.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42B78D" w14:textId="0392FF71" w:rsidR="00A9123E" w:rsidRPr="00570DB3" w:rsidRDefault="005B21A6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Prawo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w </w:t>
            </w: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praktyce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2019</w:t>
            </w:r>
          </w:p>
        </w:tc>
      </w:tr>
      <w:tr w:rsidR="00570DB3" w:rsidRPr="00570DB3" w14:paraId="6430E740" w14:textId="77777777" w:rsidTr="00913871">
        <w:trPr>
          <w:trHeight w:val="336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6E2BB" w14:textId="77777777" w:rsidR="00A9123E" w:rsidRPr="00570DB3" w:rsidRDefault="00A9123E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431653" w14:textId="77777777" w:rsidR="00A9123E" w:rsidRPr="00570DB3" w:rsidRDefault="00A9123E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Archiwa Polski i Europy. Wspólne dziedzictwo, różne doświadczenia</w:t>
            </w:r>
          </w:p>
          <w:p w14:paraId="28F50996" w14:textId="2B4C6E20" w:rsidR="00FC4B45" w:rsidRPr="00570DB3" w:rsidRDefault="00FC4B45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7D7750" w14:textId="0E2F6C97" w:rsidR="00A9123E" w:rsidRPr="00570DB3" w:rsidRDefault="00A9123E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Rosa A., </w:t>
            </w: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Chorążyszewski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W., Piasek W.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571E43" w14:textId="4A6EE9BA" w:rsidR="00FC4B45" w:rsidRPr="00570DB3" w:rsidRDefault="005B21A6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Wydawnictwo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Uniwersytetu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Warszawskiego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. 2017</w:t>
            </w:r>
          </w:p>
        </w:tc>
      </w:tr>
      <w:tr w:rsidR="00570DB3" w:rsidRPr="00570DB3" w14:paraId="521F475D" w14:textId="77777777" w:rsidTr="00FC4B45">
        <w:trPr>
          <w:trHeight w:val="33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CD71AD" w14:textId="3C81CD58" w:rsidR="00B5214A" w:rsidRPr="00570DB3" w:rsidRDefault="00B5214A" w:rsidP="00FC4B4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pl-PL"/>
              </w:rPr>
              <w:lastRenderedPageBreak/>
              <w:t>Oddział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8ED722" w14:textId="5AAF6FDA" w:rsidR="00B5214A" w:rsidRPr="00570DB3" w:rsidRDefault="00B5214A" w:rsidP="00FC4B45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val="pl-PL" w:eastAsia="pl-PL"/>
              </w:rPr>
              <w:t>Podręcznik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E012AA" w14:textId="1762D198" w:rsidR="00B5214A" w:rsidRPr="00570DB3" w:rsidRDefault="00B5214A" w:rsidP="00FC4B45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val="pl-PL" w:eastAsia="pl-PL"/>
              </w:rPr>
              <w:t>Autor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38B909" w14:textId="450F6E10" w:rsidR="00B5214A" w:rsidRPr="00570DB3" w:rsidRDefault="00B5214A" w:rsidP="00FC4B45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val="pl-PL" w:eastAsia="pl-PL"/>
              </w:rPr>
              <w:t>Wydawnictwo</w:t>
            </w:r>
          </w:p>
        </w:tc>
      </w:tr>
      <w:tr w:rsidR="00570DB3" w:rsidRPr="00570DB3" w14:paraId="72BF5392" w14:textId="77777777" w:rsidTr="00FC4B45">
        <w:trPr>
          <w:trHeight w:val="336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82B8" w14:textId="7074A6F0" w:rsidR="00B5214A" w:rsidRPr="00570DB3" w:rsidRDefault="00B5214A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t xml:space="preserve">1-2 EKA.05. </w:t>
            </w:r>
          </w:p>
          <w:p w14:paraId="238E3C2B" w14:textId="77777777" w:rsidR="00B5214A" w:rsidRPr="00570DB3" w:rsidRDefault="00B5214A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22A6F0CD" w14:textId="77777777" w:rsidR="00B5214A" w:rsidRPr="00570DB3" w:rsidRDefault="00B5214A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79709E45" w14:textId="77777777" w:rsidR="00B5214A" w:rsidRPr="00570DB3" w:rsidRDefault="00B5214A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6727A770" w14:textId="0B107EC8" w:rsidR="00B5214A" w:rsidRPr="00570DB3" w:rsidRDefault="00B5214A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t>Prowadzenie spraw kadrowo – płacowych i</w:t>
            </w:r>
            <w:r w:rsidR="00CE03F3" w:rsidRPr="00570DB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t> </w:t>
            </w:r>
            <w:r w:rsidRPr="00570DB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t>gospodarki</w:t>
            </w:r>
          </w:p>
          <w:p w14:paraId="774F6520" w14:textId="77777777" w:rsidR="00B5214A" w:rsidRPr="00570DB3" w:rsidRDefault="00B5214A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623DE0A8" w14:textId="77777777" w:rsidR="00CE03F3" w:rsidRPr="00570DB3" w:rsidRDefault="00B5214A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t xml:space="preserve">Zawód: </w:t>
            </w:r>
          </w:p>
          <w:p w14:paraId="3BE77CFA" w14:textId="7AE071F5" w:rsidR="00B5214A" w:rsidRPr="00570DB3" w:rsidRDefault="00B5214A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t xml:space="preserve">Technik rachunkowości  </w:t>
            </w:r>
          </w:p>
          <w:p w14:paraId="18373E5F" w14:textId="77777777" w:rsidR="00B5214A" w:rsidRPr="00570DB3" w:rsidRDefault="00B5214A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076BD" w14:textId="1C096B26" w:rsidR="00B5214A" w:rsidRPr="00570DB3" w:rsidRDefault="00B5214A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  <w:t xml:space="preserve">Prowadzenie spraw kadrowych i rozliczanie wynagrodzeń, obsługa programu kadrowo-płacowego </w:t>
            </w: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  <w:t>Gratyfikant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  <w:t xml:space="preserve"> GT. Rozliczenia z kontrahentami, bankami, pracownikami i Zakładem Ubezpieczeń Społecznych. Obsługa programu Płatnik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18BA" w14:textId="77777777" w:rsidR="00B5214A" w:rsidRPr="00570DB3" w:rsidRDefault="00B5214A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Padurek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B.,</w:t>
            </w:r>
          </w:p>
          <w:p w14:paraId="01B7FB4B" w14:textId="18586D5E" w:rsidR="00B5214A" w:rsidRPr="00570DB3" w:rsidRDefault="00B5214A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Janiszewska- Świderska E.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1C6E" w14:textId="59B83B9D" w:rsidR="00B5214A" w:rsidRPr="00570DB3" w:rsidRDefault="00B5214A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570D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Wydawnictwo Bożena </w:t>
            </w:r>
            <w:proofErr w:type="spellStart"/>
            <w:r w:rsidRPr="00570D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pl-PL" w:eastAsia="pl-PL"/>
              </w:rPr>
              <w:t>Padurek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 2022</w:t>
            </w:r>
          </w:p>
        </w:tc>
      </w:tr>
      <w:tr w:rsidR="00570DB3" w:rsidRPr="00570DB3" w14:paraId="2B429835" w14:textId="77777777" w:rsidTr="00FC4B45">
        <w:trPr>
          <w:trHeight w:val="336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EDEF" w14:textId="77777777" w:rsidR="00B5214A" w:rsidRPr="00570DB3" w:rsidRDefault="00B5214A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B5B9" w14:textId="30605DD5" w:rsidR="00B5214A" w:rsidRPr="00570DB3" w:rsidRDefault="00B5214A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  <w:t>Prowadzenie spraw kadrowo-płacowych i gospodarki finansowej jednostek organizacyjnych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7A7D" w14:textId="075AF24F" w:rsidR="00B5214A" w:rsidRPr="00570DB3" w:rsidRDefault="00B5214A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  <w:t>Ablewicz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  <w:t xml:space="preserve"> J., Dębski D., Dębski P., Śliżewska J.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CBFB1" w14:textId="395E4980" w:rsidR="00B5214A" w:rsidRPr="00570DB3" w:rsidRDefault="00B5214A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570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WSiP 2020</w:t>
            </w:r>
          </w:p>
        </w:tc>
      </w:tr>
      <w:tr w:rsidR="00570DB3" w:rsidRPr="00570DB3" w14:paraId="667ECDE5" w14:textId="77777777" w:rsidTr="00FC4B45">
        <w:trPr>
          <w:trHeight w:val="336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FE00" w14:textId="77777777" w:rsidR="00B5214A" w:rsidRPr="00570DB3" w:rsidRDefault="00B5214A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1234" w14:textId="21565E20" w:rsidR="00B5214A" w:rsidRPr="00566FD2" w:rsidRDefault="00B5214A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</w:pPr>
            <w:r w:rsidRPr="00566FD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  <w:t>Statystyka od podstaw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2451" w14:textId="22CFEA9C" w:rsidR="00B5214A" w:rsidRPr="00566FD2" w:rsidRDefault="00B5214A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566FD2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Jóźwiak J., Podgórski J.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FF94" w14:textId="713676DC" w:rsidR="00B5214A" w:rsidRPr="00566FD2" w:rsidRDefault="00B5214A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566FD2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PWE 2012</w:t>
            </w:r>
          </w:p>
        </w:tc>
      </w:tr>
      <w:tr w:rsidR="00570DB3" w:rsidRPr="00570DB3" w14:paraId="5EAA38B6" w14:textId="77777777" w:rsidTr="00FC4B45">
        <w:trPr>
          <w:trHeight w:val="336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0994" w14:textId="77777777" w:rsidR="00B5214A" w:rsidRPr="00570DB3" w:rsidRDefault="00B5214A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372C" w14:textId="7BFC83BA" w:rsidR="00B5214A" w:rsidRPr="00570DB3" w:rsidRDefault="00B5214A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  <w:t>Język angielski zawodowy technik ekonomista technik rachunkowości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C8CF7" w14:textId="496A2E24" w:rsidR="00B5214A" w:rsidRPr="00570DB3" w:rsidRDefault="00B5214A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Badowska-Kionka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J.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D4D9" w14:textId="097907A7" w:rsidR="00B5214A" w:rsidRPr="00570DB3" w:rsidRDefault="00B5214A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WSiP 2016</w:t>
            </w:r>
          </w:p>
        </w:tc>
      </w:tr>
      <w:tr w:rsidR="00570DB3" w:rsidRPr="00570DB3" w14:paraId="34CFE631" w14:textId="77777777" w:rsidTr="00913871">
        <w:trPr>
          <w:trHeight w:val="336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FA5C7" w14:textId="47D7134E" w:rsidR="00B5214A" w:rsidRPr="00570DB3" w:rsidRDefault="00B5214A" w:rsidP="00FC4B45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  <w:p w14:paraId="20C53035" w14:textId="774D06C6" w:rsidR="00B5214A" w:rsidRPr="00570DB3" w:rsidRDefault="00B5214A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t>1-2 EKA.07</w:t>
            </w:r>
          </w:p>
          <w:p w14:paraId="210C7E11" w14:textId="77777777" w:rsidR="00B5214A" w:rsidRPr="00570DB3" w:rsidRDefault="00B5214A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22A7AFDE" w14:textId="0774A406" w:rsidR="00B5214A" w:rsidRPr="00570DB3" w:rsidRDefault="00B5214A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t>Prowadzenie rachunkowości</w:t>
            </w:r>
          </w:p>
          <w:p w14:paraId="161292B2" w14:textId="77777777" w:rsidR="00B5214A" w:rsidRPr="00570DB3" w:rsidRDefault="00B5214A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4F296879" w14:textId="77777777" w:rsidR="00CE03F3" w:rsidRPr="00570DB3" w:rsidRDefault="00B5214A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t xml:space="preserve">Zawód: </w:t>
            </w:r>
          </w:p>
          <w:p w14:paraId="2F93B044" w14:textId="0299D2F0" w:rsidR="00B5214A" w:rsidRPr="00570DB3" w:rsidRDefault="00B5214A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t xml:space="preserve">Technik rachunkowości  </w:t>
            </w:r>
          </w:p>
          <w:p w14:paraId="59833055" w14:textId="77777777" w:rsidR="00B5214A" w:rsidRPr="00570DB3" w:rsidRDefault="00B5214A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33979" w14:textId="77777777" w:rsidR="00B5214A" w:rsidRPr="00570DB3" w:rsidRDefault="00B5214A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  <w:t>Zasady rachunkowości finansowej</w:t>
            </w:r>
          </w:p>
          <w:p w14:paraId="0830BC0A" w14:textId="56CAF99A" w:rsidR="00B5214A" w:rsidRPr="00570DB3" w:rsidRDefault="00B5214A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  <w:t>Rachunkowość finansowa</w:t>
            </w:r>
            <w:r w:rsidR="00423B1E" w:rsidRPr="00570D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  <w:t>,</w:t>
            </w:r>
            <w:r w:rsidRPr="00570D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  <w:t xml:space="preserve"> część I</w:t>
            </w:r>
          </w:p>
          <w:p w14:paraId="50AA8062" w14:textId="43D661E3" w:rsidR="00B5214A" w:rsidRPr="00570DB3" w:rsidRDefault="00B5214A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  <w:t>Rachunkowość finansowa</w:t>
            </w:r>
            <w:r w:rsidR="00423B1E" w:rsidRPr="00570D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  <w:t>,</w:t>
            </w:r>
            <w:r w:rsidRPr="00570D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  <w:t xml:space="preserve"> część II</w:t>
            </w:r>
          </w:p>
          <w:p w14:paraId="18E221B2" w14:textId="12760C3F" w:rsidR="00B5214A" w:rsidRPr="00570DB3" w:rsidRDefault="00B5214A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570D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  <w:t>Rachunkowość finansowa</w:t>
            </w:r>
            <w:r w:rsidR="00423B1E" w:rsidRPr="00570D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  <w:t>,</w:t>
            </w:r>
            <w:r w:rsidRPr="00570D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  <w:t xml:space="preserve"> część III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363F6" w14:textId="401B0E00" w:rsidR="00B5214A" w:rsidRPr="00570DB3" w:rsidRDefault="00B5214A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Padurek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 B.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8E93FB" w14:textId="5FF6B936" w:rsidR="00B5214A" w:rsidRPr="00570DB3" w:rsidRDefault="00B5214A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570D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Wydawnictwo Bożena </w:t>
            </w:r>
            <w:proofErr w:type="spellStart"/>
            <w:r w:rsidRPr="00570D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pl-PL" w:eastAsia="pl-PL"/>
              </w:rPr>
              <w:t>Padurek</w:t>
            </w:r>
            <w:proofErr w:type="spellEnd"/>
            <w:r w:rsidR="00566FD2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</w:t>
            </w: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2022</w:t>
            </w:r>
          </w:p>
        </w:tc>
      </w:tr>
      <w:tr w:rsidR="00570DB3" w:rsidRPr="00570DB3" w14:paraId="2A7A454F" w14:textId="77777777" w:rsidTr="00913871">
        <w:trPr>
          <w:trHeight w:val="336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EAFC2" w14:textId="77777777" w:rsidR="00B5214A" w:rsidRPr="00570DB3" w:rsidRDefault="00B5214A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6963AA" w14:textId="503D1578" w:rsidR="00B5214A" w:rsidRPr="00570DB3" w:rsidRDefault="00B5214A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</w:pPr>
            <w:r w:rsidRPr="00DB124F"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  <w:shd w:val="clear" w:color="auto" w:fill="FFFFFF"/>
                <w:lang w:val="pl-PL"/>
              </w:rPr>
              <w:t>Biuro rachunkowe, dokumentacja księgowa, sprawozdawczość i analiza finansowa, ewidencja księgowa w programie finansowo-księgowym Rewizor GT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2167D1" w14:textId="2F034E3E" w:rsidR="00B5214A" w:rsidRPr="00570DB3" w:rsidRDefault="00B5214A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Padurek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B.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98AEE5" w14:textId="1392AAC4" w:rsidR="00B5214A" w:rsidRPr="00570DB3" w:rsidRDefault="00B5214A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570D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Wydawnictwo Bożena </w:t>
            </w:r>
            <w:proofErr w:type="spellStart"/>
            <w:r w:rsidRPr="00570D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pl-PL" w:eastAsia="pl-PL"/>
              </w:rPr>
              <w:t>Padurek</w:t>
            </w:r>
            <w:proofErr w:type="spellEnd"/>
            <w:r w:rsidR="00566FD2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</w:t>
            </w: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2022</w:t>
            </w:r>
          </w:p>
        </w:tc>
      </w:tr>
      <w:tr w:rsidR="00570DB3" w:rsidRPr="00570DB3" w14:paraId="1F790AD9" w14:textId="77777777" w:rsidTr="00913871">
        <w:trPr>
          <w:trHeight w:val="336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748E1" w14:textId="77777777" w:rsidR="00B5214A" w:rsidRPr="00570DB3" w:rsidRDefault="00B5214A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43AD83" w14:textId="7ED042B4" w:rsidR="00B5214A" w:rsidRPr="00570DB3" w:rsidRDefault="00B5214A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proofErr w:type="spellStart"/>
            <w:r w:rsidRPr="00570D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  <w:t>Inwetaryzacja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646942" w14:textId="6661938C" w:rsidR="00B5214A" w:rsidRPr="00566FD2" w:rsidRDefault="00B5214A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566F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l-PL" w:eastAsia="zh-CN"/>
              </w:rPr>
              <w:t>Borowska G., Frymark I.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6EDAD" w14:textId="13BCD92E" w:rsidR="00B5214A" w:rsidRPr="00566FD2" w:rsidRDefault="00B5214A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566FD2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WSiP, Warszawa 2013</w:t>
            </w:r>
          </w:p>
        </w:tc>
      </w:tr>
      <w:tr w:rsidR="00570DB3" w:rsidRPr="00570DB3" w14:paraId="6C9778A2" w14:textId="77777777" w:rsidTr="00913871">
        <w:trPr>
          <w:trHeight w:val="336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1EA32" w14:textId="77777777" w:rsidR="00B5214A" w:rsidRPr="00570DB3" w:rsidRDefault="00B5214A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A23EF4" w14:textId="7E07C779" w:rsidR="00B5214A" w:rsidRPr="00DB124F" w:rsidRDefault="00B5214A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  <w:lang w:val="pl-PL" w:eastAsia="pl-PL"/>
              </w:rPr>
            </w:pPr>
            <w:r w:rsidRPr="00DB124F"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  <w:shd w:val="clear" w:color="auto" w:fill="FFFFFF"/>
                <w:lang w:val="pl-PL"/>
              </w:rPr>
              <w:t>Podstawy ekonomii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55F8B9" w14:textId="421748C8" w:rsidR="00B5214A" w:rsidRPr="00566FD2" w:rsidRDefault="00B5214A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566FD2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Czarny B.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33AD98" w14:textId="208D8B79" w:rsidR="00B5214A" w:rsidRPr="00566FD2" w:rsidRDefault="00B5214A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566FD2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PWE, 2010.</w:t>
            </w:r>
          </w:p>
        </w:tc>
      </w:tr>
      <w:tr w:rsidR="00570DB3" w:rsidRPr="00570DB3" w14:paraId="0C2251E0" w14:textId="77777777" w:rsidTr="00913871">
        <w:trPr>
          <w:trHeight w:val="336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BC595" w14:textId="77777777" w:rsidR="00B5214A" w:rsidRPr="00570DB3" w:rsidRDefault="00B5214A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D799CE" w14:textId="46A47BCD" w:rsidR="00B5214A" w:rsidRPr="00DB124F" w:rsidRDefault="00B5214A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  <w:lang w:val="pl-PL" w:eastAsia="pl-PL"/>
              </w:rPr>
            </w:pPr>
            <w:r w:rsidRPr="00DB124F"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  <w:shd w:val="clear" w:color="auto" w:fill="FFFFFF"/>
                <w:lang w:val="pl-PL"/>
              </w:rPr>
              <w:t>Statystyka od podstaw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3441E9" w14:textId="2F2E36AC" w:rsidR="00B5214A" w:rsidRPr="00566FD2" w:rsidRDefault="00B5214A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566FD2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Jóźwiak J., Podgórski J.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D16BD3" w14:textId="1AF43E1A" w:rsidR="00B5214A" w:rsidRPr="00566FD2" w:rsidRDefault="00B5214A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566FD2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PWE, 2012</w:t>
            </w:r>
          </w:p>
        </w:tc>
      </w:tr>
      <w:tr w:rsidR="00570DB3" w:rsidRPr="00570DB3" w14:paraId="1C20C9BC" w14:textId="77777777" w:rsidTr="00913871">
        <w:trPr>
          <w:trHeight w:val="336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031CE" w14:textId="77777777" w:rsidR="00B5214A" w:rsidRPr="00570DB3" w:rsidRDefault="00B5214A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5A64E" w14:textId="77777777" w:rsidR="00FC4B45" w:rsidRPr="00570DB3" w:rsidRDefault="00B5214A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  <w:t>Język angielski zawodowy technik ekonomista technik rachunkowości</w:t>
            </w:r>
          </w:p>
          <w:p w14:paraId="1BA9A60D" w14:textId="77777777" w:rsidR="00FC4B45" w:rsidRPr="00570DB3" w:rsidRDefault="00FC4B45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</w:p>
          <w:p w14:paraId="5653FE8A" w14:textId="77777777" w:rsidR="00FC4B45" w:rsidRPr="00570DB3" w:rsidRDefault="00FC4B45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</w:p>
          <w:p w14:paraId="6F58C85A" w14:textId="77777777" w:rsidR="00FC4B45" w:rsidRPr="00570DB3" w:rsidRDefault="00FC4B45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</w:p>
          <w:p w14:paraId="3C0B04D4" w14:textId="77777777" w:rsidR="00FC4B45" w:rsidRPr="00570DB3" w:rsidRDefault="00FC4B45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</w:p>
          <w:p w14:paraId="0DC514A8" w14:textId="77777777" w:rsidR="00FC4B45" w:rsidRPr="00570DB3" w:rsidRDefault="00FC4B45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</w:p>
          <w:p w14:paraId="05038F32" w14:textId="0202B819" w:rsidR="00FC4B45" w:rsidRPr="00570DB3" w:rsidRDefault="00FC4B45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991F18" w14:textId="51457865" w:rsidR="00B5214A" w:rsidRPr="00566FD2" w:rsidRDefault="00B5214A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566F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Badowska-Kionka</w:t>
            </w:r>
            <w:proofErr w:type="spellEnd"/>
            <w:r w:rsidRPr="00566F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J.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4AC2D2" w14:textId="0A51F71B" w:rsidR="00B5214A" w:rsidRPr="00566FD2" w:rsidRDefault="00B5214A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66FD2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WSiP, 2016</w:t>
            </w:r>
          </w:p>
        </w:tc>
      </w:tr>
      <w:tr w:rsidR="00570DB3" w:rsidRPr="00570DB3" w14:paraId="28690F20" w14:textId="77777777" w:rsidTr="00FC4B45">
        <w:trPr>
          <w:trHeight w:val="68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702DAA" w14:textId="545DE3D0" w:rsidR="00B5214A" w:rsidRPr="00570DB3" w:rsidRDefault="00B5214A" w:rsidP="00FC4B45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  <w:r w:rsidRPr="00570DB3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pl-PL"/>
              </w:rPr>
              <w:lastRenderedPageBreak/>
              <w:t>Oddział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94A567" w14:textId="30F997AD" w:rsidR="00B5214A" w:rsidRPr="00570DB3" w:rsidRDefault="00B5214A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val="pl-PL" w:eastAsia="pl-PL"/>
              </w:rPr>
              <w:t>Podręcznik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9A47AC" w14:textId="723C9E03" w:rsidR="00B5214A" w:rsidRPr="00570DB3" w:rsidRDefault="00B5214A" w:rsidP="00FC4B4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val="pl-PL" w:eastAsia="pl-PL"/>
              </w:rPr>
              <w:t>Autor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BC507F" w14:textId="1A86D4F3" w:rsidR="00B5214A" w:rsidRPr="00570DB3" w:rsidRDefault="00B5214A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val="pl-PL" w:eastAsia="pl-PL"/>
              </w:rPr>
              <w:t>Wydawnictwo</w:t>
            </w:r>
          </w:p>
        </w:tc>
      </w:tr>
      <w:tr w:rsidR="00570DB3" w:rsidRPr="00570DB3" w14:paraId="07C7BA96" w14:textId="77777777" w:rsidTr="00FC4B45">
        <w:trPr>
          <w:trHeight w:val="682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F8E7" w14:textId="2640AF74" w:rsidR="00B5214A" w:rsidRPr="00570DB3" w:rsidRDefault="00B5214A" w:rsidP="00FC4B45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  <w:t xml:space="preserve">1 -2 HGT.12 </w:t>
            </w:r>
          </w:p>
          <w:p w14:paraId="5A60D649" w14:textId="77777777" w:rsidR="00B5214A" w:rsidRPr="00570DB3" w:rsidRDefault="00B5214A" w:rsidP="00FC4B45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639466BA" w14:textId="7656D82D" w:rsidR="00B5214A" w:rsidRPr="00570DB3" w:rsidRDefault="00B5214A" w:rsidP="00FC4B45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  <w:t>Organizacja żywienia i usług gastronomicznych</w:t>
            </w:r>
          </w:p>
          <w:p w14:paraId="50099971" w14:textId="77777777" w:rsidR="00B5214A" w:rsidRPr="00570DB3" w:rsidRDefault="00B5214A" w:rsidP="00FC4B45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7CB033A0" w14:textId="77777777" w:rsidR="00B5214A" w:rsidRPr="00570DB3" w:rsidRDefault="00B5214A" w:rsidP="00FC4B45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  <w:t xml:space="preserve">Zawód: </w:t>
            </w:r>
          </w:p>
          <w:p w14:paraId="5A4A2B2D" w14:textId="01D61C52" w:rsidR="00B5214A" w:rsidRPr="00570DB3" w:rsidRDefault="00B5214A" w:rsidP="00FC4B45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  <w:t>Technik żywienia i usług gastronomicznych</w:t>
            </w: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E01F0" w14:textId="6176032F" w:rsidR="00B5214A" w:rsidRPr="00570DB3" w:rsidRDefault="00B5214A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Zasady żywienia. Część 1.</w:t>
            </w:r>
          </w:p>
          <w:p w14:paraId="6A674306" w14:textId="076503A2" w:rsidR="00B5214A" w:rsidRPr="00570DB3" w:rsidRDefault="00B5214A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Zasady żywienia. Część 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33811" w14:textId="17E8395F" w:rsidR="00B5214A" w:rsidRPr="00570DB3" w:rsidRDefault="00B5214A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Czerwińska D.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9375" w14:textId="34BA532D" w:rsidR="00B5214A" w:rsidRPr="00570DB3" w:rsidRDefault="00B5214A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WSiP 2018</w:t>
            </w:r>
          </w:p>
        </w:tc>
      </w:tr>
      <w:tr w:rsidR="00570DB3" w:rsidRPr="00570DB3" w14:paraId="7B6FE9B8" w14:textId="77777777" w:rsidTr="00FC4B45">
        <w:trPr>
          <w:trHeight w:val="336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5369" w14:textId="77777777" w:rsidR="00B5214A" w:rsidRPr="00570DB3" w:rsidRDefault="00B5214A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B105" w14:textId="4949245C" w:rsidR="00B5214A" w:rsidRPr="00570DB3" w:rsidRDefault="00B5214A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Planowanie i ocena sposobu żywienia. Część 1.</w:t>
            </w:r>
          </w:p>
          <w:p w14:paraId="2565C7C6" w14:textId="1604B457" w:rsidR="00B5214A" w:rsidRPr="00570DB3" w:rsidRDefault="00B5214A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Planowanie i ocena sposobu żywienia. </w:t>
            </w: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Część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CE98" w14:textId="0E092D77" w:rsidR="00B5214A" w:rsidRPr="00570DB3" w:rsidRDefault="00B5214A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Kowalska J. E.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8AFD" w14:textId="6B15B0F3" w:rsidR="00B5214A" w:rsidRPr="00570DB3" w:rsidRDefault="00B5214A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Format-AB 2016</w:t>
            </w:r>
          </w:p>
        </w:tc>
      </w:tr>
      <w:tr w:rsidR="00570DB3" w:rsidRPr="00570DB3" w14:paraId="39A4D200" w14:textId="77777777" w:rsidTr="00FC4B45">
        <w:trPr>
          <w:trHeight w:val="336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2192" w14:textId="77777777" w:rsidR="00B5214A" w:rsidRPr="00570DB3" w:rsidRDefault="00B5214A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29CE7" w14:textId="1B3DA6B3" w:rsidR="00B5214A" w:rsidRPr="00570DB3" w:rsidRDefault="00B5214A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Usługi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gastronomiczne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32F8" w14:textId="2730EA75" w:rsidR="00B5214A" w:rsidRPr="00570DB3" w:rsidRDefault="00B5214A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Szajna R.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20E5" w14:textId="3A323EAF" w:rsidR="00B5214A" w:rsidRPr="00570DB3" w:rsidRDefault="00B5214A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WSiP 2015</w:t>
            </w:r>
          </w:p>
        </w:tc>
      </w:tr>
      <w:tr w:rsidR="00570DB3" w:rsidRPr="00570DB3" w14:paraId="180E9202" w14:textId="77777777" w:rsidTr="00FC4B45">
        <w:trPr>
          <w:trHeight w:val="336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178E" w14:textId="77777777" w:rsidR="00B5214A" w:rsidRPr="00570DB3" w:rsidRDefault="00B5214A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6609" w14:textId="77777777" w:rsidR="00B5214A" w:rsidRPr="00570DB3" w:rsidRDefault="00B5214A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Egzamin zawodowy. Technik żywienia i usług gastronomicznych oraz kucharz. </w:t>
            </w: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Nowa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podstawa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programowa</w:t>
            </w:r>
            <w:proofErr w:type="spellEnd"/>
          </w:p>
          <w:p w14:paraId="74A955FC" w14:textId="6FE4D51F" w:rsidR="00CE03F3" w:rsidRPr="00570DB3" w:rsidRDefault="00CE03F3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959E" w14:textId="38D0F588" w:rsidR="00B5214A" w:rsidRPr="00570DB3" w:rsidRDefault="00B5214A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Skrzypek A.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9C8D" w14:textId="349B8256" w:rsidR="00B5214A" w:rsidRPr="00570DB3" w:rsidRDefault="00B5214A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SBM 2021</w:t>
            </w:r>
          </w:p>
        </w:tc>
      </w:tr>
      <w:tr w:rsidR="00570DB3" w:rsidRPr="00570DB3" w14:paraId="0DAF6668" w14:textId="77777777" w:rsidTr="00913871">
        <w:trPr>
          <w:trHeight w:val="336"/>
        </w:trPr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26495" w14:textId="50EE78F2" w:rsidR="00CE03F3" w:rsidRPr="00570DB3" w:rsidRDefault="00CE03F3" w:rsidP="00FC4B45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  <w:t>1-2 INF.02</w:t>
            </w:r>
          </w:p>
          <w:p w14:paraId="0F69AE21" w14:textId="77777777" w:rsidR="00CE03F3" w:rsidRPr="00570DB3" w:rsidRDefault="00CE03F3" w:rsidP="00FC4B45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410CD6BC" w14:textId="3AEEDDFA" w:rsidR="00CE03F3" w:rsidRPr="00570DB3" w:rsidRDefault="00CE03F3" w:rsidP="00FC4B45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  <w:proofErr w:type="spellStart"/>
            <w:r w:rsidRPr="00570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  <w:t>Administaracja</w:t>
            </w:r>
            <w:proofErr w:type="spellEnd"/>
            <w:r w:rsidRPr="00570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  <w:t xml:space="preserve"> i eksploatacja systemów komputerowych urządzeń peryferyjnych i lokalnych sieci </w:t>
            </w:r>
            <w:proofErr w:type="spellStart"/>
            <w:r w:rsidRPr="00570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  <w:t>komputerowycj</w:t>
            </w:r>
            <w:proofErr w:type="spellEnd"/>
          </w:p>
          <w:p w14:paraId="78C6802E" w14:textId="77777777" w:rsidR="00CE03F3" w:rsidRPr="00570DB3" w:rsidRDefault="00CE03F3" w:rsidP="00FC4B45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2CFC8092" w14:textId="77777777" w:rsidR="00CE03F3" w:rsidRPr="00570DB3" w:rsidRDefault="00CE03F3" w:rsidP="00FC4B45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  <w:t xml:space="preserve">Zawód: </w:t>
            </w:r>
          </w:p>
          <w:p w14:paraId="020426D4" w14:textId="6DDD242C" w:rsidR="00CE03F3" w:rsidRPr="00570DB3" w:rsidRDefault="00CE03F3" w:rsidP="00FC4B45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  <w:t>Technik informatyk</w:t>
            </w: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863A2B" w14:textId="77777777" w:rsidR="00CE03F3" w:rsidRPr="00570DB3" w:rsidRDefault="00CE03F3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70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Kwalifikacja INF.02. Administracja i eksploatacja systemów komputerowych, urządzeń peryferyjnych i lokalnych sieci komputerowych. </w:t>
            </w:r>
            <w:proofErr w:type="spellStart"/>
            <w:r w:rsidRPr="00570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Część</w:t>
            </w:r>
            <w:proofErr w:type="spellEnd"/>
            <w:r w:rsidRPr="00570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1. </w:t>
            </w:r>
            <w:proofErr w:type="spellStart"/>
            <w:r w:rsidRPr="00570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Systemy</w:t>
            </w:r>
            <w:proofErr w:type="spellEnd"/>
            <w:r w:rsidRPr="00570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70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komputerowe</w:t>
            </w:r>
            <w:proofErr w:type="spellEnd"/>
            <w:r w:rsidRPr="00570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570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Podręcznik</w:t>
            </w:r>
            <w:proofErr w:type="spellEnd"/>
            <w:r w:rsidRPr="00570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570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nauki</w:t>
            </w:r>
            <w:proofErr w:type="spellEnd"/>
            <w:r w:rsidRPr="00570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70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zawodu</w:t>
            </w:r>
            <w:proofErr w:type="spellEnd"/>
            <w:r w:rsidRPr="00570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70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technik</w:t>
            </w:r>
            <w:proofErr w:type="spellEnd"/>
            <w:r w:rsidRPr="00570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70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informatyk</w:t>
            </w:r>
            <w:proofErr w:type="spellEnd"/>
          </w:p>
          <w:p w14:paraId="74524D28" w14:textId="44592690" w:rsidR="00CE03F3" w:rsidRPr="00570DB3" w:rsidRDefault="00CE03F3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294D76" w14:textId="77777777" w:rsidR="00CE03F3" w:rsidRPr="00570DB3" w:rsidRDefault="00CE03F3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Czerwonka M.</w:t>
            </w:r>
          </w:p>
          <w:p w14:paraId="1466F5F1" w14:textId="6A8D836D" w:rsidR="00CE03F3" w:rsidRPr="00570DB3" w:rsidRDefault="00CE03F3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Nowocień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 Z.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F5D313" w14:textId="51F7EB73" w:rsidR="00CE03F3" w:rsidRPr="00570DB3" w:rsidRDefault="00CE03F3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Helion Edukacja</w:t>
            </w:r>
          </w:p>
        </w:tc>
      </w:tr>
      <w:tr w:rsidR="00570DB3" w:rsidRPr="00570DB3" w14:paraId="25DA3A0C" w14:textId="77777777" w:rsidTr="00913871">
        <w:trPr>
          <w:trHeight w:val="336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F9ED0" w14:textId="77777777" w:rsidR="00CE03F3" w:rsidRPr="00570DB3" w:rsidRDefault="00CE03F3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724E67" w14:textId="77777777" w:rsidR="00CE03F3" w:rsidRPr="00570DB3" w:rsidRDefault="00CE03F3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Kwalifikacja INF.02. Administracja i eksploatacja systemów komputerowych, urządzeń peryferyjnych i lokalnych sieci komputerowych. Część 2. Naprawa i eksploatacja systemów komputerowych. Podręcznik do nauki zawodu technik informatyk</w:t>
            </w:r>
          </w:p>
          <w:p w14:paraId="187C9BF5" w14:textId="2F108879" w:rsidR="00CE03F3" w:rsidRPr="00570DB3" w:rsidRDefault="00CE03F3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5060CD" w14:textId="77777777" w:rsidR="00CE03F3" w:rsidRPr="00570DB3" w:rsidRDefault="00CE03F3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Czerwonka M.</w:t>
            </w:r>
          </w:p>
          <w:p w14:paraId="7F77CC5C" w14:textId="2E9E5FF5" w:rsidR="00CE03F3" w:rsidRPr="00570DB3" w:rsidRDefault="00CE03F3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Nowocień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 Z.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E7D4C4" w14:textId="0CD3F86C" w:rsidR="00CE03F3" w:rsidRPr="00570DB3" w:rsidRDefault="00CE03F3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Helion Edukacja</w:t>
            </w:r>
          </w:p>
        </w:tc>
      </w:tr>
      <w:tr w:rsidR="00570DB3" w:rsidRPr="00570DB3" w14:paraId="04EC182E" w14:textId="77777777" w:rsidTr="00913871">
        <w:trPr>
          <w:trHeight w:val="336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A17EF" w14:textId="77777777" w:rsidR="00CE03F3" w:rsidRPr="00570DB3" w:rsidRDefault="00CE03F3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34E84A" w14:textId="3AEE0679" w:rsidR="00CE03F3" w:rsidRPr="00570DB3" w:rsidRDefault="00CE03F3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Kwalifikacja INF.02. Administracja i eksploatacja systemów komputerowych, urządzeń peryferyjnych i lokalnych sieci komputerowych. Część 3 </w:t>
            </w:r>
            <w:r w:rsidRPr="00570DB3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val="pl-PL" w:eastAsia="pl-PL"/>
              </w:rPr>
              <w:t>Lokalne sieci komputerowe. Podręcznik do nauki zawodu technik informatyk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7B357C" w14:textId="77777777" w:rsidR="00CE03F3" w:rsidRPr="00570DB3" w:rsidRDefault="00CE03F3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Orczykowski J.</w:t>
            </w:r>
          </w:p>
          <w:p w14:paraId="5BC04F20" w14:textId="09BFB49C" w:rsidR="00CE03F3" w:rsidRPr="00570DB3" w:rsidRDefault="00CE03F3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Rudnicki A.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A85C5B" w14:textId="1A8080FE" w:rsidR="00CE03F3" w:rsidRPr="00570DB3" w:rsidRDefault="00CE03F3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Helion Edukacja</w:t>
            </w:r>
          </w:p>
        </w:tc>
      </w:tr>
      <w:tr w:rsidR="00570DB3" w:rsidRPr="00570DB3" w14:paraId="2ABE8552" w14:textId="77777777" w:rsidTr="00FC4B45">
        <w:trPr>
          <w:trHeight w:val="33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A2481E" w14:textId="57BC726A" w:rsidR="00CE03F3" w:rsidRPr="00570DB3" w:rsidRDefault="00CE03F3" w:rsidP="00FC4B4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  <w:r w:rsidRPr="00570DB3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pl-PL"/>
              </w:rPr>
              <w:lastRenderedPageBreak/>
              <w:t>Oddział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B591C0" w14:textId="737E36E7" w:rsidR="00CE03F3" w:rsidRPr="00570DB3" w:rsidRDefault="00CE03F3" w:rsidP="00FC4B45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val="pl-PL" w:eastAsia="pl-PL"/>
              </w:rPr>
              <w:t>Podręcznik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A526F9" w14:textId="4C0D396C" w:rsidR="00CE03F3" w:rsidRPr="00570DB3" w:rsidRDefault="00CE03F3" w:rsidP="00FC4B45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val="pl-PL" w:eastAsia="pl-PL"/>
              </w:rPr>
              <w:t>Autor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D50F74" w14:textId="3260C7AA" w:rsidR="00CE03F3" w:rsidRPr="00570DB3" w:rsidRDefault="00CE03F3" w:rsidP="00FC4B45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val="pl-PL" w:eastAsia="pl-PL"/>
              </w:rPr>
              <w:t>Wydawnictwo</w:t>
            </w:r>
          </w:p>
        </w:tc>
      </w:tr>
      <w:tr w:rsidR="00570DB3" w:rsidRPr="00570DB3" w14:paraId="63E4F778" w14:textId="77777777" w:rsidTr="00FC4B45">
        <w:trPr>
          <w:trHeight w:val="336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AC90" w14:textId="70E67924" w:rsidR="00423B1E" w:rsidRPr="00570DB3" w:rsidRDefault="00423B1E" w:rsidP="00FC4B45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  <w:t>1-2 INF.04</w:t>
            </w:r>
          </w:p>
          <w:p w14:paraId="54C251BD" w14:textId="77777777" w:rsidR="00423B1E" w:rsidRPr="00570DB3" w:rsidRDefault="00423B1E" w:rsidP="00FC4B45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0D20916F" w14:textId="5B77EA9A" w:rsidR="00423B1E" w:rsidRPr="00570DB3" w:rsidRDefault="00423B1E" w:rsidP="00FC4B45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  <w:t>Projektowanie, programowanie i testowanie aplikacji.</w:t>
            </w:r>
          </w:p>
          <w:p w14:paraId="3DC69CA6" w14:textId="77777777" w:rsidR="00423B1E" w:rsidRPr="00570DB3" w:rsidRDefault="00423B1E" w:rsidP="00FC4B45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3A99ABD7" w14:textId="77777777" w:rsidR="00423B1E" w:rsidRPr="00570DB3" w:rsidRDefault="00423B1E" w:rsidP="00FC4B45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  <w:t xml:space="preserve">Zawód: </w:t>
            </w:r>
          </w:p>
          <w:p w14:paraId="6E114767" w14:textId="77777777" w:rsidR="00E743F8" w:rsidRPr="00570DB3" w:rsidRDefault="00423B1E" w:rsidP="00FC4B45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  <w:t>Technik programista</w:t>
            </w:r>
          </w:p>
          <w:p w14:paraId="518D2757" w14:textId="77777777" w:rsidR="00E743F8" w:rsidRPr="00570DB3" w:rsidRDefault="00E743F8" w:rsidP="00FC4B45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6A0D6CC2" w14:textId="27ED3168" w:rsidR="00423B1E" w:rsidRPr="00570DB3" w:rsidRDefault="00423B1E" w:rsidP="00FC4B45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D8B5" w14:textId="77777777" w:rsidR="00423B1E" w:rsidRPr="00570DB3" w:rsidRDefault="00423B1E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570DB3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val="pl-PL" w:eastAsia="pl-PL"/>
              </w:rPr>
              <w:t xml:space="preserve">Projektowanie, programowanie i testowanie aplikacji. Kwalifikacja INF.04. Podręcznik do nauki zawodu technik programista. </w:t>
            </w:r>
            <w:proofErr w:type="spellStart"/>
            <w:r w:rsidRPr="00570DB3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pl-PL"/>
              </w:rPr>
              <w:t>Część</w:t>
            </w:r>
            <w:proofErr w:type="spellEnd"/>
            <w:r w:rsidRPr="00570DB3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1.</w:t>
            </w:r>
          </w:p>
          <w:p w14:paraId="201243BE" w14:textId="39BDB20D" w:rsidR="00E743F8" w:rsidRPr="00570DB3" w:rsidRDefault="00E743F8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8DC3" w14:textId="1CB90A94" w:rsidR="00423B1E" w:rsidRPr="00570DB3" w:rsidRDefault="00423B1E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Gołębiowski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6574" w14:textId="4CE3F103" w:rsidR="00423B1E" w:rsidRPr="00570DB3" w:rsidRDefault="00423B1E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WSiP 2021</w:t>
            </w:r>
          </w:p>
        </w:tc>
      </w:tr>
      <w:tr w:rsidR="00570DB3" w:rsidRPr="00570DB3" w14:paraId="5BDA4447" w14:textId="77777777" w:rsidTr="00FC4B45">
        <w:trPr>
          <w:trHeight w:val="336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98C0" w14:textId="77777777" w:rsidR="00423B1E" w:rsidRPr="00570DB3" w:rsidRDefault="00423B1E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A2743" w14:textId="41FF639E" w:rsidR="00423B1E" w:rsidRPr="00570DB3" w:rsidRDefault="00423B1E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/>
                <w:color w:val="000000" w:themeColor="text1"/>
                <w:lang w:val="pl-PL"/>
              </w:rPr>
            </w:pPr>
            <w:r w:rsidRPr="00570DB3">
              <w:rPr>
                <w:rFonts w:ascii="Roboto" w:hAnsi="Roboto"/>
                <w:bCs/>
                <w:color w:val="000000" w:themeColor="text1"/>
                <w:lang w:val="pl-PL"/>
              </w:rPr>
              <w:t xml:space="preserve">Projektowanie, programowanie i testowanie aplikacji. </w:t>
            </w:r>
            <w:r w:rsidRPr="00570DB3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val="pl-PL" w:eastAsia="pl-PL"/>
              </w:rPr>
              <w:t xml:space="preserve">Podręcznik do nauki zawodu technik programista. </w:t>
            </w:r>
            <w:proofErr w:type="spellStart"/>
            <w:r w:rsidRPr="00570DB3">
              <w:rPr>
                <w:rFonts w:ascii="Roboto" w:hAnsi="Roboto"/>
                <w:bCs/>
                <w:color w:val="000000" w:themeColor="text1"/>
              </w:rPr>
              <w:t>Część</w:t>
            </w:r>
            <w:proofErr w:type="spellEnd"/>
            <w:r w:rsidRPr="00570DB3">
              <w:rPr>
                <w:rFonts w:ascii="Roboto" w:hAnsi="Roboto"/>
                <w:bCs/>
                <w:color w:val="000000" w:themeColor="text1"/>
              </w:rPr>
              <w:t xml:space="preserve"> 2.</w:t>
            </w:r>
          </w:p>
          <w:p w14:paraId="4C4ED5A4" w14:textId="77777777" w:rsidR="00423B1E" w:rsidRPr="00570DB3" w:rsidRDefault="00423B1E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D0E5" w14:textId="76C6569B" w:rsidR="00423B1E" w:rsidRPr="00570DB3" w:rsidRDefault="00423B1E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Gołębiowski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88C47" w14:textId="5FA1DCC6" w:rsidR="00423B1E" w:rsidRPr="00570DB3" w:rsidRDefault="00423B1E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WSiP 2021</w:t>
            </w:r>
          </w:p>
        </w:tc>
      </w:tr>
      <w:tr w:rsidR="00570DB3" w:rsidRPr="00570DB3" w14:paraId="1A1B4468" w14:textId="77777777" w:rsidTr="00913871">
        <w:trPr>
          <w:trHeight w:val="580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C1717C" w14:textId="77777777" w:rsidR="00E743F8" w:rsidRPr="00434886" w:rsidRDefault="00E743F8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zh-CN"/>
              </w:rPr>
            </w:pPr>
            <w:r w:rsidRPr="00434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zh-CN"/>
              </w:rPr>
              <w:t>1-2 MOD.03</w:t>
            </w:r>
          </w:p>
          <w:p w14:paraId="5D2B4CAE" w14:textId="77777777" w:rsidR="00E743F8" w:rsidRPr="00434886" w:rsidRDefault="00E743F8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zh-CN"/>
              </w:rPr>
            </w:pPr>
          </w:p>
          <w:p w14:paraId="6129969C" w14:textId="77777777" w:rsidR="00E743F8" w:rsidRPr="00434886" w:rsidRDefault="00E743F8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zh-CN"/>
              </w:rPr>
            </w:pPr>
            <w:r w:rsidRPr="00434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zh-CN"/>
              </w:rPr>
              <w:t>Projektowanie i wytwarzanie wyrobów odzieżowych</w:t>
            </w:r>
          </w:p>
          <w:p w14:paraId="1383D1FD" w14:textId="77777777" w:rsidR="00E743F8" w:rsidRPr="00434886" w:rsidRDefault="00E743F8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zh-CN"/>
              </w:rPr>
            </w:pPr>
          </w:p>
          <w:p w14:paraId="431B9F4B" w14:textId="77777777" w:rsidR="00E743F8" w:rsidRPr="00434886" w:rsidRDefault="00E743F8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zh-CN"/>
              </w:rPr>
            </w:pPr>
            <w:r w:rsidRPr="00434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zh-CN"/>
              </w:rPr>
              <w:t xml:space="preserve">Zawód: </w:t>
            </w:r>
          </w:p>
          <w:p w14:paraId="7F20350F" w14:textId="15BAC58F" w:rsidR="00E743F8" w:rsidRPr="00434886" w:rsidRDefault="00E743F8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zh-CN"/>
              </w:rPr>
            </w:pPr>
            <w:r w:rsidRPr="00434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zh-CN"/>
              </w:rPr>
              <w:t>Krawiec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A8D093" w14:textId="77777777" w:rsidR="00E743F8" w:rsidRPr="00434886" w:rsidRDefault="00E743F8" w:rsidP="00FC4B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/>
                <w:bCs/>
                <w:lang w:val="pl-PL"/>
              </w:rPr>
            </w:pPr>
            <w:r w:rsidRPr="00434886">
              <w:rPr>
                <w:rFonts w:ascii="Roboto" w:hAnsi="Roboto"/>
                <w:bCs/>
                <w:lang w:val="pl-PL"/>
              </w:rPr>
              <w:t>Podstawy projektowania odzieży</w:t>
            </w:r>
          </w:p>
          <w:p w14:paraId="11A08201" w14:textId="77777777" w:rsidR="00E743F8" w:rsidRPr="00434886" w:rsidRDefault="00E743F8" w:rsidP="00FC4B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A81616" w14:textId="67652B99" w:rsidR="00E743F8" w:rsidRPr="00434886" w:rsidRDefault="00E743F8" w:rsidP="00FC4B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34886">
              <w:rPr>
                <w:rFonts w:ascii="Times New Roman" w:hAnsi="Times New Roman"/>
                <w:sz w:val="24"/>
                <w:szCs w:val="24"/>
                <w:lang w:val="pl-PL"/>
              </w:rPr>
              <w:t>Fałkowska – Rękawek E.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642CE6" w14:textId="5F9F8C37" w:rsidR="00E743F8" w:rsidRPr="00434886" w:rsidRDefault="00E743F8" w:rsidP="00FC4B45">
            <w:pPr>
              <w:keepNext/>
              <w:keepLines/>
              <w:tabs>
                <w:tab w:val="num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34886">
              <w:rPr>
                <w:rFonts w:ascii="Times New Roman" w:hAnsi="Times New Roman"/>
                <w:sz w:val="24"/>
                <w:szCs w:val="24"/>
                <w:lang w:val="pl-PL"/>
              </w:rPr>
              <w:t>WSiP 2020</w:t>
            </w:r>
          </w:p>
        </w:tc>
      </w:tr>
      <w:tr w:rsidR="00570DB3" w:rsidRPr="00570DB3" w14:paraId="5F705CD3" w14:textId="77777777" w:rsidTr="00913871">
        <w:trPr>
          <w:trHeight w:val="580"/>
        </w:trPr>
        <w:tc>
          <w:tcPr>
            <w:tcW w:w="2581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273F58" w14:textId="10683B8E" w:rsidR="00E743F8" w:rsidRPr="00434886" w:rsidRDefault="00E743F8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2C8A91" w14:textId="4BC45890" w:rsidR="00E743F8" w:rsidRPr="00434886" w:rsidRDefault="00E743F8" w:rsidP="00FC4B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pl-PL"/>
              </w:rPr>
            </w:pPr>
            <w:r w:rsidRPr="00434886">
              <w:rPr>
                <w:rFonts w:ascii="Times New Roman" w:hAnsi="Times New Roman"/>
                <w:iCs/>
                <w:sz w:val="24"/>
                <w:szCs w:val="24"/>
                <w:lang w:val="pl-PL"/>
              </w:rPr>
              <w:t>Maszyny i urządzenia w przemyśle odzieżowym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C48A73" w14:textId="6E289CE5" w:rsidR="00E743F8" w:rsidRPr="00434886" w:rsidRDefault="00E743F8" w:rsidP="00FC4B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34886">
              <w:rPr>
                <w:rFonts w:ascii="Times New Roman" w:hAnsi="Times New Roman"/>
                <w:sz w:val="24"/>
                <w:szCs w:val="24"/>
                <w:lang w:val="pl-PL"/>
              </w:rPr>
              <w:t>Białczak B.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74F60A" w14:textId="17CD964A" w:rsidR="00E743F8" w:rsidRPr="00434886" w:rsidRDefault="00E743F8" w:rsidP="00FC4B45">
            <w:pPr>
              <w:keepNext/>
              <w:keepLines/>
              <w:tabs>
                <w:tab w:val="num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34886">
              <w:rPr>
                <w:rFonts w:ascii="Times New Roman" w:hAnsi="Times New Roman"/>
                <w:sz w:val="24"/>
                <w:szCs w:val="24"/>
                <w:lang w:val="pl-PL"/>
              </w:rPr>
              <w:t>WSiP, Warszawa 1999</w:t>
            </w:r>
          </w:p>
          <w:p w14:paraId="4536B952" w14:textId="67D90C60" w:rsidR="00E743F8" w:rsidRPr="00434886" w:rsidRDefault="00E743F8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570DB3" w:rsidRPr="00570DB3" w14:paraId="62155358" w14:textId="77777777" w:rsidTr="00913871">
        <w:trPr>
          <w:trHeight w:val="575"/>
        </w:trPr>
        <w:tc>
          <w:tcPr>
            <w:tcW w:w="2581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8A6A3A" w14:textId="77777777" w:rsidR="00E743F8" w:rsidRPr="00434886" w:rsidRDefault="00E743F8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AF4264" w14:textId="57860509" w:rsidR="00E743F8" w:rsidRPr="00434886" w:rsidRDefault="00E743F8" w:rsidP="00FC4B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pl-PL"/>
              </w:rPr>
            </w:pPr>
            <w:r w:rsidRPr="00434886">
              <w:rPr>
                <w:rFonts w:ascii="Times New Roman" w:hAnsi="Times New Roman"/>
                <w:iCs/>
                <w:sz w:val="24"/>
                <w:szCs w:val="24"/>
                <w:lang w:val="pl-PL"/>
              </w:rPr>
              <w:t>Rysunek techniczny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92CCDE" w14:textId="45D3EC9A" w:rsidR="00E743F8" w:rsidRPr="00434886" w:rsidRDefault="00E743F8" w:rsidP="00FC4B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34886">
              <w:rPr>
                <w:rFonts w:ascii="Times New Roman" w:hAnsi="Times New Roman"/>
                <w:sz w:val="24"/>
                <w:szCs w:val="24"/>
                <w:lang w:val="pl-PL"/>
              </w:rPr>
              <w:t>Buksiński T.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19FD40" w14:textId="450B4895" w:rsidR="00E743F8" w:rsidRPr="00434886" w:rsidRDefault="00E743F8" w:rsidP="00FC4B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34886">
              <w:rPr>
                <w:rFonts w:ascii="Times New Roman" w:hAnsi="Times New Roman"/>
                <w:sz w:val="24"/>
                <w:szCs w:val="24"/>
                <w:lang w:val="pl-PL"/>
              </w:rPr>
              <w:t>WSiP, Warszawa 1997</w:t>
            </w:r>
          </w:p>
        </w:tc>
      </w:tr>
      <w:tr w:rsidR="00570DB3" w:rsidRPr="00570DB3" w14:paraId="1B1AC3CE" w14:textId="77777777" w:rsidTr="00913871">
        <w:trPr>
          <w:trHeight w:val="575"/>
        </w:trPr>
        <w:tc>
          <w:tcPr>
            <w:tcW w:w="2581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2B41AA" w14:textId="77777777" w:rsidR="00E743F8" w:rsidRPr="00434886" w:rsidRDefault="00E743F8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8E971B" w14:textId="215A8F29" w:rsidR="00E743F8" w:rsidRPr="00434886" w:rsidRDefault="00E743F8" w:rsidP="00FC4B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pl-PL"/>
              </w:rPr>
            </w:pPr>
            <w:proofErr w:type="spellStart"/>
            <w:r w:rsidRPr="00434886">
              <w:rPr>
                <w:rFonts w:ascii="Times New Roman" w:hAnsi="Times New Roman"/>
                <w:iCs/>
                <w:sz w:val="24"/>
                <w:szCs w:val="24"/>
              </w:rPr>
              <w:t>Krawiectwo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47D1A8" w14:textId="168E562E" w:rsidR="00E743F8" w:rsidRPr="00434886" w:rsidRDefault="00E743F8" w:rsidP="00FC4B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proofErr w:type="spellStart"/>
            <w:r w:rsidRPr="00434886">
              <w:rPr>
                <w:rFonts w:ascii="Times New Roman" w:hAnsi="Times New Roman"/>
                <w:sz w:val="24"/>
                <w:szCs w:val="24"/>
              </w:rPr>
              <w:t>Czyżewski</w:t>
            </w:r>
            <w:proofErr w:type="spellEnd"/>
            <w:r w:rsidRPr="00434886">
              <w:rPr>
                <w:rFonts w:ascii="Times New Roman" w:hAnsi="Times New Roman"/>
                <w:sz w:val="24"/>
                <w:szCs w:val="24"/>
              </w:rPr>
              <w:t xml:space="preserve"> H.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8309C7" w14:textId="423B3019" w:rsidR="00E743F8" w:rsidRPr="00434886" w:rsidRDefault="00E743F8" w:rsidP="00FC4B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proofErr w:type="spellStart"/>
            <w:r w:rsidRPr="00434886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  <w:r w:rsidRPr="00434886">
              <w:rPr>
                <w:rFonts w:ascii="Times New Roman" w:hAnsi="Times New Roman"/>
                <w:sz w:val="24"/>
                <w:szCs w:val="24"/>
              </w:rPr>
              <w:t>, Warszawa 1996</w:t>
            </w:r>
          </w:p>
        </w:tc>
      </w:tr>
      <w:tr w:rsidR="00570DB3" w:rsidRPr="00570DB3" w14:paraId="777C32C6" w14:textId="77777777" w:rsidTr="00913871">
        <w:trPr>
          <w:trHeight w:val="575"/>
        </w:trPr>
        <w:tc>
          <w:tcPr>
            <w:tcW w:w="2581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D66544" w14:textId="77777777" w:rsidR="00E743F8" w:rsidRPr="00434886" w:rsidRDefault="00E743F8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FE0FC4" w14:textId="77777777" w:rsidR="00E743F8" w:rsidRPr="00434886" w:rsidRDefault="00E743F8" w:rsidP="00FC4B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pl-PL"/>
              </w:rPr>
            </w:pPr>
            <w:r w:rsidRPr="00434886">
              <w:rPr>
                <w:rFonts w:ascii="Times New Roman" w:hAnsi="Times New Roman"/>
                <w:iCs/>
                <w:sz w:val="24"/>
                <w:szCs w:val="24"/>
                <w:lang w:val="pl-PL"/>
              </w:rPr>
              <w:t>Rysunek zawodowy dla szkół odzieżowych</w:t>
            </w:r>
          </w:p>
          <w:p w14:paraId="13CD5952" w14:textId="3B06FA43" w:rsidR="00E743F8" w:rsidRPr="00434886" w:rsidRDefault="00E743F8" w:rsidP="00FC4B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E85051" w14:textId="6D8CEAB7" w:rsidR="00E743F8" w:rsidRPr="00434886" w:rsidRDefault="00E743F8" w:rsidP="00FC4B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proofErr w:type="spellStart"/>
            <w:r w:rsidRPr="00434886">
              <w:rPr>
                <w:rFonts w:ascii="Times New Roman" w:hAnsi="Times New Roman"/>
                <w:sz w:val="24"/>
                <w:szCs w:val="24"/>
                <w:lang w:val="pl-PL"/>
              </w:rPr>
              <w:t>Czurkowa</w:t>
            </w:r>
            <w:proofErr w:type="spellEnd"/>
            <w:r w:rsidRPr="0043488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M. H.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F7C637" w14:textId="5CEC62B4" w:rsidR="00E743F8" w:rsidRPr="00434886" w:rsidRDefault="00E743F8" w:rsidP="00FC4B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34886">
              <w:rPr>
                <w:rFonts w:ascii="Times New Roman" w:hAnsi="Times New Roman"/>
                <w:sz w:val="24"/>
                <w:szCs w:val="24"/>
                <w:lang w:val="pl-PL"/>
              </w:rPr>
              <w:t>WSiP, Warszawa 1996</w:t>
            </w:r>
          </w:p>
        </w:tc>
      </w:tr>
      <w:tr w:rsidR="00570DB3" w:rsidRPr="00570DB3" w14:paraId="5D60AC32" w14:textId="77777777" w:rsidTr="00913871">
        <w:trPr>
          <w:trHeight w:val="575"/>
        </w:trPr>
        <w:tc>
          <w:tcPr>
            <w:tcW w:w="2581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B4CD70" w14:textId="77777777" w:rsidR="00E743F8" w:rsidRPr="00434886" w:rsidRDefault="00E743F8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2B162A" w14:textId="77777777" w:rsidR="00E743F8" w:rsidRPr="00434886" w:rsidRDefault="00E743F8" w:rsidP="00FC4B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pl-PL"/>
              </w:rPr>
            </w:pPr>
            <w:r w:rsidRPr="00434886">
              <w:rPr>
                <w:rFonts w:ascii="Times New Roman" w:hAnsi="Times New Roman"/>
                <w:iCs/>
                <w:sz w:val="24"/>
                <w:szCs w:val="24"/>
                <w:lang w:val="pl-PL"/>
              </w:rPr>
              <w:t xml:space="preserve">Dziewiarstwo </w:t>
            </w:r>
            <w:proofErr w:type="spellStart"/>
            <w:r w:rsidRPr="00434886">
              <w:rPr>
                <w:rFonts w:ascii="Times New Roman" w:hAnsi="Times New Roman"/>
                <w:iCs/>
                <w:sz w:val="24"/>
                <w:szCs w:val="24"/>
                <w:lang w:val="pl-PL"/>
              </w:rPr>
              <w:t>maszynowo-ręczne</w:t>
            </w:r>
            <w:proofErr w:type="spellEnd"/>
            <w:r w:rsidRPr="00434886">
              <w:rPr>
                <w:rFonts w:ascii="Times New Roman" w:hAnsi="Times New Roman"/>
                <w:iCs/>
                <w:sz w:val="24"/>
                <w:szCs w:val="24"/>
                <w:lang w:val="pl-PL"/>
              </w:rPr>
              <w:t>. Technologia dla ZSZ</w:t>
            </w:r>
          </w:p>
          <w:p w14:paraId="701FB6CF" w14:textId="3F0752F2" w:rsidR="00E743F8" w:rsidRPr="00434886" w:rsidRDefault="00E743F8" w:rsidP="00FC4B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B515FE" w14:textId="5BC31BA5" w:rsidR="00E743F8" w:rsidRPr="00434886" w:rsidRDefault="00E743F8" w:rsidP="00FC4B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proofErr w:type="spellStart"/>
            <w:r w:rsidRPr="00434886">
              <w:rPr>
                <w:rFonts w:ascii="Times New Roman" w:hAnsi="Times New Roman"/>
                <w:sz w:val="24"/>
                <w:szCs w:val="24"/>
                <w:lang w:val="pl-PL"/>
              </w:rPr>
              <w:t>Dziamara</w:t>
            </w:r>
            <w:proofErr w:type="spellEnd"/>
            <w:r w:rsidRPr="0043488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H.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3A371A" w14:textId="5E542260" w:rsidR="00E743F8" w:rsidRPr="00434886" w:rsidRDefault="00E743F8" w:rsidP="00FC4B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34886">
              <w:rPr>
                <w:rFonts w:ascii="Times New Roman" w:hAnsi="Times New Roman"/>
                <w:sz w:val="24"/>
                <w:szCs w:val="24"/>
                <w:lang w:val="pl-PL"/>
              </w:rPr>
              <w:t>WSiP, Warszawa 1989</w:t>
            </w:r>
          </w:p>
        </w:tc>
      </w:tr>
      <w:tr w:rsidR="00570DB3" w:rsidRPr="00570DB3" w14:paraId="44BA00E8" w14:textId="77777777" w:rsidTr="00913871">
        <w:trPr>
          <w:trHeight w:val="575"/>
        </w:trPr>
        <w:tc>
          <w:tcPr>
            <w:tcW w:w="2581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BAEC81" w14:textId="77777777" w:rsidR="00E743F8" w:rsidRPr="00434886" w:rsidRDefault="00E743F8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05BAB3" w14:textId="5BB0BDC0" w:rsidR="00E743F8" w:rsidRPr="00434886" w:rsidRDefault="00E743F8" w:rsidP="00FC4B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pl-PL"/>
              </w:rPr>
            </w:pPr>
            <w:proofErr w:type="spellStart"/>
            <w:r w:rsidRPr="00434886">
              <w:rPr>
                <w:rFonts w:ascii="Times New Roman" w:hAnsi="Times New Roman"/>
                <w:iCs/>
                <w:sz w:val="24"/>
                <w:szCs w:val="24"/>
              </w:rPr>
              <w:t>Technologia</w:t>
            </w:r>
            <w:proofErr w:type="spellEnd"/>
            <w:r w:rsidRPr="0043488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34886">
              <w:rPr>
                <w:rFonts w:ascii="Times New Roman" w:hAnsi="Times New Roman"/>
                <w:iCs/>
                <w:sz w:val="24"/>
                <w:szCs w:val="24"/>
              </w:rPr>
              <w:t>odzieży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D82A91" w14:textId="67087164" w:rsidR="00E743F8" w:rsidRPr="00434886" w:rsidRDefault="00E743F8" w:rsidP="00FC4B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proofErr w:type="spellStart"/>
            <w:r w:rsidRPr="00434886">
              <w:rPr>
                <w:rFonts w:ascii="Times New Roman" w:hAnsi="Times New Roman"/>
                <w:sz w:val="24"/>
                <w:szCs w:val="24"/>
              </w:rPr>
              <w:t>Kazik</w:t>
            </w:r>
            <w:proofErr w:type="spellEnd"/>
            <w:r w:rsidRPr="00434886">
              <w:rPr>
                <w:rFonts w:ascii="Times New Roman" w:hAnsi="Times New Roman"/>
                <w:sz w:val="24"/>
                <w:szCs w:val="24"/>
              </w:rPr>
              <w:t xml:space="preserve"> R., </w:t>
            </w:r>
            <w:proofErr w:type="spellStart"/>
            <w:r w:rsidRPr="00434886">
              <w:rPr>
                <w:rFonts w:ascii="Times New Roman" w:hAnsi="Times New Roman"/>
                <w:sz w:val="24"/>
                <w:szCs w:val="24"/>
              </w:rPr>
              <w:t>Krawczyk</w:t>
            </w:r>
            <w:proofErr w:type="spellEnd"/>
            <w:r w:rsidRPr="00434886">
              <w:rPr>
                <w:rFonts w:ascii="Times New Roman" w:hAnsi="Times New Roman"/>
                <w:sz w:val="24"/>
                <w:szCs w:val="24"/>
              </w:rPr>
              <w:t xml:space="preserve"> J.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0FF1BE" w14:textId="4887A6B4" w:rsidR="00E743F8" w:rsidRPr="00434886" w:rsidRDefault="00E743F8" w:rsidP="00FC4B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proofErr w:type="spellStart"/>
            <w:r w:rsidRPr="00434886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  <w:r w:rsidRPr="00434886">
              <w:rPr>
                <w:rFonts w:ascii="Times New Roman" w:hAnsi="Times New Roman"/>
                <w:sz w:val="24"/>
                <w:szCs w:val="24"/>
              </w:rPr>
              <w:t>, Warszawa 1998</w:t>
            </w:r>
          </w:p>
        </w:tc>
      </w:tr>
      <w:tr w:rsidR="00570DB3" w:rsidRPr="00570DB3" w14:paraId="72506C55" w14:textId="77777777" w:rsidTr="00913871">
        <w:trPr>
          <w:trHeight w:val="575"/>
        </w:trPr>
        <w:tc>
          <w:tcPr>
            <w:tcW w:w="2581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C199ED" w14:textId="77777777" w:rsidR="00E743F8" w:rsidRPr="00434886" w:rsidRDefault="00E743F8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D1419D" w14:textId="06D31697" w:rsidR="00E743F8" w:rsidRPr="00434886" w:rsidRDefault="00E743F8" w:rsidP="00FC4B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pl-PL"/>
              </w:rPr>
            </w:pPr>
            <w:r w:rsidRPr="00434886">
              <w:rPr>
                <w:rFonts w:ascii="Times New Roman" w:hAnsi="Times New Roman"/>
                <w:iCs/>
                <w:sz w:val="24"/>
                <w:szCs w:val="24"/>
                <w:lang w:val="pl-PL"/>
              </w:rPr>
              <w:t>Krawiectwo technologia. Podręcznik dla zasadniczych szkół odzieżowych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CF1328" w14:textId="56A14304" w:rsidR="00E743F8" w:rsidRPr="00434886" w:rsidRDefault="00E743F8" w:rsidP="00FC4B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34886">
              <w:rPr>
                <w:rFonts w:ascii="Times New Roman" w:hAnsi="Times New Roman"/>
                <w:sz w:val="24"/>
                <w:szCs w:val="24"/>
                <w:lang w:val="pl-PL"/>
              </w:rPr>
              <w:t>praca zbiorowa,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170C5F" w14:textId="165324CF" w:rsidR="00E743F8" w:rsidRPr="00434886" w:rsidRDefault="00E743F8" w:rsidP="00FC4B45">
            <w:pPr>
              <w:keepNext/>
              <w:keepLines/>
              <w:tabs>
                <w:tab w:val="num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34886">
              <w:rPr>
                <w:rFonts w:ascii="Times New Roman" w:hAnsi="Times New Roman"/>
                <w:sz w:val="24"/>
                <w:szCs w:val="24"/>
                <w:lang w:val="pl-PL"/>
              </w:rPr>
              <w:t>WSiP, Warszawa 2011</w:t>
            </w:r>
          </w:p>
          <w:p w14:paraId="543AE42D" w14:textId="1BF61D5D" w:rsidR="00E743F8" w:rsidRPr="00434886" w:rsidRDefault="00E743F8" w:rsidP="00FC4B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570DB3" w:rsidRPr="00570DB3" w14:paraId="586D78F1" w14:textId="77777777" w:rsidTr="00913871">
        <w:trPr>
          <w:trHeight w:val="575"/>
        </w:trPr>
        <w:tc>
          <w:tcPr>
            <w:tcW w:w="2581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58FEDB" w14:textId="77777777" w:rsidR="00E743F8" w:rsidRPr="00434886" w:rsidRDefault="00E743F8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419EC6" w14:textId="77777777" w:rsidR="00E743F8" w:rsidRPr="00434886" w:rsidRDefault="00E743F8" w:rsidP="00FC4B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pl-PL"/>
              </w:rPr>
            </w:pPr>
            <w:r w:rsidRPr="00434886">
              <w:rPr>
                <w:rFonts w:ascii="Times New Roman" w:hAnsi="Times New Roman"/>
                <w:iCs/>
                <w:sz w:val="24"/>
                <w:szCs w:val="24"/>
                <w:lang w:val="pl-PL"/>
              </w:rPr>
              <w:t>Szycie i konserwacja odzieży</w:t>
            </w:r>
          </w:p>
          <w:p w14:paraId="52C5F406" w14:textId="77777777" w:rsidR="00FC4B45" w:rsidRDefault="00FC4B45" w:rsidP="00FC4B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pl-PL"/>
              </w:rPr>
            </w:pPr>
          </w:p>
          <w:p w14:paraId="2970163B" w14:textId="77777777" w:rsidR="00566FD2" w:rsidRDefault="00566FD2" w:rsidP="00FC4B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pl-PL"/>
              </w:rPr>
            </w:pPr>
          </w:p>
          <w:p w14:paraId="598A0F9F" w14:textId="77777777" w:rsidR="00566FD2" w:rsidRDefault="00566FD2" w:rsidP="00FC4B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pl-PL"/>
              </w:rPr>
            </w:pPr>
          </w:p>
          <w:p w14:paraId="12C2BDD5" w14:textId="4C1194E6" w:rsidR="00566FD2" w:rsidRPr="00434886" w:rsidRDefault="00566FD2" w:rsidP="00FC4B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F93F16" w14:textId="5280C218" w:rsidR="00E743F8" w:rsidRPr="00434886" w:rsidRDefault="00E743F8" w:rsidP="00FC4B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34886">
              <w:rPr>
                <w:rFonts w:ascii="Times New Roman" w:hAnsi="Times New Roman"/>
                <w:sz w:val="24"/>
                <w:szCs w:val="24"/>
                <w:lang w:val="pl-PL"/>
              </w:rPr>
              <w:t>Krysińska S.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35C257" w14:textId="035606E5" w:rsidR="00E743F8" w:rsidRPr="00434886" w:rsidRDefault="00E743F8" w:rsidP="00FC4B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34886">
              <w:rPr>
                <w:rFonts w:ascii="Times New Roman" w:hAnsi="Times New Roman"/>
                <w:sz w:val="24"/>
                <w:szCs w:val="24"/>
                <w:lang w:val="pl-PL"/>
              </w:rPr>
              <w:t>WSiP, Warszawa 1995</w:t>
            </w:r>
          </w:p>
        </w:tc>
      </w:tr>
      <w:tr w:rsidR="00570DB3" w:rsidRPr="00570DB3" w14:paraId="6B7ED3B9" w14:textId="77777777" w:rsidTr="00FC4B45">
        <w:trPr>
          <w:trHeight w:val="45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27C309" w14:textId="64214670" w:rsidR="00E743F8" w:rsidRPr="00570DB3" w:rsidRDefault="00E743F8" w:rsidP="00FC4B45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pl-PL"/>
              </w:rPr>
              <w:lastRenderedPageBreak/>
              <w:t>Oddział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1C7237D1" w14:textId="6B98285A" w:rsidR="00E743F8" w:rsidRPr="00570DB3" w:rsidRDefault="00E743F8" w:rsidP="00FC4B4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val="pl-PL" w:eastAsia="pl-PL"/>
              </w:rPr>
              <w:t>Podręcznik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4D41707" w14:textId="4750F397" w:rsidR="00E743F8" w:rsidRPr="00570DB3" w:rsidRDefault="00E743F8" w:rsidP="00FC4B4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val="pl-PL" w:eastAsia="pl-PL"/>
              </w:rPr>
              <w:t>Autor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37845A09" w14:textId="079DBB1B" w:rsidR="00E743F8" w:rsidRPr="00570DB3" w:rsidRDefault="00E743F8" w:rsidP="00FC4B4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val="pl-PL" w:eastAsia="pl-PL"/>
              </w:rPr>
              <w:t>Wydawnictwo</w:t>
            </w:r>
          </w:p>
        </w:tc>
      </w:tr>
      <w:tr w:rsidR="00570DB3" w:rsidRPr="00570DB3" w14:paraId="5D466EDA" w14:textId="77777777" w:rsidTr="00FC4B45">
        <w:trPr>
          <w:trHeight w:val="459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167A" w14:textId="66EEE0E3" w:rsidR="00CE03F3" w:rsidRPr="00FD1B02" w:rsidRDefault="00423B1E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  <w:r w:rsidRPr="00FD1B0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t xml:space="preserve">1-2 </w:t>
            </w:r>
            <w:r w:rsidR="00CE03F3" w:rsidRPr="00FD1B0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t>OGR.03</w:t>
            </w:r>
          </w:p>
          <w:p w14:paraId="753655E7" w14:textId="77777777" w:rsidR="00423B1E" w:rsidRPr="00FD1B02" w:rsidRDefault="00423B1E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15D98E7F" w14:textId="6932343D" w:rsidR="00CE03F3" w:rsidRPr="00FD1B02" w:rsidRDefault="00CE03F3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  <w:r w:rsidRPr="00FD1B0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t>Projektowanie, urządzanie i pielęgnacja roślinnych obiektów architektury krajobrazu</w:t>
            </w:r>
          </w:p>
          <w:p w14:paraId="408A7F45" w14:textId="77777777" w:rsidR="00423B1E" w:rsidRPr="00FD1B02" w:rsidRDefault="00423B1E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7EF8307D" w14:textId="77777777" w:rsidR="00423B1E" w:rsidRPr="00FD1B02" w:rsidRDefault="00CE03F3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  <w:r w:rsidRPr="00FD1B0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t xml:space="preserve">Zawód: </w:t>
            </w:r>
          </w:p>
          <w:p w14:paraId="4E7B270F" w14:textId="1269264C" w:rsidR="00CE03F3" w:rsidRPr="00FD1B02" w:rsidRDefault="00CE03F3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l-PL" w:eastAsia="zh-CN"/>
              </w:rPr>
            </w:pPr>
            <w:r w:rsidRPr="00FD1B0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t>Technik architektury krajobrazu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779D5" w14:textId="2DB07057" w:rsidR="00CE03F3" w:rsidRPr="00FD1B02" w:rsidRDefault="00CE03F3" w:rsidP="00FC4B4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  <w:r w:rsidRPr="00FD1B0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  <w:t>Podstawy rysunku architektonicznego i krajobrazowego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70A4D" w14:textId="685EEEFA" w:rsidR="00CE03F3" w:rsidRPr="00FD1B02" w:rsidRDefault="00CE03F3" w:rsidP="00FC4B4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D1B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praca</w:t>
            </w:r>
            <w:proofErr w:type="spellEnd"/>
            <w:r w:rsidRPr="00FD1B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1B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zbiorowa</w:t>
            </w:r>
            <w:proofErr w:type="spellEnd"/>
          </w:p>
          <w:p w14:paraId="60F589AE" w14:textId="595C2654" w:rsidR="00CE03F3" w:rsidRPr="00FD1B02" w:rsidRDefault="00CE03F3" w:rsidP="00FC4B45">
            <w:pPr>
              <w:pStyle w:val="Akapitzlist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B618C" w14:textId="20863F53" w:rsidR="00CE03F3" w:rsidRPr="00FD1B02" w:rsidRDefault="00CE03F3" w:rsidP="00FC4B4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B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1B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Atropos</w:t>
            </w:r>
            <w:proofErr w:type="spellEnd"/>
            <w:r w:rsidRPr="00FD1B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2012</w:t>
            </w:r>
          </w:p>
          <w:p w14:paraId="40DF9AE7" w14:textId="66497632" w:rsidR="00CE03F3" w:rsidRPr="00FD1B02" w:rsidRDefault="00CE03F3" w:rsidP="00FC4B45">
            <w:pPr>
              <w:pStyle w:val="Akapitzlist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70DB3" w:rsidRPr="00570DB3" w14:paraId="4EF06FB3" w14:textId="77777777" w:rsidTr="00FC4B45">
        <w:trPr>
          <w:trHeight w:val="448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4CB1" w14:textId="77777777" w:rsidR="00CE03F3" w:rsidRPr="00FD1B02" w:rsidRDefault="00CE03F3" w:rsidP="00FC4B45">
            <w:pPr>
              <w:pStyle w:val="Tekstpodstawowy"/>
              <w:keepNext/>
              <w:keepLines/>
              <w:spacing w:line="360" w:lineRule="auto"/>
              <w:ind w:right="1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868E5" w14:textId="2B43CD74" w:rsidR="00CE03F3" w:rsidRPr="00FD1B02" w:rsidRDefault="00CE03F3" w:rsidP="00FC4B45">
            <w:pPr>
              <w:pStyle w:val="NormalnyWeb"/>
              <w:keepNext/>
              <w:keepLines/>
              <w:spacing w:before="0" w:beforeAutospacing="0" w:after="0" w:afterAutospacing="0"/>
              <w:rPr>
                <w:iCs/>
                <w:color w:val="000000" w:themeColor="text1"/>
              </w:rPr>
            </w:pPr>
            <w:r w:rsidRPr="00FD1B02">
              <w:rPr>
                <w:iCs/>
                <w:color w:val="000000" w:themeColor="text1"/>
              </w:rPr>
              <w:t>Pielęgnacja i ochrona drz</w:t>
            </w:r>
            <w:r w:rsidR="00FC4B45" w:rsidRPr="00FD1B02">
              <w:rPr>
                <w:iCs/>
                <w:color w:val="000000" w:themeColor="text1"/>
              </w:rPr>
              <w:t>ew i krzewów w terenach zieleni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CE864" w14:textId="18B77E9B" w:rsidR="00CE03F3" w:rsidRPr="00FD1B02" w:rsidRDefault="00CE03F3" w:rsidP="00FC4B45">
            <w:pPr>
              <w:pStyle w:val="NormalnyWeb"/>
              <w:keepNext/>
              <w:keepLines/>
              <w:spacing w:before="0" w:beforeAutospacing="0" w:after="0" w:afterAutospacing="0"/>
              <w:rPr>
                <w:color w:val="000000" w:themeColor="text1"/>
              </w:rPr>
            </w:pPr>
            <w:r w:rsidRPr="00FD1B02">
              <w:rPr>
                <w:color w:val="000000" w:themeColor="text1"/>
              </w:rPr>
              <w:t>Czerniakowski Z., Dudek 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DCF8E" w14:textId="206B4C8E" w:rsidR="00CE03F3" w:rsidRPr="00FD1B02" w:rsidRDefault="00CE03F3" w:rsidP="00FC4B45">
            <w:pPr>
              <w:pStyle w:val="NormalnyWeb"/>
              <w:keepNext/>
              <w:keepLines/>
              <w:spacing w:before="0" w:beforeAutospacing="0" w:after="0" w:afterAutospacing="0"/>
              <w:rPr>
                <w:color w:val="000000" w:themeColor="text1"/>
              </w:rPr>
            </w:pPr>
            <w:r w:rsidRPr="00FD1B02">
              <w:rPr>
                <w:color w:val="000000" w:themeColor="text1"/>
              </w:rPr>
              <w:t>Uniwersytetu Rzeszowskiego, Rzeszów 2013</w:t>
            </w:r>
          </w:p>
        </w:tc>
      </w:tr>
      <w:tr w:rsidR="00570DB3" w:rsidRPr="00570DB3" w14:paraId="052D139D" w14:textId="77777777" w:rsidTr="00FC4B45">
        <w:trPr>
          <w:trHeight w:val="448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FC31" w14:textId="77777777" w:rsidR="00CE03F3" w:rsidRPr="00FD1B02" w:rsidRDefault="00CE03F3" w:rsidP="00FC4B45">
            <w:pPr>
              <w:pStyle w:val="Tekstpodstawowy"/>
              <w:keepNext/>
              <w:keepLines/>
              <w:spacing w:line="360" w:lineRule="auto"/>
              <w:ind w:right="1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599BD" w14:textId="7C7143D9" w:rsidR="00CE03F3" w:rsidRPr="00FD1B02" w:rsidRDefault="00CE03F3" w:rsidP="00FC4B45">
            <w:pPr>
              <w:pStyle w:val="NormalnyWeb"/>
              <w:keepNext/>
              <w:keepLines/>
              <w:spacing w:before="0" w:beforeAutospacing="0" w:after="0" w:afterAutospacing="0"/>
              <w:rPr>
                <w:iCs/>
                <w:color w:val="000000" w:themeColor="text1"/>
              </w:rPr>
            </w:pPr>
            <w:r w:rsidRPr="00FD1B02">
              <w:rPr>
                <w:iCs/>
                <w:color w:val="000000" w:themeColor="text1"/>
              </w:rPr>
              <w:t>Ochrona krajobrazu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7C95E" w14:textId="4D2F9575" w:rsidR="00CE03F3" w:rsidRPr="00FD1B02" w:rsidRDefault="00CE03F3" w:rsidP="00FC4B45">
            <w:pPr>
              <w:pStyle w:val="NormalnyWeb"/>
              <w:keepNext/>
              <w:keepLines/>
              <w:spacing w:before="0" w:beforeAutospacing="0" w:after="0" w:afterAutospacing="0"/>
              <w:rPr>
                <w:color w:val="000000" w:themeColor="text1"/>
              </w:rPr>
            </w:pPr>
            <w:r w:rsidRPr="00FD1B02">
              <w:rPr>
                <w:color w:val="000000" w:themeColor="text1"/>
              </w:rPr>
              <w:t>Żarska B.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CDFA9" w14:textId="2E71FD82" w:rsidR="00CE03F3" w:rsidRPr="00FD1B02" w:rsidRDefault="00CE03F3" w:rsidP="00FC4B45">
            <w:pPr>
              <w:pStyle w:val="NormalnyWeb"/>
              <w:keepNext/>
              <w:keepLines/>
              <w:spacing w:before="0" w:beforeAutospacing="0" w:after="0" w:afterAutospacing="0"/>
              <w:rPr>
                <w:color w:val="000000" w:themeColor="text1"/>
              </w:rPr>
            </w:pPr>
            <w:r w:rsidRPr="00FD1B02">
              <w:rPr>
                <w:color w:val="000000" w:themeColor="text1"/>
              </w:rPr>
              <w:t>SGGW</w:t>
            </w:r>
          </w:p>
        </w:tc>
      </w:tr>
      <w:tr w:rsidR="00570DB3" w:rsidRPr="00570DB3" w14:paraId="63525F50" w14:textId="77777777" w:rsidTr="00FC4B45">
        <w:trPr>
          <w:trHeight w:val="448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30DF" w14:textId="77777777" w:rsidR="00CE03F3" w:rsidRPr="00FD1B02" w:rsidRDefault="00CE03F3" w:rsidP="00FC4B45">
            <w:pPr>
              <w:pStyle w:val="Tekstpodstawowy"/>
              <w:keepNext/>
              <w:keepLines/>
              <w:spacing w:line="360" w:lineRule="auto"/>
              <w:ind w:right="1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4D126" w14:textId="5ED02F09" w:rsidR="00CE03F3" w:rsidRPr="00FD1B02" w:rsidRDefault="00CE03F3" w:rsidP="00FC4B45">
            <w:pPr>
              <w:pStyle w:val="NormalnyWeb"/>
              <w:keepNext/>
              <w:keepLines/>
              <w:spacing w:before="0" w:beforeAutospacing="0" w:after="0" w:afterAutospacing="0"/>
              <w:rPr>
                <w:iCs/>
                <w:color w:val="000000" w:themeColor="text1"/>
              </w:rPr>
            </w:pPr>
            <w:r w:rsidRPr="00FD1B02">
              <w:rPr>
                <w:iCs/>
                <w:color w:val="000000" w:themeColor="text1"/>
              </w:rPr>
              <w:t>Fitosocjologia stosowana w ochronie i kształtowaniu krajobrazu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87C8A" w14:textId="358598A0" w:rsidR="00CE03F3" w:rsidRPr="00FD1B02" w:rsidRDefault="00CE03F3" w:rsidP="00FC4B45">
            <w:pPr>
              <w:pStyle w:val="NormalnyWeb"/>
              <w:keepNext/>
              <w:keepLines/>
              <w:spacing w:before="0" w:beforeAutospacing="0" w:after="0" w:afterAutospacing="0"/>
              <w:rPr>
                <w:color w:val="000000" w:themeColor="text1"/>
              </w:rPr>
            </w:pPr>
            <w:r w:rsidRPr="00FD1B02">
              <w:rPr>
                <w:color w:val="000000" w:themeColor="text1"/>
              </w:rPr>
              <w:t>Wysocki Cz., Sikorski 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4B529" w14:textId="036BC80A" w:rsidR="00CE03F3" w:rsidRPr="00FD1B02" w:rsidRDefault="00CE03F3" w:rsidP="00FC4B45">
            <w:pPr>
              <w:pStyle w:val="NormalnyWeb"/>
              <w:keepNext/>
              <w:keepLines/>
              <w:spacing w:before="0" w:beforeAutospacing="0" w:after="0" w:afterAutospacing="0"/>
              <w:rPr>
                <w:color w:val="000000" w:themeColor="text1"/>
              </w:rPr>
            </w:pPr>
            <w:r w:rsidRPr="00FD1B02">
              <w:rPr>
                <w:color w:val="000000" w:themeColor="text1"/>
              </w:rPr>
              <w:t>SGGW, Warszawa 2014</w:t>
            </w:r>
          </w:p>
          <w:p w14:paraId="5E9DB5C0" w14:textId="4D5E67E6" w:rsidR="00CE03F3" w:rsidRPr="00FD1B02" w:rsidRDefault="00CE03F3" w:rsidP="00FC4B45">
            <w:pPr>
              <w:pStyle w:val="NormalnyWeb"/>
              <w:keepNext/>
              <w:keepLines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570DB3" w:rsidRPr="00570DB3" w14:paraId="1AA2C31B" w14:textId="77777777" w:rsidTr="00FC4B45">
        <w:trPr>
          <w:trHeight w:val="448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74B9" w14:textId="77777777" w:rsidR="00CE03F3" w:rsidRPr="00FD1B02" w:rsidRDefault="00CE03F3" w:rsidP="00FC4B45">
            <w:pPr>
              <w:pStyle w:val="Tekstpodstawowy"/>
              <w:keepNext/>
              <w:keepLines/>
              <w:spacing w:line="360" w:lineRule="auto"/>
              <w:ind w:right="1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C55C" w14:textId="4611969D" w:rsidR="00CE03F3" w:rsidRPr="00FD1B02" w:rsidRDefault="00CE03F3" w:rsidP="00FC4B45">
            <w:pPr>
              <w:pStyle w:val="NormalnyWeb"/>
              <w:keepNext/>
              <w:keepLines/>
              <w:spacing w:before="0" w:beforeAutospacing="0" w:after="0" w:afterAutospacing="0"/>
              <w:rPr>
                <w:iCs/>
                <w:color w:val="000000" w:themeColor="text1"/>
              </w:rPr>
            </w:pPr>
            <w:r w:rsidRPr="00FD1B02">
              <w:rPr>
                <w:iCs/>
                <w:color w:val="000000" w:themeColor="text1"/>
              </w:rPr>
              <w:t>Encyklopedia ogrodu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C2FB1" w14:textId="3A9685E8" w:rsidR="00CE03F3" w:rsidRPr="00FD1B02" w:rsidRDefault="00CE03F3" w:rsidP="00FC4B45">
            <w:pPr>
              <w:pStyle w:val="NormalnyWeb"/>
              <w:keepNext/>
              <w:keepLines/>
              <w:spacing w:before="0" w:beforeAutospacing="0" w:after="0" w:afterAutospacing="0"/>
              <w:rPr>
                <w:color w:val="000000" w:themeColor="text1"/>
              </w:rPr>
            </w:pPr>
            <w:r w:rsidRPr="00FD1B02">
              <w:rPr>
                <w:color w:val="000000" w:themeColor="text1"/>
              </w:rPr>
              <w:t>Mikołajczyk J., Gawłowska A.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DD64A" w14:textId="3B6B8572" w:rsidR="00CE03F3" w:rsidRPr="00FD1B02" w:rsidRDefault="00E743F8" w:rsidP="00FC4B45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FD1B02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SBM, 2017 </w:t>
            </w:r>
          </w:p>
        </w:tc>
      </w:tr>
      <w:tr w:rsidR="00570DB3" w:rsidRPr="00570DB3" w14:paraId="236B6471" w14:textId="77777777" w:rsidTr="00FC4B45">
        <w:trPr>
          <w:trHeight w:val="448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9DB3" w14:textId="77777777" w:rsidR="00CE03F3" w:rsidRPr="00FD1B02" w:rsidRDefault="00CE03F3" w:rsidP="00FC4B45">
            <w:pPr>
              <w:pStyle w:val="Tekstpodstawowy"/>
              <w:keepNext/>
              <w:keepLines/>
              <w:spacing w:line="360" w:lineRule="auto"/>
              <w:ind w:right="1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E28AB" w14:textId="6ABC092D" w:rsidR="00CE03F3" w:rsidRPr="00FD1B02" w:rsidRDefault="00CE03F3" w:rsidP="00FC4B45">
            <w:pPr>
              <w:pStyle w:val="NormalnyWeb"/>
              <w:keepNext/>
              <w:keepLines/>
              <w:spacing w:before="0" w:beforeAutospacing="0" w:after="0" w:afterAutospacing="0"/>
              <w:rPr>
                <w:iCs/>
                <w:color w:val="000000" w:themeColor="text1"/>
              </w:rPr>
            </w:pPr>
            <w:r w:rsidRPr="00FD1B02">
              <w:rPr>
                <w:iCs/>
                <w:color w:val="000000" w:themeColor="text1"/>
              </w:rPr>
              <w:t>Historia ogrodów, tom I, 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AF407" w14:textId="613CF3E9" w:rsidR="00CE03F3" w:rsidRPr="00FD1B02" w:rsidRDefault="00CE03F3" w:rsidP="00FC4B45">
            <w:pPr>
              <w:pStyle w:val="NormalnyWeb"/>
              <w:keepNext/>
              <w:keepLines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FD1B02">
              <w:rPr>
                <w:color w:val="000000" w:themeColor="text1"/>
              </w:rPr>
              <w:t>Majdecki</w:t>
            </w:r>
            <w:proofErr w:type="spellEnd"/>
            <w:r w:rsidRPr="00FD1B02">
              <w:rPr>
                <w:color w:val="000000" w:themeColor="text1"/>
              </w:rPr>
              <w:t xml:space="preserve"> L.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5D362" w14:textId="26EB3910" w:rsidR="00CE03F3" w:rsidRPr="00FD1B02" w:rsidRDefault="00CE03F3" w:rsidP="00FC4B45">
            <w:pPr>
              <w:pStyle w:val="NormalnyWeb"/>
              <w:keepNext/>
              <w:keepLines/>
              <w:spacing w:before="0" w:beforeAutospacing="0" w:after="0" w:afterAutospacing="0"/>
              <w:rPr>
                <w:color w:val="000000" w:themeColor="text1"/>
              </w:rPr>
            </w:pPr>
            <w:r w:rsidRPr="00FD1B02">
              <w:rPr>
                <w:color w:val="000000" w:themeColor="text1"/>
              </w:rPr>
              <w:t>PWN, Warsza</w:t>
            </w:r>
            <w:r w:rsidR="00E743F8" w:rsidRPr="00FD1B02">
              <w:rPr>
                <w:color w:val="000000" w:themeColor="text1"/>
              </w:rPr>
              <w:t>w</w:t>
            </w:r>
            <w:r w:rsidRPr="00FD1B02">
              <w:rPr>
                <w:color w:val="000000" w:themeColor="text1"/>
              </w:rPr>
              <w:t>a 2013</w:t>
            </w:r>
          </w:p>
        </w:tc>
      </w:tr>
      <w:tr w:rsidR="00570DB3" w:rsidRPr="00570DB3" w14:paraId="5D684C6B" w14:textId="77777777" w:rsidTr="00FC4B45">
        <w:trPr>
          <w:trHeight w:val="448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170B" w14:textId="77777777" w:rsidR="00CE03F3" w:rsidRPr="00FD1B02" w:rsidRDefault="00CE03F3" w:rsidP="00FC4B45">
            <w:pPr>
              <w:pStyle w:val="Tekstpodstawowy"/>
              <w:keepNext/>
              <w:keepLines/>
              <w:spacing w:line="360" w:lineRule="auto"/>
              <w:ind w:right="1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22B72" w14:textId="34582C36" w:rsidR="00CE03F3" w:rsidRPr="00FD1B02" w:rsidRDefault="00CE03F3" w:rsidP="00FC4B45">
            <w:pPr>
              <w:pStyle w:val="NormalnyWeb"/>
              <w:keepNext/>
              <w:keepLines/>
              <w:spacing w:before="0" w:beforeAutospacing="0" w:after="0" w:afterAutospacing="0"/>
              <w:rPr>
                <w:iCs/>
                <w:color w:val="000000" w:themeColor="text1"/>
              </w:rPr>
            </w:pPr>
            <w:r w:rsidRPr="00FD1B02">
              <w:rPr>
                <w:iCs/>
                <w:color w:val="000000" w:themeColor="text1"/>
              </w:rPr>
              <w:t>Historia ogrodów, Arkady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A5A2" w14:textId="7A661DEA" w:rsidR="00CE03F3" w:rsidRPr="00FD1B02" w:rsidRDefault="00CE03F3" w:rsidP="00FC4B45">
            <w:pPr>
              <w:pStyle w:val="NormalnyWeb"/>
              <w:keepNext/>
              <w:keepLines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FD1B02">
              <w:rPr>
                <w:color w:val="000000" w:themeColor="text1"/>
              </w:rPr>
              <w:t>Hobhouse</w:t>
            </w:r>
            <w:proofErr w:type="spellEnd"/>
            <w:r w:rsidRPr="00FD1B02">
              <w:rPr>
                <w:color w:val="000000" w:themeColor="text1"/>
              </w:rPr>
              <w:t xml:space="preserve"> 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5F297" w14:textId="3D420E5D" w:rsidR="00CE03F3" w:rsidRPr="00FD1B02" w:rsidRDefault="00CE03F3" w:rsidP="00FC4B45">
            <w:pPr>
              <w:pStyle w:val="NormalnyWeb"/>
              <w:keepNext/>
              <w:keepLines/>
              <w:spacing w:before="0" w:beforeAutospacing="0" w:after="0" w:afterAutospacing="0"/>
              <w:rPr>
                <w:color w:val="000000" w:themeColor="text1"/>
              </w:rPr>
            </w:pPr>
            <w:r w:rsidRPr="00FD1B02">
              <w:rPr>
                <w:color w:val="000000" w:themeColor="text1"/>
              </w:rPr>
              <w:t>Warszawa 2014</w:t>
            </w:r>
          </w:p>
        </w:tc>
      </w:tr>
      <w:tr w:rsidR="00570DB3" w:rsidRPr="00570DB3" w14:paraId="6202C161" w14:textId="77777777" w:rsidTr="00FC4B45">
        <w:trPr>
          <w:trHeight w:val="448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7C3E" w14:textId="77777777" w:rsidR="00CE03F3" w:rsidRPr="00FD1B02" w:rsidRDefault="00CE03F3" w:rsidP="00FC4B45">
            <w:pPr>
              <w:pStyle w:val="Tekstpodstawowy"/>
              <w:keepNext/>
              <w:keepLines/>
              <w:spacing w:line="360" w:lineRule="auto"/>
              <w:ind w:right="1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5AA28" w14:textId="40BF88A9" w:rsidR="00CE03F3" w:rsidRPr="00FD1B02" w:rsidRDefault="00CE03F3" w:rsidP="00FC4B45">
            <w:pPr>
              <w:pStyle w:val="NormalnyWeb"/>
              <w:keepNext/>
              <w:keepLines/>
              <w:spacing w:before="0" w:beforeAutospacing="0" w:after="0" w:afterAutospacing="0"/>
              <w:rPr>
                <w:iCs/>
                <w:color w:val="000000" w:themeColor="text1"/>
              </w:rPr>
            </w:pPr>
            <w:r w:rsidRPr="00FD1B02">
              <w:rPr>
                <w:iCs/>
                <w:color w:val="000000" w:themeColor="text1"/>
              </w:rPr>
              <w:t>Ogrody Historia Architektury i Sztuki Ogrodowej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D99B3" w14:textId="3B9BDE56" w:rsidR="00CE03F3" w:rsidRPr="00FD1B02" w:rsidRDefault="00CE03F3" w:rsidP="00FC4B45">
            <w:pPr>
              <w:pStyle w:val="NormalnyWeb"/>
              <w:keepNext/>
              <w:keepLines/>
              <w:spacing w:before="0" w:beforeAutospacing="0" w:after="0" w:afterAutospacing="0"/>
              <w:rPr>
                <w:color w:val="000000" w:themeColor="text1"/>
              </w:rPr>
            </w:pPr>
            <w:r w:rsidRPr="00FD1B02">
              <w:rPr>
                <w:color w:val="000000" w:themeColor="text1"/>
              </w:rPr>
              <w:t>Różańska A., Krogulec T., Rylke J.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3020E" w14:textId="1AD21BE8" w:rsidR="00CE03F3" w:rsidRPr="00FD1B02" w:rsidRDefault="00CE03F3" w:rsidP="00FC4B45">
            <w:pPr>
              <w:pStyle w:val="NormalnyWeb"/>
              <w:keepNext/>
              <w:keepLines/>
              <w:spacing w:before="0" w:beforeAutospacing="0" w:after="0" w:afterAutospacing="0"/>
              <w:rPr>
                <w:color w:val="000000" w:themeColor="text1"/>
              </w:rPr>
            </w:pPr>
            <w:r w:rsidRPr="00FD1B02">
              <w:rPr>
                <w:color w:val="000000" w:themeColor="text1"/>
              </w:rPr>
              <w:t>SGGW, Warszawa 2008</w:t>
            </w:r>
          </w:p>
        </w:tc>
      </w:tr>
      <w:tr w:rsidR="00570DB3" w:rsidRPr="00570DB3" w14:paraId="7F0C4B95" w14:textId="77777777" w:rsidTr="00FC4B45">
        <w:trPr>
          <w:trHeight w:val="448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8E77" w14:textId="77777777" w:rsidR="00CE03F3" w:rsidRPr="00FD1B02" w:rsidRDefault="00CE03F3" w:rsidP="00FC4B45">
            <w:pPr>
              <w:pStyle w:val="Tekstpodstawowy"/>
              <w:keepNext/>
              <w:keepLines/>
              <w:spacing w:line="360" w:lineRule="auto"/>
              <w:ind w:right="1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C7FFE" w14:textId="5AC89D1A" w:rsidR="00CE03F3" w:rsidRPr="00FD1B02" w:rsidRDefault="00CE03F3" w:rsidP="00FC4B45">
            <w:pPr>
              <w:pStyle w:val="NormalnyWeb"/>
              <w:keepNext/>
              <w:keepLines/>
              <w:spacing w:before="0" w:beforeAutospacing="0" w:after="0" w:afterAutospacing="0"/>
              <w:rPr>
                <w:iCs/>
                <w:color w:val="000000" w:themeColor="text1"/>
              </w:rPr>
            </w:pPr>
            <w:r w:rsidRPr="00FD1B02">
              <w:rPr>
                <w:iCs/>
                <w:color w:val="000000" w:themeColor="text1"/>
              </w:rPr>
              <w:t>Ogród rodzinny, Bellona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6EBFE" w14:textId="65AD66E7" w:rsidR="00CE03F3" w:rsidRPr="00FD1B02" w:rsidRDefault="00CE03F3" w:rsidP="00FC4B45">
            <w:pPr>
              <w:pStyle w:val="NormalnyWeb"/>
              <w:keepNext/>
              <w:keepLines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FD1B02">
              <w:rPr>
                <w:color w:val="000000" w:themeColor="text1"/>
              </w:rPr>
              <w:t>Majorowski</w:t>
            </w:r>
            <w:proofErr w:type="spellEnd"/>
            <w:r w:rsidRPr="00FD1B02">
              <w:rPr>
                <w:color w:val="000000" w:themeColor="text1"/>
              </w:rPr>
              <w:t xml:space="preserve"> M.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3381C" w14:textId="24A8C1F7" w:rsidR="00CE03F3" w:rsidRPr="00FD1B02" w:rsidRDefault="00CE03F3" w:rsidP="00FC4B45">
            <w:pPr>
              <w:pStyle w:val="NormalnyWeb"/>
              <w:keepNext/>
              <w:keepLines/>
              <w:spacing w:before="0" w:beforeAutospacing="0" w:after="0" w:afterAutospacing="0"/>
              <w:rPr>
                <w:color w:val="000000" w:themeColor="text1"/>
              </w:rPr>
            </w:pPr>
            <w:r w:rsidRPr="00FD1B02">
              <w:rPr>
                <w:color w:val="000000" w:themeColor="text1"/>
              </w:rPr>
              <w:t>Warszawa 2009</w:t>
            </w:r>
          </w:p>
        </w:tc>
      </w:tr>
      <w:tr w:rsidR="00570DB3" w:rsidRPr="00570DB3" w14:paraId="624DBDB9" w14:textId="77777777" w:rsidTr="00FC4B45">
        <w:trPr>
          <w:trHeight w:val="448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82ED" w14:textId="77777777" w:rsidR="00CE03F3" w:rsidRPr="00FD1B02" w:rsidRDefault="00CE03F3" w:rsidP="00FC4B45">
            <w:pPr>
              <w:pStyle w:val="Tekstpodstawowy"/>
              <w:keepNext/>
              <w:keepLines/>
              <w:spacing w:line="360" w:lineRule="auto"/>
              <w:ind w:right="1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5B372" w14:textId="2EFFC467" w:rsidR="00CE03F3" w:rsidRPr="00FD1B02" w:rsidRDefault="00CE03F3" w:rsidP="00FC4B45">
            <w:pPr>
              <w:pStyle w:val="NormalnyWeb"/>
              <w:keepNext/>
              <w:keepLines/>
              <w:spacing w:before="0" w:beforeAutospacing="0" w:after="0" w:afterAutospacing="0"/>
              <w:rPr>
                <w:iCs/>
                <w:color w:val="000000" w:themeColor="text1"/>
              </w:rPr>
            </w:pPr>
            <w:r w:rsidRPr="00FD1B02">
              <w:rPr>
                <w:iCs/>
                <w:color w:val="000000" w:themeColor="text1"/>
              </w:rPr>
              <w:t>Projektowanie ogrodu i krajobrazu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1F99F" w14:textId="485187B4" w:rsidR="00CE03F3" w:rsidRPr="00FD1B02" w:rsidRDefault="00CE03F3" w:rsidP="00FC4B45">
            <w:pPr>
              <w:pStyle w:val="NormalnyWeb"/>
              <w:keepNext/>
              <w:keepLines/>
              <w:spacing w:before="0" w:beforeAutospacing="0" w:after="0" w:afterAutospacing="0"/>
              <w:rPr>
                <w:color w:val="000000" w:themeColor="text1"/>
              </w:rPr>
            </w:pPr>
            <w:r w:rsidRPr="00FD1B02">
              <w:rPr>
                <w:color w:val="000000" w:themeColor="text1"/>
              </w:rPr>
              <w:t>Rylke J.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788F3" w14:textId="66802614" w:rsidR="00CE03F3" w:rsidRPr="00FD1B02" w:rsidRDefault="00CE03F3" w:rsidP="00FC4B45">
            <w:pPr>
              <w:pStyle w:val="NormalnyWeb"/>
              <w:keepNext/>
              <w:keepLines/>
              <w:spacing w:before="0" w:beforeAutospacing="0" w:after="0" w:afterAutospacing="0"/>
              <w:rPr>
                <w:color w:val="000000" w:themeColor="text1"/>
              </w:rPr>
            </w:pPr>
            <w:r w:rsidRPr="00FD1B02">
              <w:rPr>
                <w:color w:val="000000" w:themeColor="text1"/>
              </w:rPr>
              <w:t>SGGW, Warszawa 2017</w:t>
            </w:r>
          </w:p>
        </w:tc>
      </w:tr>
      <w:tr w:rsidR="00570DB3" w:rsidRPr="00570DB3" w14:paraId="187D7B9F" w14:textId="77777777" w:rsidTr="00FC4B45">
        <w:trPr>
          <w:trHeight w:val="448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4E54" w14:textId="77777777" w:rsidR="00CE03F3" w:rsidRPr="00FD1B02" w:rsidRDefault="00CE03F3" w:rsidP="00FC4B45">
            <w:pPr>
              <w:pStyle w:val="Tekstpodstawowy"/>
              <w:keepNext/>
              <w:keepLines/>
              <w:spacing w:line="360" w:lineRule="auto"/>
              <w:ind w:right="1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FC7A1" w14:textId="7CD68AF6" w:rsidR="00CE03F3" w:rsidRPr="00FD1B02" w:rsidRDefault="00CE03F3" w:rsidP="00FC4B45">
            <w:pPr>
              <w:pStyle w:val="NormalnyWeb"/>
              <w:keepNext/>
              <w:keepLines/>
              <w:spacing w:before="0" w:beforeAutospacing="0" w:after="0" w:afterAutospacing="0"/>
              <w:rPr>
                <w:iCs/>
                <w:color w:val="000000" w:themeColor="text1"/>
              </w:rPr>
            </w:pPr>
            <w:r w:rsidRPr="00FD1B02">
              <w:rPr>
                <w:iCs/>
                <w:color w:val="000000" w:themeColor="text1"/>
              </w:rPr>
              <w:t>Rysunek odręczny dla architektów krajobrazu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A6671" w14:textId="34384FA6" w:rsidR="00CE03F3" w:rsidRPr="00FD1B02" w:rsidRDefault="00CE03F3" w:rsidP="00FC4B45">
            <w:pPr>
              <w:pStyle w:val="NormalnyWeb"/>
              <w:keepNext/>
              <w:keepLines/>
              <w:spacing w:before="0" w:beforeAutospacing="0" w:after="0" w:afterAutospacing="0"/>
              <w:rPr>
                <w:color w:val="000000" w:themeColor="text1"/>
              </w:rPr>
            </w:pPr>
            <w:r w:rsidRPr="00FD1B02">
              <w:rPr>
                <w:color w:val="000000" w:themeColor="text1"/>
              </w:rPr>
              <w:t xml:space="preserve">Rylke J., Ducki J., Rokosz </w:t>
            </w:r>
            <w:proofErr w:type="spellStart"/>
            <w:r w:rsidRPr="00FD1B02">
              <w:rPr>
                <w:color w:val="000000" w:themeColor="text1"/>
              </w:rPr>
              <w:t>J.,Skalski</w:t>
            </w:r>
            <w:proofErr w:type="spellEnd"/>
            <w:r w:rsidRPr="00FD1B02">
              <w:rPr>
                <w:color w:val="000000" w:themeColor="text1"/>
              </w:rPr>
              <w:t xml:space="preserve"> J.,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DCA7A" w14:textId="53720CA6" w:rsidR="00CE03F3" w:rsidRPr="00FD1B02" w:rsidRDefault="00CE03F3" w:rsidP="00FC4B45">
            <w:pPr>
              <w:pStyle w:val="NormalnyWeb"/>
              <w:keepNext/>
              <w:keepLines/>
              <w:spacing w:before="0" w:beforeAutospacing="0" w:after="0" w:afterAutospacing="0"/>
              <w:rPr>
                <w:color w:val="000000" w:themeColor="text1"/>
              </w:rPr>
            </w:pPr>
            <w:r w:rsidRPr="00FD1B02">
              <w:rPr>
                <w:color w:val="000000" w:themeColor="text1"/>
              </w:rPr>
              <w:t>SGGW, Warszawa 2003</w:t>
            </w:r>
          </w:p>
        </w:tc>
      </w:tr>
      <w:tr w:rsidR="00570DB3" w:rsidRPr="00913871" w14:paraId="41B02149" w14:textId="77777777" w:rsidTr="00FC4B45">
        <w:trPr>
          <w:trHeight w:val="448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3950" w14:textId="77777777" w:rsidR="00CE03F3" w:rsidRPr="00FD1B02" w:rsidRDefault="00CE03F3" w:rsidP="00FC4B45">
            <w:pPr>
              <w:pStyle w:val="Tekstpodstawowy"/>
              <w:keepNext/>
              <w:keepLines/>
              <w:spacing w:line="360" w:lineRule="auto"/>
              <w:ind w:right="1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D49E1" w14:textId="4B293E1F" w:rsidR="00CE03F3" w:rsidRPr="00FD1B02" w:rsidRDefault="00CE03F3" w:rsidP="00FC4B45">
            <w:pPr>
              <w:pStyle w:val="NormalnyWeb"/>
              <w:keepNext/>
              <w:keepLines/>
              <w:spacing w:before="0" w:beforeAutospacing="0" w:after="0" w:afterAutospacing="0"/>
              <w:rPr>
                <w:iCs/>
                <w:color w:val="000000" w:themeColor="text1"/>
              </w:rPr>
            </w:pPr>
            <w:r w:rsidRPr="00FD1B02">
              <w:rPr>
                <w:iCs/>
                <w:color w:val="000000" w:themeColor="text1"/>
              </w:rPr>
              <w:t>Katalog roślin drzewa krzewy byliny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8087E" w14:textId="0E8A633A" w:rsidR="00CE03F3" w:rsidRPr="00FD1B02" w:rsidRDefault="00CE03F3" w:rsidP="00FC4B45">
            <w:pPr>
              <w:pStyle w:val="NormalnyWeb"/>
              <w:keepNext/>
              <w:keepLines/>
              <w:spacing w:before="0" w:beforeAutospacing="0" w:after="0" w:afterAutospacing="0"/>
              <w:rPr>
                <w:color w:val="000000" w:themeColor="text1"/>
              </w:rPr>
            </w:pPr>
            <w:r w:rsidRPr="00FD1B02">
              <w:rPr>
                <w:color w:val="000000" w:themeColor="text1"/>
              </w:rPr>
              <w:t>praca zbiorowa,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F6E89" w14:textId="28F8DBB4" w:rsidR="00CE03F3" w:rsidRPr="00FD1B02" w:rsidRDefault="00CE03F3" w:rsidP="00FC4B45">
            <w:pPr>
              <w:pStyle w:val="NormalnyWeb"/>
              <w:keepNext/>
              <w:keepLines/>
              <w:spacing w:before="0" w:beforeAutospacing="0" w:after="0" w:afterAutospacing="0"/>
              <w:rPr>
                <w:color w:val="000000" w:themeColor="text1"/>
              </w:rPr>
            </w:pPr>
            <w:r w:rsidRPr="00FD1B02">
              <w:rPr>
                <w:color w:val="000000" w:themeColor="text1"/>
              </w:rPr>
              <w:t>Agencja Promocji Zieleni sp.</w:t>
            </w:r>
            <w:r w:rsidR="00E743F8" w:rsidRPr="00FD1B02">
              <w:rPr>
                <w:color w:val="000000" w:themeColor="text1"/>
              </w:rPr>
              <w:t xml:space="preserve"> </w:t>
            </w:r>
            <w:r w:rsidRPr="00FD1B02">
              <w:rPr>
                <w:color w:val="000000" w:themeColor="text1"/>
              </w:rPr>
              <w:t>z o.o., 2016</w:t>
            </w:r>
          </w:p>
        </w:tc>
      </w:tr>
      <w:tr w:rsidR="00570DB3" w:rsidRPr="00570DB3" w14:paraId="1185AEA5" w14:textId="77777777" w:rsidTr="00FC4B45">
        <w:trPr>
          <w:trHeight w:val="448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CB1C" w14:textId="77777777" w:rsidR="00CE03F3" w:rsidRPr="00FD1B02" w:rsidRDefault="00CE03F3" w:rsidP="00FC4B45">
            <w:pPr>
              <w:pStyle w:val="Tekstpodstawowy"/>
              <w:keepNext/>
              <w:keepLines/>
              <w:spacing w:line="360" w:lineRule="auto"/>
              <w:ind w:right="1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C48915" w14:textId="4857B824" w:rsidR="00CE03F3" w:rsidRPr="00FD1B02" w:rsidRDefault="00CE03F3" w:rsidP="00FC4B45">
            <w:pPr>
              <w:pStyle w:val="NormalnyWeb"/>
              <w:keepNext/>
              <w:keepLines/>
              <w:spacing w:before="0" w:beforeAutospacing="0" w:after="0" w:afterAutospacing="0"/>
              <w:rPr>
                <w:iCs/>
                <w:color w:val="000000" w:themeColor="text1"/>
              </w:rPr>
            </w:pPr>
            <w:r w:rsidRPr="00FD1B02">
              <w:rPr>
                <w:iCs/>
                <w:color w:val="000000" w:themeColor="text1"/>
              </w:rPr>
              <w:t>ABC Florystyki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CBEA4F" w14:textId="5CF23B49" w:rsidR="00CE03F3" w:rsidRPr="00FD1B02" w:rsidRDefault="00CE03F3" w:rsidP="00FC4B45">
            <w:pPr>
              <w:pStyle w:val="NormalnyWeb"/>
              <w:keepNext/>
              <w:keepLines/>
              <w:spacing w:before="0" w:beforeAutospacing="0" w:after="0" w:afterAutospacing="0"/>
              <w:rPr>
                <w:color w:val="000000" w:themeColor="text1"/>
              </w:rPr>
            </w:pPr>
            <w:r w:rsidRPr="00FD1B02">
              <w:rPr>
                <w:color w:val="000000" w:themeColor="text1"/>
              </w:rPr>
              <w:t>Nizińska A.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F19FA1" w14:textId="3F63537F" w:rsidR="00CE03F3" w:rsidRPr="00FD1B02" w:rsidRDefault="00CE03F3" w:rsidP="00FC4B45">
            <w:pPr>
              <w:pStyle w:val="NormalnyWeb"/>
              <w:keepNext/>
              <w:keepLines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FD1B02">
              <w:rPr>
                <w:color w:val="000000" w:themeColor="text1"/>
              </w:rPr>
              <w:t>Hortpress</w:t>
            </w:r>
            <w:proofErr w:type="spellEnd"/>
            <w:r w:rsidRPr="00FD1B02">
              <w:rPr>
                <w:color w:val="000000" w:themeColor="text1"/>
              </w:rPr>
              <w:t>, Warszawa 2008</w:t>
            </w:r>
          </w:p>
        </w:tc>
      </w:tr>
      <w:tr w:rsidR="00570DB3" w:rsidRPr="00913871" w14:paraId="2F466E35" w14:textId="77777777" w:rsidTr="00913871">
        <w:trPr>
          <w:trHeight w:val="448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11E0EA" w14:textId="77777777" w:rsidR="00FC4B45" w:rsidRPr="00570DB3" w:rsidRDefault="00FC4B45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5CE5800B" w14:textId="6D957C1A" w:rsidR="00FC4B45" w:rsidRPr="00570DB3" w:rsidRDefault="00FC4B45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t xml:space="preserve">1-2 </w:t>
            </w:r>
            <w:r w:rsidR="0098157A" w:rsidRPr="00570DB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t>ROL.03</w:t>
            </w:r>
          </w:p>
          <w:p w14:paraId="09EEE32E" w14:textId="77777777" w:rsidR="00FC4B45" w:rsidRPr="00570DB3" w:rsidRDefault="00FC4B45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3BEE37AA" w14:textId="6B6E1BA2" w:rsidR="00FC4B45" w:rsidRPr="00570DB3" w:rsidRDefault="00FC4B45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t>Prowadzenie produkcji pszczelarskiej</w:t>
            </w:r>
          </w:p>
          <w:p w14:paraId="32869E3B" w14:textId="77777777" w:rsidR="00FC4B45" w:rsidRPr="00570DB3" w:rsidRDefault="00FC4B45" w:rsidP="00FC4B45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t xml:space="preserve">Zawód: </w:t>
            </w:r>
          </w:p>
          <w:p w14:paraId="3579FC06" w14:textId="75F9C45C" w:rsidR="00FC4B45" w:rsidRPr="00570DB3" w:rsidRDefault="00FC4B45" w:rsidP="00FC4B45">
            <w:pPr>
              <w:keepNext/>
              <w:keepLine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pl-PL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t xml:space="preserve">Pszczelarz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633D2" w14:textId="5E2F543D" w:rsidR="00FC4B45" w:rsidRPr="00570DB3" w:rsidRDefault="00FC4B45" w:rsidP="00FC4B45">
            <w:pPr>
              <w:pStyle w:val="NormalnyWeb"/>
              <w:keepNext/>
              <w:keepLines/>
              <w:spacing w:before="0" w:beforeAutospacing="0" w:after="0" w:afterAutospacing="0"/>
              <w:rPr>
                <w:iCs/>
                <w:color w:val="000000" w:themeColor="text1"/>
              </w:rPr>
            </w:pPr>
            <w:r w:rsidRPr="00570DB3">
              <w:rPr>
                <w:iCs/>
                <w:color w:val="000000" w:themeColor="text1"/>
              </w:rPr>
              <w:t>Pożytki pszczele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EB744" w14:textId="58BF81D9" w:rsidR="00FC4B45" w:rsidRPr="00570DB3" w:rsidRDefault="00FC4B45" w:rsidP="00FC4B45">
            <w:pPr>
              <w:pStyle w:val="NormalnyWeb"/>
              <w:keepNext/>
              <w:keepLines/>
              <w:spacing w:before="0" w:beforeAutospacing="0" w:after="0" w:afterAutospacing="0"/>
              <w:rPr>
                <w:color w:val="000000" w:themeColor="text1"/>
              </w:rPr>
            </w:pPr>
            <w:r w:rsidRPr="00570DB3">
              <w:rPr>
                <w:color w:val="000000" w:themeColor="text1"/>
              </w:rPr>
              <w:t>Lipiński M.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9531F" w14:textId="45E54BEE" w:rsidR="00FC4B45" w:rsidRPr="00570DB3" w:rsidRDefault="00FC4B45" w:rsidP="00FC4B45">
            <w:pPr>
              <w:pStyle w:val="NormalnyWeb"/>
              <w:keepNext/>
              <w:keepLines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570DB3">
              <w:rPr>
                <w:bCs/>
                <w:color w:val="000000" w:themeColor="text1"/>
              </w:rPr>
              <w:t>Państwowe Wydawnictwo Rolnicze i Leśne</w:t>
            </w:r>
          </w:p>
        </w:tc>
      </w:tr>
      <w:tr w:rsidR="00570DB3" w:rsidRPr="00570DB3" w14:paraId="7AD12703" w14:textId="77777777" w:rsidTr="00913871">
        <w:trPr>
          <w:trHeight w:val="448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EA599" w14:textId="77777777" w:rsidR="00FC4B45" w:rsidRPr="00570DB3" w:rsidRDefault="00FC4B45" w:rsidP="00FC4B45">
            <w:pPr>
              <w:pStyle w:val="Tekstpodstawowy"/>
              <w:keepNext/>
              <w:keepLines/>
              <w:spacing w:line="360" w:lineRule="auto"/>
              <w:ind w:right="1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3A25B" w14:textId="77155D45" w:rsidR="00FC4B45" w:rsidRPr="00570DB3" w:rsidRDefault="00FC4B45" w:rsidP="00FC4B45">
            <w:pPr>
              <w:pStyle w:val="NormalnyWeb"/>
              <w:keepNext/>
              <w:keepLines/>
              <w:spacing w:before="0" w:beforeAutospacing="0" w:after="0" w:afterAutospacing="0"/>
              <w:rPr>
                <w:iCs/>
                <w:color w:val="000000" w:themeColor="text1"/>
              </w:rPr>
            </w:pPr>
            <w:r w:rsidRPr="00570DB3">
              <w:rPr>
                <w:iCs/>
                <w:color w:val="000000" w:themeColor="text1"/>
              </w:rPr>
              <w:t>Współczesna gospodarka pasieczna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84F07" w14:textId="4EE22532" w:rsidR="00FC4B45" w:rsidRPr="00570DB3" w:rsidRDefault="00FC4B45" w:rsidP="00FC4B45">
            <w:pPr>
              <w:pStyle w:val="NormalnyWeb"/>
              <w:keepNext/>
              <w:keepLines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570DB3">
              <w:rPr>
                <w:color w:val="000000" w:themeColor="text1"/>
              </w:rPr>
              <w:t>Trzybiński</w:t>
            </w:r>
            <w:proofErr w:type="spellEnd"/>
            <w:r w:rsidRPr="00570DB3">
              <w:rPr>
                <w:color w:val="000000" w:themeColor="text1"/>
              </w:rPr>
              <w:t xml:space="preserve"> S.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CB4CF" w14:textId="216AA1BF" w:rsidR="00FC4B45" w:rsidRPr="00570DB3" w:rsidRDefault="00FC4B45" w:rsidP="00FC4B45">
            <w:pPr>
              <w:pStyle w:val="NormalnyWeb"/>
              <w:keepNext/>
              <w:keepLines/>
              <w:spacing w:before="0" w:beforeAutospacing="0" w:after="0" w:afterAutospacing="0" w:line="360" w:lineRule="auto"/>
              <w:rPr>
                <w:color w:val="000000" w:themeColor="text1"/>
              </w:rPr>
            </w:pPr>
            <w:proofErr w:type="spellStart"/>
            <w:r w:rsidRPr="00570DB3">
              <w:rPr>
                <w:color w:val="000000" w:themeColor="text1"/>
              </w:rPr>
              <w:t>Bee&amp;Honey</w:t>
            </w:r>
            <w:proofErr w:type="spellEnd"/>
            <w:r w:rsidRPr="00570DB3">
              <w:rPr>
                <w:color w:val="000000" w:themeColor="text1"/>
              </w:rPr>
              <w:t xml:space="preserve"> 2</w:t>
            </w:r>
            <w:r w:rsidR="00CB23F6" w:rsidRPr="00570DB3">
              <w:rPr>
                <w:color w:val="000000" w:themeColor="text1"/>
              </w:rPr>
              <w:t>0</w:t>
            </w:r>
            <w:r w:rsidRPr="00570DB3">
              <w:rPr>
                <w:color w:val="000000" w:themeColor="text1"/>
              </w:rPr>
              <w:t>13</w:t>
            </w:r>
          </w:p>
        </w:tc>
      </w:tr>
      <w:tr w:rsidR="00570DB3" w:rsidRPr="00570DB3" w14:paraId="13B89E42" w14:textId="77777777" w:rsidTr="00913871">
        <w:trPr>
          <w:trHeight w:val="448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298AC" w14:textId="77777777" w:rsidR="00FC4B45" w:rsidRPr="00570DB3" w:rsidRDefault="00FC4B45" w:rsidP="00FC4B45">
            <w:pPr>
              <w:pStyle w:val="Tekstpodstawowy"/>
              <w:keepNext/>
              <w:keepLines/>
              <w:spacing w:line="360" w:lineRule="auto"/>
              <w:ind w:right="1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7DE9E" w14:textId="7A57E4D9" w:rsidR="00FC4B45" w:rsidRPr="00570DB3" w:rsidRDefault="00FC4B45" w:rsidP="00FC4B45">
            <w:pPr>
              <w:pStyle w:val="NormalnyWeb"/>
              <w:keepNext/>
              <w:keepLines/>
              <w:spacing w:before="0" w:beforeAutospacing="0" w:after="0" w:afterAutospacing="0"/>
              <w:rPr>
                <w:iCs/>
                <w:color w:val="000000" w:themeColor="text1"/>
                <w:sz w:val="22"/>
                <w:szCs w:val="22"/>
              </w:rPr>
            </w:pPr>
            <w:r w:rsidRPr="00570DB3">
              <w:rPr>
                <w:iCs/>
                <w:color w:val="000000" w:themeColor="text1"/>
                <w:sz w:val="22"/>
                <w:szCs w:val="22"/>
              </w:rPr>
              <w:t>Prowadzenie produkcji roślinnej. Kwalifikacja ROL.04. Podręcznik do nauki zawodów technik rolnik, technik agrobiznesu i rolnik. Część 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D39F1" w14:textId="77777777" w:rsidR="00FC4B45" w:rsidRPr="00570DB3" w:rsidRDefault="00FC4B45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Artyszak A.</w:t>
            </w:r>
          </w:p>
          <w:p w14:paraId="20642EF7" w14:textId="24A47DA3" w:rsidR="00FC4B45" w:rsidRPr="00570DB3" w:rsidRDefault="00FC4B45" w:rsidP="00FC4B45">
            <w:pPr>
              <w:pStyle w:val="NormalnyWeb"/>
              <w:keepNext/>
              <w:keepLines/>
              <w:spacing w:before="0" w:beforeAutospacing="0" w:after="0" w:afterAutospacing="0"/>
              <w:rPr>
                <w:color w:val="000000" w:themeColor="text1"/>
              </w:rPr>
            </w:pPr>
            <w:r w:rsidRPr="00570DB3">
              <w:rPr>
                <w:color w:val="000000" w:themeColor="text1"/>
              </w:rPr>
              <w:t>Kucińska K.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A6BDC" w14:textId="56E16EF5" w:rsidR="00FC4B45" w:rsidRPr="00570DB3" w:rsidRDefault="00FC4B45" w:rsidP="00FC4B45">
            <w:pPr>
              <w:pStyle w:val="NormalnyWeb"/>
              <w:keepNext/>
              <w:keepLines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570DB3">
              <w:rPr>
                <w:color w:val="000000" w:themeColor="text1"/>
              </w:rPr>
              <w:t>WSiP 2021</w:t>
            </w:r>
          </w:p>
        </w:tc>
      </w:tr>
      <w:tr w:rsidR="00570DB3" w:rsidRPr="00570DB3" w14:paraId="0E091F84" w14:textId="77777777" w:rsidTr="00913871">
        <w:trPr>
          <w:trHeight w:val="448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BFA75" w14:textId="77777777" w:rsidR="00FC4B45" w:rsidRPr="00570DB3" w:rsidRDefault="00FC4B45" w:rsidP="00FC4B45">
            <w:pPr>
              <w:pStyle w:val="Tekstpodstawowy"/>
              <w:keepNext/>
              <w:keepLines/>
              <w:spacing w:line="360" w:lineRule="auto"/>
              <w:ind w:right="1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21FC" w14:textId="12985DEC" w:rsidR="00FC4B45" w:rsidRPr="00570DB3" w:rsidRDefault="00FC4B45" w:rsidP="00FC4B45">
            <w:pPr>
              <w:pStyle w:val="NormalnyWeb"/>
              <w:keepNext/>
              <w:keepLines/>
              <w:spacing w:before="0" w:beforeAutospacing="0" w:after="0" w:afterAutospacing="0"/>
              <w:rPr>
                <w:iCs/>
                <w:color w:val="000000" w:themeColor="text1"/>
                <w:sz w:val="22"/>
                <w:szCs w:val="22"/>
              </w:rPr>
            </w:pPr>
            <w:r w:rsidRPr="00570DB3">
              <w:rPr>
                <w:iCs/>
                <w:color w:val="000000" w:themeColor="text1"/>
                <w:sz w:val="22"/>
                <w:szCs w:val="22"/>
              </w:rPr>
              <w:t>Prowadzenie produkcji zwierzęcej. Kwalifikacja R.3.2. Podręcznik do nauki zawodów technik rolnik, technik agrobiznesu i rolnik. Część 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B3B06" w14:textId="77777777" w:rsidR="00FC4B45" w:rsidRPr="00570DB3" w:rsidRDefault="00FC4B45" w:rsidP="00FC4B4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Janocha A.</w:t>
            </w:r>
          </w:p>
          <w:p w14:paraId="28F8A554" w14:textId="42945216" w:rsidR="00FC4B45" w:rsidRPr="00570DB3" w:rsidRDefault="00FC4B45" w:rsidP="00FC4B45">
            <w:pPr>
              <w:pStyle w:val="NormalnyWeb"/>
              <w:keepNext/>
              <w:keepLines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570DB3">
              <w:rPr>
                <w:color w:val="000000" w:themeColor="text1"/>
              </w:rPr>
              <w:t>Biesiada_Drzazga</w:t>
            </w:r>
            <w:proofErr w:type="spellEnd"/>
            <w:r w:rsidRPr="00570DB3">
              <w:rPr>
                <w:color w:val="000000" w:themeColor="text1"/>
              </w:rPr>
              <w:t xml:space="preserve"> B.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B46D4" w14:textId="59381098" w:rsidR="00FC4B45" w:rsidRPr="00570DB3" w:rsidRDefault="00FC4B45" w:rsidP="00FC4B45">
            <w:pPr>
              <w:pStyle w:val="NormalnyWeb"/>
              <w:keepNext/>
              <w:keepLines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570DB3">
              <w:rPr>
                <w:color w:val="000000" w:themeColor="text1"/>
              </w:rPr>
              <w:t>WSiP 2017</w:t>
            </w:r>
          </w:p>
        </w:tc>
      </w:tr>
      <w:tr w:rsidR="00570DB3" w:rsidRPr="00570DB3" w14:paraId="7002D33F" w14:textId="77777777" w:rsidTr="0098157A">
        <w:trPr>
          <w:trHeight w:val="44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DBAB82" w14:textId="0DD695FC" w:rsidR="0098157A" w:rsidRPr="00570DB3" w:rsidRDefault="0098157A" w:rsidP="0098157A">
            <w:pPr>
              <w:pStyle w:val="Tekstpodstawowy"/>
              <w:keepNext/>
              <w:keepLines/>
              <w:spacing w:line="360" w:lineRule="auto"/>
              <w:ind w:right="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pl-PL"/>
              </w:rPr>
            </w:pPr>
            <w:r w:rsidRPr="00570DB3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pl-PL"/>
              </w:rPr>
              <w:lastRenderedPageBreak/>
              <w:t>Oddział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4F6C6C" w14:textId="7C449E9D" w:rsidR="0098157A" w:rsidRPr="00570DB3" w:rsidRDefault="0098157A" w:rsidP="0098157A">
            <w:pPr>
              <w:pStyle w:val="NormalnyWeb"/>
              <w:keepNext/>
              <w:keepLines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570DB3">
              <w:rPr>
                <w:b/>
                <w:bCs/>
                <w:i/>
                <w:color w:val="000000" w:themeColor="text1"/>
                <w:sz w:val="28"/>
                <w:szCs w:val="28"/>
              </w:rPr>
              <w:t>Podręcznik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FF4F0A" w14:textId="6F85E478" w:rsidR="0098157A" w:rsidRPr="00570DB3" w:rsidRDefault="0098157A" w:rsidP="0098157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val="pl-PL" w:eastAsia="pl-PL"/>
              </w:rPr>
              <w:t>Autor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880A60" w14:textId="7E9ABE1C" w:rsidR="0098157A" w:rsidRPr="00570DB3" w:rsidRDefault="0098157A" w:rsidP="0098157A">
            <w:pPr>
              <w:pStyle w:val="NormalnyWeb"/>
              <w:keepNext/>
              <w:keepLines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570DB3">
              <w:rPr>
                <w:b/>
                <w:bCs/>
                <w:i/>
                <w:color w:val="000000" w:themeColor="text1"/>
                <w:sz w:val="28"/>
                <w:szCs w:val="28"/>
              </w:rPr>
              <w:t>Wydawnictwo</w:t>
            </w:r>
          </w:p>
        </w:tc>
      </w:tr>
      <w:tr w:rsidR="00570DB3" w:rsidRPr="00570DB3" w14:paraId="05870432" w14:textId="77777777" w:rsidTr="0098157A">
        <w:trPr>
          <w:trHeight w:val="448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B0B9625" w14:textId="77777777" w:rsidR="0098157A" w:rsidRPr="00570DB3" w:rsidRDefault="0098157A" w:rsidP="0098157A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t>1-2 ROL. 04</w:t>
            </w:r>
          </w:p>
          <w:p w14:paraId="5E1CC407" w14:textId="77777777" w:rsidR="0098157A" w:rsidRPr="00570DB3" w:rsidRDefault="0098157A" w:rsidP="0098157A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39C155DE" w14:textId="268BD951" w:rsidR="0098157A" w:rsidRPr="00570DB3" w:rsidRDefault="0098157A" w:rsidP="0098157A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t>Prowadzenie produkcji rolniczej</w:t>
            </w:r>
          </w:p>
          <w:p w14:paraId="109924F3" w14:textId="77777777" w:rsidR="0098157A" w:rsidRPr="00570DB3" w:rsidRDefault="0098157A" w:rsidP="0098157A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050A5334" w14:textId="77777777" w:rsidR="0098157A" w:rsidRPr="00570DB3" w:rsidRDefault="0098157A" w:rsidP="0098157A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t xml:space="preserve">Zawód: </w:t>
            </w:r>
          </w:p>
          <w:p w14:paraId="4E1D2017" w14:textId="78269734" w:rsidR="0098157A" w:rsidRPr="00570DB3" w:rsidRDefault="0098157A" w:rsidP="0098157A">
            <w:pPr>
              <w:keepNext/>
              <w:keepLine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pl-PL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t>Rolnik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50239" w14:textId="0F664EBE" w:rsidR="0098157A" w:rsidRPr="00570DB3" w:rsidRDefault="0098157A" w:rsidP="0098157A">
            <w:pPr>
              <w:pStyle w:val="NormalnyWeb"/>
              <w:keepNext/>
              <w:keepLines/>
              <w:spacing w:before="0" w:beforeAutospacing="0" w:after="0" w:afterAutospacing="0"/>
              <w:rPr>
                <w:iCs/>
                <w:color w:val="000000" w:themeColor="text1"/>
              </w:rPr>
            </w:pPr>
            <w:r w:rsidRPr="00570DB3">
              <w:rPr>
                <w:iCs/>
                <w:color w:val="000000" w:themeColor="text1"/>
              </w:rPr>
              <w:t>Prowadzenie działalności gospodarczej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79395" w14:textId="77777777" w:rsidR="0098157A" w:rsidRPr="00570DB3" w:rsidRDefault="0098157A" w:rsidP="0098157A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Gorzelany T.</w:t>
            </w:r>
          </w:p>
          <w:p w14:paraId="141325D1" w14:textId="7672D245" w:rsidR="0098157A" w:rsidRPr="00570DB3" w:rsidRDefault="0098157A" w:rsidP="0098157A">
            <w:pPr>
              <w:pStyle w:val="NormalnyWeb"/>
              <w:keepNext/>
              <w:keepLines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570DB3">
              <w:rPr>
                <w:color w:val="000000" w:themeColor="text1"/>
              </w:rPr>
              <w:t>Aue</w:t>
            </w:r>
            <w:proofErr w:type="spellEnd"/>
            <w:r w:rsidRPr="00570DB3">
              <w:rPr>
                <w:color w:val="000000" w:themeColor="text1"/>
              </w:rPr>
              <w:t xml:space="preserve"> W.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E85FD" w14:textId="12CBCFB7" w:rsidR="0098157A" w:rsidRPr="00570DB3" w:rsidRDefault="0098157A" w:rsidP="00FC4B45">
            <w:pPr>
              <w:pStyle w:val="NormalnyWeb"/>
              <w:keepNext/>
              <w:keepLines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570DB3">
              <w:rPr>
                <w:color w:val="000000" w:themeColor="text1"/>
              </w:rPr>
              <w:t>WSiP 2013</w:t>
            </w:r>
          </w:p>
        </w:tc>
      </w:tr>
      <w:tr w:rsidR="00570DB3" w:rsidRPr="00570DB3" w14:paraId="08E2484E" w14:textId="77777777" w:rsidTr="00FC4B45">
        <w:trPr>
          <w:trHeight w:val="448"/>
        </w:trPr>
        <w:tc>
          <w:tcPr>
            <w:tcW w:w="2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B89801" w14:textId="77777777" w:rsidR="0098157A" w:rsidRPr="00570DB3" w:rsidRDefault="0098157A" w:rsidP="00FC4B45">
            <w:pPr>
              <w:pStyle w:val="Tekstpodstawowy"/>
              <w:keepNext/>
              <w:keepLines/>
              <w:spacing w:line="360" w:lineRule="auto"/>
              <w:ind w:right="1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C2DC9" w14:textId="0E4AB70E" w:rsidR="0098157A" w:rsidRPr="00570DB3" w:rsidRDefault="0098157A" w:rsidP="0098157A">
            <w:pPr>
              <w:pStyle w:val="NormalnyWeb"/>
              <w:keepNext/>
              <w:keepLines/>
              <w:spacing w:before="0" w:beforeAutospacing="0" w:after="0" w:afterAutospacing="0"/>
              <w:rPr>
                <w:iCs/>
                <w:color w:val="000000" w:themeColor="text1"/>
              </w:rPr>
            </w:pPr>
            <w:r w:rsidRPr="00570DB3">
              <w:rPr>
                <w:iCs/>
                <w:color w:val="000000" w:themeColor="text1"/>
              </w:rPr>
              <w:t>Prowadzenie produkcji zwierzęcej. Kwalifikacja R.3.2. Podręcznik do nauki zawodów technik rolnik, technik agrobiznesu i rolnik. Część 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72953" w14:textId="77777777" w:rsidR="0098157A" w:rsidRPr="00570DB3" w:rsidRDefault="0098157A" w:rsidP="0098157A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Janocha A.</w:t>
            </w:r>
          </w:p>
          <w:p w14:paraId="3B65668A" w14:textId="58FAF06F" w:rsidR="0098157A" w:rsidRPr="00570DB3" w:rsidRDefault="0098157A" w:rsidP="0098157A">
            <w:pPr>
              <w:pStyle w:val="NormalnyWeb"/>
              <w:keepNext/>
              <w:keepLines/>
              <w:spacing w:before="0" w:beforeAutospacing="0" w:after="0" w:afterAutospacing="0"/>
              <w:rPr>
                <w:color w:val="000000" w:themeColor="text1"/>
              </w:rPr>
            </w:pPr>
            <w:r w:rsidRPr="00570DB3">
              <w:rPr>
                <w:color w:val="000000" w:themeColor="text1"/>
              </w:rPr>
              <w:t xml:space="preserve">Biesiada-Drzazga B.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B92FA" w14:textId="2FEC6338" w:rsidR="0098157A" w:rsidRPr="00570DB3" w:rsidRDefault="0098157A" w:rsidP="00FC4B45">
            <w:pPr>
              <w:pStyle w:val="NormalnyWeb"/>
              <w:keepNext/>
              <w:keepLines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570DB3">
              <w:rPr>
                <w:color w:val="000000" w:themeColor="text1"/>
              </w:rPr>
              <w:t>WSIP 2017</w:t>
            </w:r>
          </w:p>
        </w:tc>
      </w:tr>
      <w:tr w:rsidR="00570DB3" w:rsidRPr="00570DB3" w14:paraId="0F7DF763" w14:textId="77777777" w:rsidTr="00FC4B45">
        <w:trPr>
          <w:trHeight w:val="448"/>
        </w:trPr>
        <w:tc>
          <w:tcPr>
            <w:tcW w:w="2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FC96C0" w14:textId="77777777" w:rsidR="0098157A" w:rsidRPr="00570DB3" w:rsidRDefault="0098157A" w:rsidP="00FC4B45">
            <w:pPr>
              <w:pStyle w:val="Tekstpodstawowy"/>
              <w:keepNext/>
              <w:keepLines/>
              <w:spacing w:line="360" w:lineRule="auto"/>
              <w:ind w:right="1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0295A" w14:textId="26CD2512" w:rsidR="0098157A" w:rsidRPr="00570DB3" w:rsidRDefault="0098157A" w:rsidP="0098157A">
            <w:pPr>
              <w:pStyle w:val="NormalnyWeb"/>
              <w:keepNext/>
              <w:keepLines/>
              <w:spacing w:before="0" w:beforeAutospacing="0" w:after="0" w:afterAutospacing="0"/>
              <w:rPr>
                <w:iCs/>
                <w:color w:val="000000" w:themeColor="text1"/>
              </w:rPr>
            </w:pPr>
            <w:r w:rsidRPr="00570DB3">
              <w:rPr>
                <w:iCs/>
                <w:color w:val="000000" w:themeColor="text1"/>
              </w:rPr>
              <w:t>Prowadzenie produkcji roślinnej. Kwalifikacja ROL.04. Podręcznik do nauki zawodów technik rolnik, technik agrobiznesu i rolnik. Część 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9549C" w14:textId="77777777" w:rsidR="0098157A" w:rsidRPr="00570DB3" w:rsidRDefault="0098157A" w:rsidP="0098157A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Artyszak A.</w:t>
            </w:r>
          </w:p>
          <w:p w14:paraId="56AF4739" w14:textId="607FC9FA" w:rsidR="0098157A" w:rsidRPr="00570DB3" w:rsidRDefault="0098157A" w:rsidP="0098157A">
            <w:pPr>
              <w:pStyle w:val="NormalnyWeb"/>
              <w:keepNext/>
              <w:keepLines/>
              <w:spacing w:before="0" w:beforeAutospacing="0" w:after="0" w:afterAutospacing="0"/>
              <w:rPr>
                <w:color w:val="000000" w:themeColor="text1"/>
              </w:rPr>
            </w:pPr>
            <w:r w:rsidRPr="00570DB3">
              <w:rPr>
                <w:color w:val="000000" w:themeColor="text1"/>
              </w:rPr>
              <w:t>Kucińska K.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C3445" w14:textId="1AA7169D" w:rsidR="0098157A" w:rsidRPr="00570DB3" w:rsidRDefault="0098157A" w:rsidP="00FC4B45">
            <w:pPr>
              <w:pStyle w:val="NormalnyWeb"/>
              <w:keepNext/>
              <w:keepLines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570DB3">
              <w:rPr>
                <w:color w:val="000000" w:themeColor="text1"/>
              </w:rPr>
              <w:t>WSiP 2021</w:t>
            </w:r>
          </w:p>
        </w:tc>
      </w:tr>
      <w:tr w:rsidR="00570DB3" w:rsidRPr="00570DB3" w14:paraId="6B060068" w14:textId="77777777" w:rsidTr="00DB124F">
        <w:trPr>
          <w:trHeight w:val="448"/>
        </w:trPr>
        <w:tc>
          <w:tcPr>
            <w:tcW w:w="25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84CE8" w14:textId="77777777" w:rsidR="0098157A" w:rsidRPr="00570DB3" w:rsidRDefault="0098157A" w:rsidP="00FC4B45">
            <w:pPr>
              <w:pStyle w:val="Tekstpodstawowy"/>
              <w:keepNext/>
              <w:keepLines/>
              <w:spacing w:line="360" w:lineRule="auto"/>
              <w:ind w:right="1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B461B" w14:textId="2713E1F5" w:rsidR="0098157A" w:rsidRPr="00570DB3" w:rsidRDefault="0098157A" w:rsidP="0098157A">
            <w:pPr>
              <w:pStyle w:val="NormalnyWeb"/>
              <w:keepNext/>
              <w:keepLines/>
              <w:spacing w:before="0" w:beforeAutospacing="0" w:after="0" w:afterAutospacing="0"/>
              <w:rPr>
                <w:iCs/>
                <w:color w:val="000000" w:themeColor="text1"/>
              </w:rPr>
            </w:pPr>
            <w:r w:rsidRPr="00570DB3">
              <w:rPr>
                <w:iCs/>
                <w:color w:val="000000" w:themeColor="text1"/>
              </w:rPr>
              <w:t>Prowadzenie produkcji roślinnej. Kwalifikacja ROL.04. Podręcznik do nauki zawodów technik rolnik, technik agrobiznesu i rolnik. Część 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8379D" w14:textId="77777777" w:rsidR="0098157A" w:rsidRPr="00570DB3" w:rsidRDefault="0098157A" w:rsidP="0098157A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Artyszak A.</w:t>
            </w:r>
          </w:p>
          <w:p w14:paraId="2BBD7451" w14:textId="12CA725B" w:rsidR="0098157A" w:rsidRPr="00570DB3" w:rsidRDefault="0098157A" w:rsidP="0098157A">
            <w:pPr>
              <w:pStyle w:val="NormalnyWeb"/>
              <w:keepNext/>
              <w:keepLines/>
              <w:spacing w:before="0" w:beforeAutospacing="0" w:after="0" w:afterAutospacing="0"/>
              <w:rPr>
                <w:color w:val="000000" w:themeColor="text1"/>
              </w:rPr>
            </w:pPr>
            <w:r w:rsidRPr="00570DB3">
              <w:rPr>
                <w:color w:val="000000" w:themeColor="text1"/>
              </w:rPr>
              <w:t>Kucińska K.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420AB" w14:textId="171B5284" w:rsidR="0098157A" w:rsidRPr="00570DB3" w:rsidRDefault="0098157A" w:rsidP="00FC4B45">
            <w:pPr>
              <w:pStyle w:val="NormalnyWeb"/>
              <w:keepNext/>
              <w:keepLines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570DB3">
              <w:rPr>
                <w:color w:val="000000" w:themeColor="text1"/>
              </w:rPr>
              <w:t>WSiP 2021</w:t>
            </w:r>
          </w:p>
        </w:tc>
      </w:tr>
      <w:tr w:rsidR="00913871" w:rsidRPr="00570DB3" w14:paraId="5FD8DA38" w14:textId="77777777" w:rsidTr="00913871">
        <w:trPr>
          <w:trHeight w:val="550"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6F0332" w14:textId="7ABC3D07" w:rsidR="00913871" w:rsidRPr="00570DB3" w:rsidRDefault="00913871" w:rsidP="00913871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  <w:bookmarkStart w:id="0" w:name="_Hlk140488629"/>
            <w:r w:rsidRPr="00570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  <w:t>2-3 INF.04</w:t>
            </w:r>
          </w:p>
          <w:p w14:paraId="59DA7A2B" w14:textId="77777777" w:rsidR="00913871" w:rsidRPr="00570DB3" w:rsidRDefault="00913871" w:rsidP="00913871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2D8D97C4" w14:textId="77777777" w:rsidR="00913871" w:rsidRPr="00570DB3" w:rsidRDefault="00913871" w:rsidP="00913871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  <w:t>Projektowanie, programowanie i testowanie aplikacji.</w:t>
            </w:r>
          </w:p>
          <w:p w14:paraId="2C04135F" w14:textId="77777777" w:rsidR="00913871" w:rsidRPr="00570DB3" w:rsidRDefault="00913871" w:rsidP="00913871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3367DCD5" w14:textId="77777777" w:rsidR="00913871" w:rsidRPr="00570DB3" w:rsidRDefault="00913871" w:rsidP="00913871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  <w:t xml:space="preserve">Zawód: </w:t>
            </w:r>
          </w:p>
          <w:p w14:paraId="328FAF7F" w14:textId="77777777" w:rsidR="00913871" w:rsidRPr="00570DB3" w:rsidRDefault="00913871" w:rsidP="00913871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  <w:t>Technik programista</w:t>
            </w:r>
          </w:p>
          <w:p w14:paraId="00F7F0B1" w14:textId="62B4DB9A" w:rsidR="00913871" w:rsidRPr="00570DB3" w:rsidRDefault="00913871" w:rsidP="00913871">
            <w:pPr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9B81B2" w14:textId="77777777" w:rsidR="00913871" w:rsidRPr="00570DB3" w:rsidRDefault="00913871" w:rsidP="009138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570DB3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val="pl-PL" w:eastAsia="pl-PL"/>
              </w:rPr>
              <w:t xml:space="preserve">Projektowanie, programowanie i testowanie aplikacji. Kwalifikacja INF.04. Podręcznik do nauki zawodu technik programista. </w:t>
            </w:r>
            <w:proofErr w:type="spellStart"/>
            <w:r w:rsidRPr="00570DB3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pl-PL"/>
              </w:rPr>
              <w:t>Część</w:t>
            </w:r>
            <w:proofErr w:type="spellEnd"/>
            <w:r w:rsidRPr="00570DB3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1.</w:t>
            </w:r>
          </w:p>
          <w:p w14:paraId="4B3DA11A" w14:textId="5FD384D3" w:rsidR="00913871" w:rsidRPr="00913871" w:rsidRDefault="00913871" w:rsidP="009138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5A40EF" w14:textId="2ECED0DD" w:rsidR="00913871" w:rsidRPr="00913871" w:rsidRDefault="00913871" w:rsidP="00913871">
            <w:pPr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  <w:lang w:val="pl-PL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Gołębiowski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0152F8" w14:textId="6A6CA8FD" w:rsidR="00913871" w:rsidRPr="00913871" w:rsidRDefault="00913871" w:rsidP="00913871">
            <w:pPr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WSiP 2021</w:t>
            </w:r>
          </w:p>
        </w:tc>
      </w:tr>
      <w:tr w:rsidR="00913871" w:rsidRPr="00570DB3" w14:paraId="3651D252" w14:textId="77777777" w:rsidTr="00DB124F">
        <w:trPr>
          <w:trHeight w:val="1909"/>
        </w:trPr>
        <w:tc>
          <w:tcPr>
            <w:tcW w:w="25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E91EB" w14:textId="77777777" w:rsidR="00913871" w:rsidRPr="00570DB3" w:rsidRDefault="00913871" w:rsidP="00913871">
            <w:pPr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88D6C43" w14:textId="77777777" w:rsidR="00913871" w:rsidRPr="00570DB3" w:rsidRDefault="00913871" w:rsidP="009138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/>
                <w:color w:val="000000" w:themeColor="text1"/>
                <w:lang w:val="pl-PL"/>
              </w:rPr>
            </w:pPr>
            <w:r w:rsidRPr="00570DB3">
              <w:rPr>
                <w:rFonts w:ascii="Roboto" w:hAnsi="Roboto"/>
                <w:bCs/>
                <w:color w:val="000000" w:themeColor="text1"/>
                <w:lang w:val="pl-PL"/>
              </w:rPr>
              <w:t xml:space="preserve">Projektowanie, programowanie i testowanie aplikacji. </w:t>
            </w:r>
            <w:r w:rsidRPr="00570DB3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val="pl-PL" w:eastAsia="pl-PL"/>
              </w:rPr>
              <w:t xml:space="preserve">Podręcznik do nauki zawodu technik programista. </w:t>
            </w:r>
            <w:proofErr w:type="spellStart"/>
            <w:r w:rsidRPr="00570DB3">
              <w:rPr>
                <w:rFonts w:ascii="Roboto" w:hAnsi="Roboto"/>
                <w:bCs/>
                <w:color w:val="000000" w:themeColor="text1"/>
              </w:rPr>
              <w:t>Część</w:t>
            </w:r>
            <w:proofErr w:type="spellEnd"/>
            <w:r w:rsidRPr="00570DB3">
              <w:rPr>
                <w:rFonts w:ascii="Roboto" w:hAnsi="Roboto"/>
                <w:bCs/>
                <w:color w:val="000000" w:themeColor="text1"/>
              </w:rPr>
              <w:t xml:space="preserve"> 2.</w:t>
            </w:r>
          </w:p>
          <w:p w14:paraId="547F1EFB" w14:textId="77777777" w:rsidR="00913871" w:rsidRPr="00570DB3" w:rsidRDefault="00913871" w:rsidP="009138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</w:p>
          <w:p w14:paraId="2BD45874" w14:textId="77777777" w:rsidR="00913871" w:rsidRPr="00570DB3" w:rsidRDefault="00913871" w:rsidP="009138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</w:p>
          <w:p w14:paraId="0C5228BE" w14:textId="77777777" w:rsidR="00913871" w:rsidRDefault="00913871" w:rsidP="009138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</w:p>
          <w:p w14:paraId="457D3B1B" w14:textId="77777777" w:rsidR="00913871" w:rsidRDefault="00913871" w:rsidP="009138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</w:p>
          <w:p w14:paraId="475240EF" w14:textId="77777777" w:rsidR="00913871" w:rsidRDefault="00913871" w:rsidP="009138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</w:p>
          <w:p w14:paraId="3991F3A8" w14:textId="77777777" w:rsidR="00913871" w:rsidRDefault="00913871" w:rsidP="009138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</w:p>
          <w:p w14:paraId="2F3D3DE9" w14:textId="77777777" w:rsidR="00913871" w:rsidRDefault="00913871" w:rsidP="009138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</w:p>
          <w:p w14:paraId="5B7CF13B" w14:textId="77777777" w:rsidR="00913871" w:rsidRDefault="00913871" w:rsidP="009138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</w:p>
          <w:p w14:paraId="633F3940" w14:textId="77777777" w:rsidR="00913871" w:rsidRDefault="00913871" w:rsidP="009138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</w:p>
          <w:p w14:paraId="0B843DC5" w14:textId="77777777" w:rsidR="00913871" w:rsidRDefault="00913871" w:rsidP="009138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</w:p>
          <w:p w14:paraId="6B426928" w14:textId="77777777" w:rsidR="00913871" w:rsidRPr="00570DB3" w:rsidRDefault="00913871" w:rsidP="009138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</w:p>
          <w:p w14:paraId="0BE36499" w14:textId="659BE42D" w:rsidR="00913871" w:rsidRPr="00913871" w:rsidRDefault="00913871" w:rsidP="009138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D96F0A3" w14:textId="44C2A059" w:rsidR="00913871" w:rsidRPr="00913871" w:rsidRDefault="00913871" w:rsidP="00913871">
            <w:pPr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  <w:lang w:val="pl-PL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Gołębiowski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940CEFF" w14:textId="64FC8A44" w:rsidR="00913871" w:rsidRPr="00913871" w:rsidRDefault="00913871" w:rsidP="00913871">
            <w:pPr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WSiP 2021</w:t>
            </w:r>
          </w:p>
        </w:tc>
      </w:tr>
      <w:tr w:rsidR="00570DB3" w:rsidRPr="00570DB3" w14:paraId="46FF62EB" w14:textId="77777777" w:rsidTr="00DB124F">
        <w:trPr>
          <w:trHeight w:val="550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3A5CCA2" w14:textId="77777777" w:rsidR="00ED2E68" w:rsidRPr="00570DB3" w:rsidRDefault="00ED2E68" w:rsidP="0098157A">
            <w:pPr>
              <w:keepNext/>
              <w:keepLines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pl-PL"/>
              </w:rPr>
              <w:lastRenderedPageBreak/>
              <w:t>2 ROL.09</w:t>
            </w:r>
          </w:p>
          <w:p w14:paraId="2AA822FE" w14:textId="77777777" w:rsidR="00ED2E68" w:rsidRPr="00570DB3" w:rsidRDefault="00ED2E68" w:rsidP="0098157A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  <w:t xml:space="preserve">Zawód: </w:t>
            </w:r>
          </w:p>
          <w:p w14:paraId="30EE27CE" w14:textId="0F533056" w:rsidR="00ED2E68" w:rsidRPr="00570DB3" w:rsidRDefault="00ED2E68" w:rsidP="0098157A">
            <w:pPr>
              <w:keepNext/>
              <w:keepLines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pl-PL"/>
              </w:rPr>
              <w:t>Technik rolnik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9DCA2" w14:textId="6163BCB0" w:rsidR="00ED2E68" w:rsidRPr="00570DB3" w:rsidRDefault="00ED2E68" w:rsidP="0098157A">
            <w:pPr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Hodowla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pszczół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201AD" w14:textId="6CBF9F49" w:rsidR="00ED2E68" w:rsidRPr="00570DB3" w:rsidRDefault="00ED2E68" w:rsidP="0098157A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Wilde J.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726FC" w14:textId="2D161F9B" w:rsidR="00ED2E68" w:rsidRPr="00570DB3" w:rsidRDefault="00ED2E68" w:rsidP="0098157A">
            <w:pPr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PWRiL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Warszawa 2012</w:t>
            </w:r>
          </w:p>
        </w:tc>
      </w:tr>
      <w:tr w:rsidR="00570DB3" w:rsidRPr="00570DB3" w14:paraId="55D58B61" w14:textId="77777777" w:rsidTr="00ED4C6F">
        <w:trPr>
          <w:trHeight w:val="550"/>
        </w:trPr>
        <w:tc>
          <w:tcPr>
            <w:tcW w:w="2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2B540" w14:textId="77777777" w:rsidR="00ED2E68" w:rsidRPr="00570DB3" w:rsidRDefault="00ED2E68" w:rsidP="0098157A">
            <w:pPr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036F7" w14:textId="57E14444" w:rsidR="00ED2E68" w:rsidRPr="00570DB3" w:rsidRDefault="00ED2E68" w:rsidP="00ED2E68">
            <w:pPr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Encyklopedia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pszczelarska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9459E" w14:textId="1491C58D" w:rsidR="00ED2E68" w:rsidRPr="00570DB3" w:rsidRDefault="00ED2E68" w:rsidP="0098157A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Wilde J.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0BED3" w14:textId="7A54E724" w:rsidR="00ED2E68" w:rsidRPr="00570DB3" w:rsidRDefault="00ED2E68" w:rsidP="0098157A">
            <w:pPr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PWRiL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Warszawa 2013</w:t>
            </w:r>
          </w:p>
        </w:tc>
      </w:tr>
      <w:tr w:rsidR="00570DB3" w:rsidRPr="00570DB3" w14:paraId="2785F574" w14:textId="77777777" w:rsidTr="006A0930">
        <w:trPr>
          <w:trHeight w:val="550"/>
        </w:trPr>
        <w:tc>
          <w:tcPr>
            <w:tcW w:w="2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50E333" w14:textId="77777777" w:rsidR="00ED2E68" w:rsidRPr="00570DB3" w:rsidRDefault="00ED2E68" w:rsidP="0098157A">
            <w:pPr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908FF" w14:textId="149DED50" w:rsidR="00ED2E68" w:rsidRPr="00570DB3" w:rsidRDefault="00ED2E68" w:rsidP="0098157A">
            <w:pPr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Pszczelarstwo to może być biznes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B0703" w14:textId="4EC1EC4D" w:rsidR="00ED2E68" w:rsidRPr="00570DB3" w:rsidRDefault="00ED2E68" w:rsidP="0098157A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Wilde J., </w:t>
            </w: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Cichoń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J.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8D8E7" w14:textId="29270406" w:rsidR="00ED2E68" w:rsidRPr="00570DB3" w:rsidRDefault="00ED2E68" w:rsidP="0098157A">
            <w:pPr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Bartnik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Nowy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Sącz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1999</w:t>
            </w:r>
          </w:p>
        </w:tc>
      </w:tr>
      <w:tr w:rsidR="00570DB3" w:rsidRPr="00570DB3" w14:paraId="198A63C4" w14:textId="77777777" w:rsidTr="006A0930">
        <w:trPr>
          <w:trHeight w:val="550"/>
        </w:trPr>
        <w:tc>
          <w:tcPr>
            <w:tcW w:w="2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43910F" w14:textId="77777777" w:rsidR="00ED2E68" w:rsidRPr="00570DB3" w:rsidRDefault="00ED2E68" w:rsidP="0098157A">
            <w:pPr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0C982" w14:textId="5C2CC73B" w:rsidR="00ED2E68" w:rsidRPr="00570DB3" w:rsidRDefault="00ED2E68" w:rsidP="0098157A">
            <w:pPr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Pszczelnictwo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F70FF" w14:textId="7F0812D0" w:rsidR="00ED2E68" w:rsidRPr="00570DB3" w:rsidRDefault="00ED2E68" w:rsidP="0098157A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Skowronek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14A11" w14:textId="4F588C5F" w:rsidR="00ED2E68" w:rsidRPr="00570DB3" w:rsidRDefault="00ED2E68" w:rsidP="00ED2E6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ISiK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PTN, </w:t>
            </w: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Puławy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2001</w:t>
            </w:r>
          </w:p>
          <w:p w14:paraId="59FEA846" w14:textId="77777777" w:rsidR="00ED2E68" w:rsidRPr="00570DB3" w:rsidRDefault="00ED2E68" w:rsidP="0098157A">
            <w:pPr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570DB3" w:rsidRPr="00570DB3" w14:paraId="4C90EC29" w14:textId="77777777" w:rsidTr="006A0930">
        <w:trPr>
          <w:trHeight w:val="550"/>
        </w:trPr>
        <w:tc>
          <w:tcPr>
            <w:tcW w:w="2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2223FA" w14:textId="77777777" w:rsidR="00ED2E68" w:rsidRPr="00570DB3" w:rsidRDefault="00ED2E68" w:rsidP="0098157A">
            <w:pPr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B1C7D" w14:textId="3CE3F78D" w:rsidR="00ED2E68" w:rsidRPr="00570DB3" w:rsidRDefault="00ED2E68" w:rsidP="0098157A">
            <w:pPr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Pszczelnictwo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0CC30" w14:textId="161972B5" w:rsidR="00ED2E68" w:rsidRPr="00570DB3" w:rsidRDefault="00ED2E68" w:rsidP="0098157A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Prabucki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J.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6330B" w14:textId="6C894E28" w:rsidR="00ED2E68" w:rsidRPr="00570DB3" w:rsidRDefault="00ED2E68" w:rsidP="0098157A">
            <w:pPr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Albatros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Szczecin 1998</w:t>
            </w:r>
          </w:p>
        </w:tc>
      </w:tr>
      <w:tr w:rsidR="00570DB3" w:rsidRPr="00570DB3" w14:paraId="7C2CB030" w14:textId="77777777" w:rsidTr="006A0930">
        <w:trPr>
          <w:trHeight w:val="550"/>
        </w:trPr>
        <w:tc>
          <w:tcPr>
            <w:tcW w:w="2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0BF74" w14:textId="77777777" w:rsidR="00ED2E68" w:rsidRPr="00570DB3" w:rsidRDefault="00ED2E68" w:rsidP="0098157A">
            <w:pPr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DA7D2" w14:textId="502E6C66" w:rsidR="00ED2E68" w:rsidRPr="00570DB3" w:rsidRDefault="00ED2E68" w:rsidP="0098157A">
            <w:pPr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Gospodarka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pasieczna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C05AC" w14:textId="408BADE0" w:rsidR="00ED2E68" w:rsidRPr="00570DB3" w:rsidRDefault="00ED2E68" w:rsidP="00ED2E68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Ostrowska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25DFF" w14:textId="4F641685" w:rsidR="00ED2E68" w:rsidRPr="00570DB3" w:rsidRDefault="00ED2E68" w:rsidP="0098157A">
            <w:pPr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PWRiL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Warszawa 1998</w:t>
            </w:r>
          </w:p>
        </w:tc>
      </w:tr>
      <w:tr w:rsidR="00570DB3" w:rsidRPr="00913871" w14:paraId="3BD73D7A" w14:textId="77777777" w:rsidTr="009A3227">
        <w:trPr>
          <w:trHeight w:val="550"/>
        </w:trPr>
        <w:tc>
          <w:tcPr>
            <w:tcW w:w="25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F80D5" w14:textId="77777777" w:rsidR="00ED2E68" w:rsidRPr="00570DB3" w:rsidRDefault="00ED2E68" w:rsidP="0098157A">
            <w:pPr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E5FBF" w14:textId="184D0379" w:rsidR="00ED2E68" w:rsidRPr="00570DB3" w:rsidRDefault="00ED2E68" w:rsidP="00ED2E68">
            <w:pPr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Style w:val="FontStyle11"/>
                <w:color w:val="000000" w:themeColor="text1"/>
                <w:sz w:val="24"/>
                <w:szCs w:val="24"/>
                <w:lang w:val="pl-PL"/>
              </w:rPr>
              <w:t>Jak zgodnie z prawem sprzedawać miód z własnej pasieki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BD93D" w14:textId="0B9D974E" w:rsidR="00ED2E68" w:rsidRPr="00570DB3" w:rsidRDefault="00ED2E68" w:rsidP="0098157A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570DB3">
              <w:rPr>
                <w:rStyle w:val="FontStyle11"/>
                <w:color w:val="000000" w:themeColor="text1"/>
                <w:sz w:val="24"/>
                <w:szCs w:val="24"/>
              </w:rPr>
              <w:t>Arszułowicz</w:t>
            </w:r>
            <w:proofErr w:type="spellEnd"/>
            <w:r w:rsidRPr="00570DB3">
              <w:rPr>
                <w:rStyle w:val="FontStyle11"/>
                <w:color w:val="000000" w:themeColor="text1"/>
                <w:sz w:val="24"/>
                <w:szCs w:val="24"/>
              </w:rPr>
              <w:t xml:space="preserve"> A., </w:t>
            </w:r>
            <w:proofErr w:type="spellStart"/>
            <w:r w:rsidRPr="00570DB3">
              <w:rPr>
                <w:rStyle w:val="FontStyle11"/>
                <w:color w:val="000000" w:themeColor="text1"/>
                <w:sz w:val="24"/>
                <w:szCs w:val="24"/>
              </w:rPr>
              <w:t>Arszułowicz</w:t>
            </w:r>
            <w:proofErr w:type="spellEnd"/>
            <w:r w:rsidRPr="00570DB3">
              <w:rPr>
                <w:rStyle w:val="FontStyle11"/>
                <w:color w:val="000000" w:themeColor="text1"/>
                <w:sz w:val="24"/>
                <w:szCs w:val="24"/>
              </w:rPr>
              <w:t xml:space="preserve"> M.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9AB23" w14:textId="7FCE8142" w:rsidR="00ED2E68" w:rsidRPr="00570DB3" w:rsidRDefault="00ED2E68" w:rsidP="0098157A">
            <w:pPr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Style w:val="FontStyle11"/>
                <w:color w:val="000000" w:themeColor="text1"/>
                <w:sz w:val="24"/>
                <w:szCs w:val="24"/>
                <w:lang w:val="pl-PL"/>
              </w:rPr>
              <w:t>Stowarzyszenie Polskich Pszczelarzy „Polanka”, Warszawa 2009</w:t>
            </w:r>
          </w:p>
        </w:tc>
      </w:tr>
      <w:tr w:rsidR="00570DB3" w:rsidRPr="00570DB3" w14:paraId="160B2F84" w14:textId="77777777" w:rsidTr="00913871">
        <w:trPr>
          <w:trHeight w:val="550"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98396D" w14:textId="65DFDC7E" w:rsidR="0098157A" w:rsidRPr="00570DB3" w:rsidRDefault="00CE03F3" w:rsidP="0098157A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  <w:bookmarkStart w:id="1" w:name="_Hlk140489434"/>
            <w:bookmarkEnd w:id="0"/>
            <w:r w:rsidRPr="00570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  <w:t xml:space="preserve">2-3 </w:t>
            </w:r>
            <w:r w:rsidR="0098157A" w:rsidRPr="00570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  <w:t>SPL.05</w:t>
            </w:r>
          </w:p>
          <w:p w14:paraId="581ABC11" w14:textId="77777777" w:rsidR="0098157A" w:rsidRPr="00570DB3" w:rsidRDefault="0098157A" w:rsidP="0098157A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14ADC067" w14:textId="77777777" w:rsidR="0098157A" w:rsidRPr="00570DB3" w:rsidRDefault="0098157A" w:rsidP="0098157A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2106EF89" w14:textId="313ACB5B" w:rsidR="00CE03F3" w:rsidRPr="00570DB3" w:rsidRDefault="00CE03F3" w:rsidP="0098157A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  <w:t>Organizacja transportu oraz obsługa klientów i kontrahentów.</w:t>
            </w:r>
          </w:p>
          <w:p w14:paraId="09DC567D" w14:textId="77777777" w:rsidR="0098157A" w:rsidRPr="00570DB3" w:rsidRDefault="0098157A" w:rsidP="0098157A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0DACA8CA" w14:textId="77777777" w:rsidR="0098157A" w:rsidRPr="00570DB3" w:rsidRDefault="0098157A" w:rsidP="0098157A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  <w:t xml:space="preserve">Zawód : </w:t>
            </w:r>
          </w:p>
          <w:p w14:paraId="57776106" w14:textId="77777777" w:rsidR="00CE03F3" w:rsidRDefault="0098157A" w:rsidP="0098157A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  <w:t>T</w:t>
            </w:r>
            <w:r w:rsidR="00CE03F3" w:rsidRPr="00570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  <w:t xml:space="preserve">echnik spedytor </w:t>
            </w:r>
          </w:p>
          <w:p w14:paraId="7F4F0190" w14:textId="77777777" w:rsidR="00913871" w:rsidRDefault="00913871" w:rsidP="0098157A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14FBE348" w14:textId="77777777" w:rsidR="00913871" w:rsidRDefault="00913871" w:rsidP="0098157A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1E4AFF46" w14:textId="77777777" w:rsidR="00913871" w:rsidRDefault="00913871" w:rsidP="0098157A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3E2FEA29" w14:textId="77777777" w:rsidR="00913871" w:rsidRDefault="00913871" w:rsidP="0098157A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4F36F68B" w14:textId="77777777" w:rsidR="00913871" w:rsidRDefault="00913871" w:rsidP="0098157A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2220227A" w14:textId="671ACAA0" w:rsidR="00913871" w:rsidRPr="00570DB3" w:rsidRDefault="00913871" w:rsidP="0098157A">
            <w:pPr>
              <w:keepNext/>
              <w:keepLines/>
              <w:spacing w:after="0" w:line="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6E6081" w14:textId="2126C333" w:rsidR="00CE03F3" w:rsidRPr="00570DB3" w:rsidRDefault="00CE03F3" w:rsidP="00FC4B45">
            <w:pPr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Podstawy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transportu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spedycji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7923D5" w14:textId="5747856D" w:rsidR="00CE03F3" w:rsidRPr="00570DB3" w:rsidRDefault="00CE03F3" w:rsidP="00FC4B45">
            <w:pPr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Eugeniusz J.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CDDFB0" w14:textId="5E3670E0" w:rsidR="00CE03F3" w:rsidRPr="00570DB3" w:rsidRDefault="00CE03F3" w:rsidP="00FC4B45">
            <w:pPr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Difin</w:t>
            </w:r>
            <w:proofErr w:type="spellEnd"/>
          </w:p>
        </w:tc>
      </w:tr>
      <w:tr w:rsidR="00570DB3" w:rsidRPr="00570DB3" w14:paraId="4282F829" w14:textId="77777777" w:rsidTr="00913871">
        <w:trPr>
          <w:trHeight w:val="550"/>
        </w:trPr>
        <w:tc>
          <w:tcPr>
            <w:tcW w:w="2581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41FAA9" w14:textId="77777777" w:rsidR="00CE03F3" w:rsidRPr="00570DB3" w:rsidRDefault="00CE03F3" w:rsidP="00FC4B45">
            <w:pPr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EEE6C4" w14:textId="2C61D4B1" w:rsidR="00CE03F3" w:rsidRPr="00570DB3" w:rsidRDefault="00CE03F3" w:rsidP="00FC4B45">
            <w:pPr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Organizacja transportu oraz obsługa klientów i kontrahentów”. </w:t>
            </w: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Cz.1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17EDEF" w14:textId="17F87BF6" w:rsidR="00CE03F3" w:rsidRPr="00570DB3" w:rsidRDefault="00CE03F3" w:rsidP="00FC4B45">
            <w:pPr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Stochaj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 J., Stolarski J., Śliżewska J.</w:t>
            </w:r>
            <w:r w:rsidR="0098157A"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, </w:t>
            </w: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Śliżewski 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39FBEF" w14:textId="0572005A" w:rsidR="00CE03F3" w:rsidRPr="00570DB3" w:rsidRDefault="00CE03F3" w:rsidP="00FC4B45">
            <w:pPr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WSiP</w:t>
            </w:r>
            <w:r w:rsidR="0098157A"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,</w:t>
            </w: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 2020</w:t>
            </w:r>
          </w:p>
        </w:tc>
      </w:tr>
      <w:tr w:rsidR="00570DB3" w:rsidRPr="00570DB3" w14:paraId="7A39CE71" w14:textId="77777777" w:rsidTr="00913871">
        <w:trPr>
          <w:trHeight w:val="550"/>
        </w:trPr>
        <w:tc>
          <w:tcPr>
            <w:tcW w:w="25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70BCC" w14:textId="77777777" w:rsidR="00CE03F3" w:rsidRPr="00570DB3" w:rsidRDefault="00CE03F3" w:rsidP="00FC4B45">
            <w:pPr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A9EEF6" w14:textId="12A56FD8" w:rsidR="00CE03F3" w:rsidRPr="00570DB3" w:rsidRDefault="00CE03F3" w:rsidP="00FC4B45">
            <w:pPr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Organizacja transportu oraz obsługa klientów i kontrahentów”. </w:t>
            </w: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Cz.2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413C30" w14:textId="767C03C0" w:rsidR="00CE03F3" w:rsidRPr="00570DB3" w:rsidRDefault="00CE03F3" w:rsidP="00FC4B45">
            <w:pPr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Stochaj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 J., Stolarski J., Śliżewska J.,  Śliżewski 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0C4EDA" w14:textId="0E393E64" w:rsidR="00CE03F3" w:rsidRPr="00570DB3" w:rsidRDefault="00CE03F3" w:rsidP="00FC4B45">
            <w:pPr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WSiP 2020</w:t>
            </w:r>
          </w:p>
        </w:tc>
      </w:tr>
      <w:bookmarkEnd w:id="1"/>
      <w:tr w:rsidR="00570DB3" w:rsidRPr="00570DB3" w14:paraId="24F98872" w14:textId="77777777" w:rsidTr="00870228">
        <w:trPr>
          <w:trHeight w:val="336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AD84" w14:textId="3403F517" w:rsidR="0098157A" w:rsidRPr="00570DB3" w:rsidRDefault="0098157A" w:rsidP="00870228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lastRenderedPageBreak/>
              <w:t xml:space="preserve">3 EKA.05. </w:t>
            </w:r>
          </w:p>
          <w:p w14:paraId="15F873FA" w14:textId="77777777" w:rsidR="0098157A" w:rsidRPr="00570DB3" w:rsidRDefault="0098157A" w:rsidP="00870228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7785FB2F" w14:textId="77777777" w:rsidR="0098157A" w:rsidRPr="00570DB3" w:rsidRDefault="0098157A" w:rsidP="00870228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6A023135" w14:textId="77777777" w:rsidR="0098157A" w:rsidRPr="00570DB3" w:rsidRDefault="0098157A" w:rsidP="00870228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7126B743" w14:textId="77777777" w:rsidR="0098157A" w:rsidRPr="00570DB3" w:rsidRDefault="0098157A" w:rsidP="00870228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t>Prowadzenie spraw kadrowo – płacowych i gospodarki</w:t>
            </w:r>
          </w:p>
          <w:p w14:paraId="75516C97" w14:textId="77777777" w:rsidR="0098157A" w:rsidRPr="00570DB3" w:rsidRDefault="0098157A" w:rsidP="00870228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4FBFC262" w14:textId="77777777" w:rsidR="0098157A" w:rsidRPr="00570DB3" w:rsidRDefault="0098157A" w:rsidP="00870228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t xml:space="preserve">Zawód: </w:t>
            </w:r>
          </w:p>
          <w:p w14:paraId="0A91083D" w14:textId="77777777" w:rsidR="0098157A" w:rsidRPr="00570DB3" w:rsidRDefault="0098157A" w:rsidP="00870228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t xml:space="preserve">Technik rachunkowości  </w:t>
            </w:r>
          </w:p>
          <w:p w14:paraId="78F5CF71" w14:textId="77777777" w:rsidR="00913871" w:rsidRPr="00570DB3" w:rsidRDefault="00913871" w:rsidP="00870228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269A" w14:textId="77777777" w:rsidR="0098157A" w:rsidRPr="00570DB3" w:rsidRDefault="0098157A" w:rsidP="008702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  <w:t xml:space="preserve">Prowadzenie spraw kadrowych i rozliczanie wynagrodzeń, obsługa programu kadrowo-płacowego </w:t>
            </w: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  <w:t>Gratyfikant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  <w:t xml:space="preserve"> GT. Rozliczenia z kontrahentami, bankami, pracownikami i Zakładem Ubezpieczeń Społecznych. Obsługa programu Płatnik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A1DC" w14:textId="77777777" w:rsidR="0098157A" w:rsidRPr="00570DB3" w:rsidRDefault="0098157A" w:rsidP="00870228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Padurek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B.,</w:t>
            </w:r>
          </w:p>
          <w:p w14:paraId="7FF34C6F" w14:textId="77777777" w:rsidR="0098157A" w:rsidRPr="00570DB3" w:rsidRDefault="0098157A" w:rsidP="00870228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Janiszewska- Świderska E.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4486" w14:textId="451B2ACA" w:rsidR="0098157A" w:rsidRPr="00570DB3" w:rsidRDefault="0098157A" w:rsidP="008702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570D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Wydawnictwo Bożena </w:t>
            </w:r>
            <w:proofErr w:type="spellStart"/>
            <w:r w:rsidRPr="00570D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pl-PL" w:eastAsia="pl-PL"/>
              </w:rPr>
              <w:t>Padurek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2022</w:t>
            </w:r>
          </w:p>
        </w:tc>
      </w:tr>
      <w:tr w:rsidR="00570DB3" w:rsidRPr="00570DB3" w14:paraId="3C3422B1" w14:textId="77777777" w:rsidTr="00870228">
        <w:trPr>
          <w:trHeight w:val="336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46FF" w14:textId="77777777" w:rsidR="0098157A" w:rsidRPr="00570DB3" w:rsidRDefault="0098157A" w:rsidP="00870228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665A" w14:textId="77777777" w:rsidR="0098157A" w:rsidRPr="00570DB3" w:rsidRDefault="0098157A" w:rsidP="008702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  <w:t>Prowadzenie spraw kadrowo-płacowych i gospodarki finansowej jednostek organizacyjnych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49A3" w14:textId="77777777" w:rsidR="0098157A" w:rsidRPr="00570DB3" w:rsidRDefault="0098157A" w:rsidP="00870228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  <w:t>Ablewicz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  <w:t xml:space="preserve"> J., Dębski D., Dębski P., Śliżewska J.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BBDE" w14:textId="3E456485" w:rsidR="0098157A" w:rsidRPr="00570DB3" w:rsidRDefault="0098157A" w:rsidP="008702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570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WSiP 2020</w:t>
            </w:r>
          </w:p>
        </w:tc>
      </w:tr>
      <w:tr w:rsidR="00570DB3" w:rsidRPr="00570DB3" w14:paraId="4479141F" w14:textId="77777777" w:rsidTr="00870228">
        <w:trPr>
          <w:trHeight w:val="336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C17C" w14:textId="77777777" w:rsidR="0098157A" w:rsidRPr="00570DB3" w:rsidRDefault="0098157A" w:rsidP="00870228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7C13" w14:textId="77777777" w:rsidR="0098157A" w:rsidRPr="00570DB3" w:rsidRDefault="0098157A" w:rsidP="008702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  <w:t>Statystyka od podstaw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D06D" w14:textId="77777777" w:rsidR="0098157A" w:rsidRPr="00570DB3" w:rsidRDefault="0098157A" w:rsidP="00870228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570DB3">
              <w:rPr>
                <w:rFonts w:ascii="Times New Roman" w:hAnsi="Times New Roman"/>
                <w:color w:val="000000" w:themeColor="text1"/>
                <w:lang w:val="pl-PL"/>
              </w:rPr>
              <w:t>Jóźwiak J., Podgórski J.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B240" w14:textId="072E13B1" w:rsidR="0098157A" w:rsidRPr="00570DB3" w:rsidRDefault="0098157A" w:rsidP="008702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570DB3">
              <w:rPr>
                <w:rFonts w:ascii="Times New Roman" w:hAnsi="Times New Roman"/>
                <w:color w:val="000000" w:themeColor="text1"/>
                <w:lang w:val="pl-PL"/>
              </w:rPr>
              <w:t>PWE 2012</w:t>
            </w:r>
          </w:p>
        </w:tc>
      </w:tr>
      <w:tr w:rsidR="00570DB3" w:rsidRPr="00570DB3" w14:paraId="24DA9F27" w14:textId="77777777" w:rsidTr="00870228">
        <w:trPr>
          <w:trHeight w:val="336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BF0D" w14:textId="77777777" w:rsidR="0098157A" w:rsidRPr="00570DB3" w:rsidRDefault="0098157A" w:rsidP="00870228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1E4F" w14:textId="77777777" w:rsidR="0098157A" w:rsidRPr="00570DB3" w:rsidRDefault="0098157A" w:rsidP="008702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  <w:t>Język angielski zawodowy technik ekonomista technik rachunkowości</w:t>
            </w:r>
          </w:p>
          <w:p w14:paraId="1B7F551A" w14:textId="77777777" w:rsidR="00ED2E68" w:rsidRPr="00570DB3" w:rsidRDefault="00ED2E68" w:rsidP="008702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9830" w14:textId="77777777" w:rsidR="0098157A" w:rsidRPr="00570DB3" w:rsidRDefault="0098157A" w:rsidP="00870228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Badowska-Kionka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J.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B7028" w14:textId="77777777" w:rsidR="0098157A" w:rsidRPr="00570DB3" w:rsidRDefault="0098157A" w:rsidP="008702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WSiP 2016</w:t>
            </w:r>
          </w:p>
        </w:tc>
      </w:tr>
      <w:tr w:rsidR="00570DB3" w:rsidRPr="00570DB3" w14:paraId="27F7A412" w14:textId="77777777" w:rsidTr="00DB124F">
        <w:trPr>
          <w:trHeight w:val="1270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84EF1" w14:textId="77777777" w:rsidR="0098157A" w:rsidRPr="00570DB3" w:rsidRDefault="0098157A" w:rsidP="00870228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  <w:p w14:paraId="29996119" w14:textId="6A4CBCF0" w:rsidR="0098157A" w:rsidRPr="00570DB3" w:rsidRDefault="0098157A" w:rsidP="00870228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t>3 EKA.07</w:t>
            </w:r>
          </w:p>
          <w:p w14:paraId="7C2EC522" w14:textId="77777777" w:rsidR="0098157A" w:rsidRPr="00570DB3" w:rsidRDefault="0098157A" w:rsidP="00870228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294DAD60" w14:textId="77777777" w:rsidR="0098157A" w:rsidRPr="00570DB3" w:rsidRDefault="0098157A" w:rsidP="00870228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t>Prowadzenie rachunkowości</w:t>
            </w:r>
          </w:p>
          <w:p w14:paraId="240117D0" w14:textId="77777777" w:rsidR="0098157A" w:rsidRPr="00570DB3" w:rsidRDefault="0098157A" w:rsidP="00870228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58FB5B88" w14:textId="77777777" w:rsidR="0098157A" w:rsidRPr="00570DB3" w:rsidRDefault="0098157A" w:rsidP="00870228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t xml:space="preserve">Zawód: </w:t>
            </w:r>
          </w:p>
          <w:p w14:paraId="3DF3497F" w14:textId="77777777" w:rsidR="0098157A" w:rsidRPr="00570DB3" w:rsidRDefault="0098157A" w:rsidP="00870228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t xml:space="preserve">Technik rachunkowości  </w:t>
            </w:r>
          </w:p>
          <w:p w14:paraId="395765DA" w14:textId="77777777" w:rsidR="0098157A" w:rsidRPr="00570DB3" w:rsidRDefault="0098157A" w:rsidP="00870228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EB386E" w14:textId="77777777" w:rsidR="0098157A" w:rsidRPr="00570DB3" w:rsidRDefault="0098157A" w:rsidP="00870228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  <w:t>Zasady rachunkowości finansowej</w:t>
            </w:r>
          </w:p>
          <w:p w14:paraId="22E0C4CE" w14:textId="77777777" w:rsidR="0098157A" w:rsidRPr="00570DB3" w:rsidRDefault="0098157A" w:rsidP="00870228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  <w:t>Rachunkowość finansowa, część I</w:t>
            </w:r>
          </w:p>
          <w:p w14:paraId="23EADB72" w14:textId="77777777" w:rsidR="0098157A" w:rsidRPr="00570DB3" w:rsidRDefault="0098157A" w:rsidP="00870228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  <w:t>Rachunkowość finansowa, część II</w:t>
            </w:r>
          </w:p>
          <w:p w14:paraId="03F15845" w14:textId="77777777" w:rsidR="0098157A" w:rsidRPr="00570DB3" w:rsidRDefault="0098157A" w:rsidP="008702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570D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  <w:t xml:space="preserve">Rachunkowość finansowa, część III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D3F6DA" w14:textId="77777777" w:rsidR="0098157A" w:rsidRPr="00570DB3" w:rsidRDefault="0098157A" w:rsidP="00870228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Padurek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 B.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B1F458" w14:textId="0DB62AD2" w:rsidR="0098157A" w:rsidRPr="00570DB3" w:rsidRDefault="0098157A" w:rsidP="008702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570D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Wydawnictwo Bożena </w:t>
            </w:r>
            <w:proofErr w:type="spellStart"/>
            <w:r w:rsidRPr="00570D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pl-PL" w:eastAsia="pl-PL"/>
              </w:rPr>
              <w:t>Padurek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2022</w:t>
            </w:r>
          </w:p>
        </w:tc>
      </w:tr>
      <w:tr w:rsidR="00570DB3" w:rsidRPr="00570DB3" w14:paraId="2F0FE7CE" w14:textId="77777777" w:rsidTr="00913871">
        <w:trPr>
          <w:trHeight w:val="336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E00AF" w14:textId="77777777" w:rsidR="0098157A" w:rsidRPr="00570DB3" w:rsidRDefault="0098157A" w:rsidP="00870228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4D119D" w14:textId="77777777" w:rsidR="0098157A" w:rsidRPr="00DB124F" w:rsidRDefault="0098157A" w:rsidP="008702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  <w:shd w:val="clear" w:color="auto" w:fill="FFFFFF"/>
                <w:lang w:val="pl-PL"/>
              </w:rPr>
            </w:pPr>
            <w:r w:rsidRPr="00DB124F"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  <w:shd w:val="clear" w:color="auto" w:fill="FFFFFF"/>
                <w:lang w:val="pl-PL"/>
              </w:rPr>
              <w:t>Biuro rachunkowe, dokumentacja księgowa, sprawozdawczość i analiza finansowa, ewidencja księgowa w programie finansowo-księgowym Rewizor GT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A99E48" w14:textId="77777777" w:rsidR="0098157A" w:rsidRPr="00570DB3" w:rsidRDefault="0098157A" w:rsidP="00870228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Padurek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B.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2A1FBA" w14:textId="209572A3" w:rsidR="0098157A" w:rsidRPr="00570DB3" w:rsidRDefault="0098157A" w:rsidP="008702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570D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Wydawnictwo Bożena </w:t>
            </w:r>
            <w:proofErr w:type="spellStart"/>
            <w:r w:rsidRPr="00570D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pl-PL" w:eastAsia="pl-PL"/>
              </w:rPr>
              <w:t>Padurek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2022</w:t>
            </w:r>
          </w:p>
        </w:tc>
      </w:tr>
      <w:tr w:rsidR="00570DB3" w:rsidRPr="00570DB3" w14:paraId="1F09EA72" w14:textId="77777777" w:rsidTr="00913871">
        <w:trPr>
          <w:trHeight w:val="336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C9D62" w14:textId="77777777" w:rsidR="0098157A" w:rsidRPr="00570DB3" w:rsidRDefault="0098157A" w:rsidP="00870228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E8063" w14:textId="77777777" w:rsidR="0098157A" w:rsidRPr="00DB124F" w:rsidRDefault="0098157A" w:rsidP="00870228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  <w:lang w:val="pl-PL" w:eastAsia="pl-PL"/>
              </w:rPr>
            </w:pPr>
            <w:proofErr w:type="spellStart"/>
            <w:r w:rsidRPr="00DB124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highlight w:val="lightGray"/>
                <w:lang w:val="pl-PL"/>
              </w:rPr>
              <w:t>Inwetaryzacja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009E4" w14:textId="77777777" w:rsidR="0098157A" w:rsidRPr="00566FD2" w:rsidRDefault="0098157A" w:rsidP="00870228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566F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l-PL" w:eastAsia="zh-CN"/>
              </w:rPr>
              <w:t>Borowska G., Frymark I.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C844F2" w14:textId="77777777" w:rsidR="0098157A" w:rsidRPr="00566FD2" w:rsidRDefault="0098157A" w:rsidP="008702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566FD2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WSiP, Warszawa 2013</w:t>
            </w:r>
          </w:p>
        </w:tc>
      </w:tr>
      <w:tr w:rsidR="00570DB3" w:rsidRPr="00570DB3" w14:paraId="1B3B4169" w14:textId="77777777" w:rsidTr="00913871">
        <w:trPr>
          <w:trHeight w:val="336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3D049" w14:textId="77777777" w:rsidR="0098157A" w:rsidRPr="00570DB3" w:rsidRDefault="0098157A" w:rsidP="00870228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0A5531" w14:textId="77777777" w:rsidR="0098157A" w:rsidRPr="00DB124F" w:rsidRDefault="0098157A" w:rsidP="008702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  <w:lang w:val="pl-PL" w:eastAsia="pl-PL"/>
              </w:rPr>
            </w:pPr>
            <w:r w:rsidRPr="00DB124F"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  <w:shd w:val="clear" w:color="auto" w:fill="FFFFFF"/>
                <w:lang w:val="pl-PL"/>
              </w:rPr>
              <w:t>Podstawy ekonomii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72F605" w14:textId="77777777" w:rsidR="0098157A" w:rsidRPr="00566FD2" w:rsidRDefault="0098157A" w:rsidP="00870228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566FD2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Czarny B.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54E0A6" w14:textId="77777777" w:rsidR="0098157A" w:rsidRPr="00566FD2" w:rsidRDefault="0098157A" w:rsidP="008702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566FD2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PWE, 2010.</w:t>
            </w:r>
          </w:p>
        </w:tc>
      </w:tr>
      <w:tr w:rsidR="00570DB3" w:rsidRPr="00570DB3" w14:paraId="55BD483C" w14:textId="77777777" w:rsidTr="00913871">
        <w:trPr>
          <w:trHeight w:val="336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90B59" w14:textId="77777777" w:rsidR="0098157A" w:rsidRPr="00570DB3" w:rsidRDefault="0098157A" w:rsidP="00870228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4523A2" w14:textId="77777777" w:rsidR="0098157A" w:rsidRPr="00DB124F" w:rsidRDefault="0098157A" w:rsidP="008702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  <w:lang w:val="pl-PL" w:eastAsia="pl-PL"/>
              </w:rPr>
            </w:pPr>
            <w:r w:rsidRPr="00DB124F"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  <w:shd w:val="clear" w:color="auto" w:fill="FFFFFF"/>
                <w:lang w:val="pl-PL"/>
              </w:rPr>
              <w:t>Statystyka od podstaw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74D093" w14:textId="77777777" w:rsidR="0098157A" w:rsidRPr="00566FD2" w:rsidRDefault="0098157A" w:rsidP="00870228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566FD2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Jóźwiak J., Podgórski J.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725F43" w14:textId="7B58F9AE" w:rsidR="0098157A" w:rsidRPr="00566FD2" w:rsidRDefault="0098157A" w:rsidP="008702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566FD2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PWE 2012</w:t>
            </w:r>
          </w:p>
        </w:tc>
      </w:tr>
      <w:tr w:rsidR="00570DB3" w:rsidRPr="00570DB3" w14:paraId="387509B4" w14:textId="77777777" w:rsidTr="00913871">
        <w:trPr>
          <w:trHeight w:val="336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8F6CB" w14:textId="77777777" w:rsidR="0098157A" w:rsidRPr="00570DB3" w:rsidRDefault="0098157A" w:rsidP="00870228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0B125" w14:textId="77777777" w:rsidR="0098157A" w:rsidRPr="00566FD2" w:rsidRDefault="0098157A" w:rsidP="008702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  <w:r w:rsidRPr="00566FD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  <w:t>Język angielski zawodowy technik ekonomista technik rachunkowości</w:t>
            </w:r>
          </w:p>
          <w:p w14:paraId="0A9D0F90" w14:textId="77777777" w:rsidR="0098157A" w:rsidRDefault="0098157A" w:rsidP="008702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  <w:bookmarkStart w:id="2" w:name="_GoBack"/>
            <w:bookmarkEnd w:id="2"/>
          </w:p>
          <w:p w14:paraId="466AAB5A" w14:textId="77777777" w:rsidR="00913871" w:rsidRDefault="00913871" w:rsidP="008702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</w:p>
          <w:p w14:paraId="053C83B3" w14:textId="77777777" w:rsidR="00913871" w:rsidRDefault="00913871" w:rsidP="008702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</w:p>
          <w:p w14:paraId="2F846901" w14:textId="77777777" w:rsidR="00913871" w:rsidRPr="00566FD2" w:rsidRDefault="00913871" w:rsidP="008702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BD091C" w14:textId="77777777" w:rsidR="0098157A" w:rsidRPr="00566FD2" w:rsidRDefault="0098157A" w:rsidP="00870228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566F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Badowska-Kionka</w:t>
            </w:r>
            <w:proofErr w:type="spellEnd"/>
            <w:r w:rsidRPr="00566F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J.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131E0F" w14:textId="1F6F793E" w:rsidR="0098157A" w:rsidRPr="00566FD2" w:rsidRDefault="0098157A" w:rsidP="008702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66FD2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WSiP 2016</w:t>
            </w:r>
          </w:p>
        </w:tc>
      </w:tr>
      <w:tr w:rsidR="00570DB3" w:rsidRPr="00570DB3" w14:paraId="6B49A343" w14:textId="77777777" w:rsidTr="00870228">
        <w:trPr>
          <w:trHeight w:val="336"/>
        </w:trPr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DBC7" w14:textId="1C76A03C" w:rsidR="0098157A" w:rsidRPr="00570DB3" w:rsidRDefault="0098157A" w:rsidP="00870228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  <w:lastRenderedPageBreak/>
              <w:t>3 INF.02</w:t>
            </w:r>
          </w:p>
          <w:p w14:paraId="2C1C476C" w14:textId="77777777" w:rsidR="0098157A" w:rsidRPr="00570DB3" w:rsidRDefault="0098157A" w:rsidP="00870228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53ECC3E3" w14:textId="77777777" w:rsidR="0098157A" w:rsidRPr="00570DB3" w:rsidRDefault="0098157A" w:rsidP="00870228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  <w:proofErr w:type="spellStart"/>
            <w:r w:rsidRPr="00570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  <w:t>Administaracja</w:t>
            </w:r>
            <w:proofErr w:type="spellEnd"/>
            <w:r w:rsidRPr="00570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  <w:t xml:space="preserve"> i eksploatacja systemów komputerowych urządzeń peryferyjnych i lokalnych sieci </w:t>
            </w:r>
            <w:proofErr w:type="spellStart"/>
            <w:r w:rsidRPr="00570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  <w:t>komputerowycj</w:t>
            </w:r>
            <w:proofErr w:type="spellEnd"/>
          </w:p>
          <w:p w14:paraId="3D23CA82" w14:textId="77777777" w:rsidR="0098157A" w:rsidRPr="00570DB3" w:rsidRDefault="0098157A" w:rsidP="00870228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211CBE69" w14:textId="77777777" w:rsidR="0098157A" w:rsidRPr="00570DB3" w:rsidRDefault="0098157A" w:rsidP="00870228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  <w:t xml:space="preserve">Zawód: </w:t>
            </w:r>
          </w:p>
          <w:p w14:paraId="66C18C2C" w14:textId="77777777" w:rsidR="0098157A" w:rsidRPr="00570DB3" w:rsidRDefault="0098157A" w:rsidP="00870228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  <w:t>Technik informatyk</w:t>
            </w: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5F82" w14:textId="77777777" w:rsidR="0098157A" w:rsidRPr="00570DB3" w:rsidRDefault="0098157A" w:rsidP="008702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70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Kwalifikacja INF.02. Administracja i eksploatacja systemów komputerowych, urządzeń peryferyjnych i lokalnych sieci komputerowych. </w:t>
            </w:r>
            <w:proofErr w:type="spellStart"/>
            <w:r w:rsidRPr="00570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Część</w:t>
            </w:r>
            <w:proofErr w:type="spellEnd"/>
            <w:r w:rsidRPr="00570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1. </w:t>
            </w:r>
            <w:proofErr w:type="spellStart"/>
            <w:r w:rsidRPr="00570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Systemy</w:t>
            </w:r>
            <w:proofErr w:type="spellEnd"/>
            <w:r w:rsidRPr="00570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70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komputerowe</w:t>
            </w:r>
            <w:proofErr w:type="spellEnd"/>
            <w:r w:rsidRPr="00570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570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Podręcznik</w:t>
            </w:r>
            <w:proofErr w:type="spellEnd"/>
            <w:r w:rsidRPr="00570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570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nauki</w:t>
            </w:r>
            <w:proofErr w:type="spellEnd"/>
            <w:r w:rsidRPr="00570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70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zawodu</w:t>
            </w:r>
            <w:proofErr w:type="spellEnd"/>
            <w:r w:rsidRPr="00570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70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technik</w:t>
            </w:r>
            <w:proofErr w:type="spellEnd"/>
            <w:r w:rsidRPr="00570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70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informatyk</w:t>
            </w:r>
            <w:proofErr w:type="spellEnd"/>
          </w:p>
          <w:p w14:paraId="5CFBCACD" w14:textId="77777777" w:rsidR="0098157A" w:rsidRPr="00570DB3" w:rsidRDefault="0098157A" w:rsidP="008702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0CBD" w14:textId="77777777" w:rsidR="0098157A" w:rsidRPr="00570DB3" w:rsidRDefault="0098157A" w:rsidP="00870228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Czerwonka M.</w:t>
            </w:r>
          </w:p>
          <w:p w14:paraId="11158894" w14:textId="77777777" w:rsidR="0098157A" w:rsidRPr="00570DB3" w:rsidRDefault="0098157A" w:rsidP="00870228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Nowocień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 Z.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480C" w14:textId="77777777" w:rsidR="0098157A" w:rsidRPr="00570DB3" w:rsidRDefault="0098157A" w:rsidP="008702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Helion Edukacja</w:t>
            </w:r>
          </w:p>
        </w:tc>
      </w:tr>
      <w:tr w:rsidR="00570DB3" w:rsidRPr="00570DB3" w14:paraId="7733120C" w14:textId="77777777" w:rsidTr="00870228">
        <w:trPr>
          <w:trHeight w:val="336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364F" w14:textId="77777777" w:rsidR="0098157A" w:rsidRPr="00570DB3" w:rsidRDefault="0098157A" w:rsidP="00870228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2D93" w14:textId="77777777" w:rsidR="0098157A" w:rsidRPr="00570DB3" w:rsidRDefault="0098157A" w:rsidP="008702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Kwalifikacja INF.02. Administracja i eksploatacja systemów komputerowych, urządzeń peryferyjnych i lokalnych sieci komputerowych. Część 2. Naprawa i eksploatacja systemów komputerowych. Podręcznik do nauki zawodu technik informatyk</w:t>
            </w:r>
          </w:p>
          <w:p w14:paraId="11620EB7" w14:textId="77777777" w:rsidR="0098157A" w:rsidRPr="00570DB3" w:rsidRDefault="0098157A" w:rsidP="008702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3055" w14:textId="77777777" w:rsidR="0098157A" w:rsidRPr="00570DB3" w:rsidRDefault="0098157A" w:rsidP="00870228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Czerwonka M.</w:t>
            </w:r>
          </w:p>
          <w:p w14:paraId="68DA335F" w14:textId="77777777" w:rsidR="0098157A" w:rsidRPr="00570DB3" w:rsidRDefault="0098157A" w:rsidP="00870228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Nowocień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 Z.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C584" w14:textId="77777777" w:rsidR="0098157A" w:rsidRPr="00570DB3" w:rsidRDefault="0098157A" w:rsidP="008702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Helion Edukacja</w:t>
            </w:r>
          </w:p>
        </w:tc>
      </w:tr>
      <w:tr w:rsidR="00570DB3" w:rsidRPr="00570DB3" w14:paraId="00101239" w14:textId="77777777" w:rsidTr="00870228">
        <w:trPr>
          <w:trHeight w:val="336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3FEE" w14:textId="77777777" w:rsidR="0098157A" w:rsidRPr="00570DB3" w:rsidRDefault="0098157A" w:rsidP="00870228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8B1D" w14:textId="77777777" w:rsidR="0098157A" w:rsidRPr="00570DB3" w:rsidRDefault="0098157A" w:rsidP="008702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Kwalifikacja INF.02. Administracja i eksploatacja systemów komputerowych, urządzeń peryferyjnych i lokalnych sieci komputerowych. Część 3 </w:t>
            </w:r>
            <w:r w:rsidRPr="00570DB3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val="pl-PL" w:eastAsia="pl-PL"/>
              </w:rPr>
              <w:t>Lokalne sieci komputerowe. Podręcznik do nauki zawodu technik informatyk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C8E6" w14:textId="77777777" w:rsidR="0098157A" w:rsidRPr="00570DB3" w:rsidRDefault="0098157A" w:rsidP="00870228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Orczykowski J.</w:t>
            </w:r>
          </w:p>
          <w:p w14:paraId="6F2A18F0" w14:textId="77777777" w:rsidR="0098157A" w:rsidRPr="00570DB3" w:rsidRDefault="0098157A" w:rsidP="00870228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Rudnicki A.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B92EB" w14:textId="77777777" w:rsidR="0098157A" w:rsidRPr="00570DB3" w:rsidRDefault="0098157A" w:rsidP="008702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Helion Edukacja</w:t>
            </w:r>
          </w:p>
        </w:tc>
      </w:tr>
      <w:tr w:rsidR="00570DB3" w:rsidRPr="00570DB3" w14:paraId="1386EB04" w14:textId="77777777" w:rsidTr="00913871">
        <w:trPr>
          <w:trHeight w:val="336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E665C" w14:textId="78962FAF" w:rsidR="0098157A" w:rsidRPr="00570DB3" w:rsidRDefault="0098157A" w:rsidP="00870228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  <w:t>3 INF.04</w:t>
            </w:r>
          </w:p>
          <w:p w14:paraId="3FC99337" w14:textId="77777777" w:rsidR="0098157A" w:rsidRPr="00570DB3" w:rsidRDefault="0098157A" w:rsidP="00870228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33217CDF" w14:textId="77777777" w:rsidR="0098157A" w:rsidRPr="00570DB3" w:rsidRDefault="0098157A" w:rsidP="00870228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  <w:t>Projektowanie, programowanie i testowanie aplikacji.</w:t>
            </w:r>
          </w:p>
          <w:p w14:paraId="26C05353" w14:textId="77777777" w:rsidR="0098157A" w:rsidRPr="00570DB3" w:rsidRDefault="0098157A" w:rsidP="00870228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3B49689A" w14:textId="77777777" w:rsidR="0098157A" w:rsidRPr="00570DB3" w:rsidRDefault="0098157A" w:rsidP="00870228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  <w:t xml:space="preserve">Zawód: </w:t>
            </w:r>
          </w:p>
          <w:p w14:paraId="0A3EA06F" w14:textId="77777777" w:rsidR="0098157A" w:rsidRPr="00570DB3" w:rsidRDefault="0098157A" w:rsidP="00870228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  <w:t>Technik programista</w:t>
            </w:r>
          </w:p>
          <w:p w14:paraId="1F9D768D" w14:textId="77777777" w:rsidR="0098157A" w:rsidRPr="00570DB3" w:rsidRDefault="0098157A" w:rsidP="00870228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76D9C9D9" w14:textId="77777777" w:rsidR="0098157A" w:rsidRPr="00570DB3" w:rsidRDefault="0098157A" w:rsidP="00870228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2186BD" w14:textId="77777777" w:rsidR="0098157A" w:rsidRPr="00570DB3" w:rsidRDefault="0098157A" w:rsidP="008702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570DB3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val="pl-PL" w:eastAsia="pl-PL"/>
              </w:rPr>
              <w:t xml:space="preserve">Projektowanie, programowanie i testowanie aplikacji. Kwalifikacja INF.04. Podręcznik do nauki zawodu technik programista. </w:t>
            </w:r>
            <w:proofErr w:type="spellStart"/>
            <w:r w:rsidRPr="00570DB3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pl-PL"/>
              </w:rPr>
              <w:t>Część</w:t>
            </w:r>
            <w:proofErr w:type="spellEnd"/>
            <w:r w:rsidRPr="00570DB3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1.</w:t>
            </w:r>
          </w:p>
          <w:p w14:paraId="4D3AD2B5" w14:textId="77777777" w:rsidR="0098157A" w:rsidRPr="00570DB3" w:rsidRDefault="0098157A" w:rsidP="008702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B23F9F" w14:textId="77777777" w:rsidR="0098157A" w:rsidRPr="00570DB3" w:rsidRDefault="0098157A" w:rsidP="00870228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Gołębiowski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3F96BF" w14:textId="128B067C" w:rsidR="0098157A" w:rsidRPr="00570DB3" w:rsidRDefault="0098157A" w:rsidP="008702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WSiP 2021</w:t>
            </w:r>
          </w:p>
        </w:tc>
      </w:tr>
      <w:tr w:rsidR="00570DB3" w:rsidRPr="00570DB3" w14:paraId="07CBF3BD" w14:textId="77777777" w:rsidTr="00913871">
        <w:trPr>
          <w:trHeight w:val="336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2B2D3" w14:textId="77777777" w:rsidR="0098157A" w:rsidRPr="00570DB3" w:rsidRDefault="0098157A" w:rsidP="00870228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C30F3C" w14:textId="77777777" w:rsidR="0098157A" w:rsidRPr="00570DB3" w:rsidRDefault="0098157A" w:rsidP="008702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/>
                <w:color w:val="000000" w:themeColor="text1"/>
                <w:lang w:val="pl-PL"/>
              </w:rPr>
            </w:pPr>
            <w:r w:rsidRPr="00570DB3">
              <w:rPr>
                <w:rFonts w:ascii="Roboto" w:hAnsi="Roboto"/>
                <w:bCs/>
                <w:color w:val="000000" w:themeColor="text1"/>
                <w:lang w:val="pl-PL"/>
              </w:rPr>
              <w:t xml:space="preserve">Projektowanie, programowanie i testowanie aplikacji. </w:t>
            </w:r>
            <w:r w:rsidRPr="00570DB3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val="pl-PL" w:eastAsia="pl-PL"/>
              </w:rPr>
              <w:t xml:space="preserve">Podręcznik do nauki zawodu technik programista. </w:t>
            </w:r>
            <w:proofErr w:type="spellStart"/>
            <w:r w:rsidRPr="00570DB3">
              <w:rPr>
                <w:rFonts w:ascii="Roboto" w:hAnsi="Roboto"/>
                <w:bCs/>
                <w:color w:val="000000" w:themeColor="text1"/>
              </w:rPr>
              <w:t>Część</w:t>
            </w:r>
            <w:proofErr w:type="spellEnd"/>
            <w:r w:rsidRPr="00570DB3">
              <w:rPr>
                <w:rFonts w:ascii="Roboto" w:hAnsi="Roboto"/>
                <w:bCs/>
                <w:color w:val="000000" w:themeColor="text1"/>
              </w:rPr>
              <w:t xml:space="preserve"> 2.</w:t>
            </w:r>
          </w:p>
          <w:p w14:paraId="252C79EC" w14:textId="77777777" w:rsidR="0098157A" w:rsidRPr="00570DB3" w:rsidRDefault="0098157A" w:rsidP="008702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</w:p>
          <w:p w14:paraId="364E0DEE" w14:textId="77777777" w:rsidR="00CB23F6" w:rsidRPr="00570DB3" w:rsidRDefault="00CB23F6" w:rsidP="008702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</w:p>
          <w:p w14:paraId="6B7929F7" w14:textId="77777777" w:rsidR="00CB23F6" w:rsidRPr="00570DB3" w:rsidRDefault="00CB23F6" w:rsidP="008702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</w:p>
          <w:p w14:paraId="7D9521FF" w14:textId="77777777" w:rsidR="00CB23F6" w:rsidRDefault="00CB23F6" w:rsidP="008702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</w:p>
          <w:p w14:paraId="5D4627C6" w14:textId="77777777" w:rsidR="00913871" w:rsidRDefault="00913871" w:rsidP="008702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</w:p>
          <w:p w14:paraId="0C2C4EAF" w14:textId="77777777" w:rsidR="00913871" w:rsidRPr="00570DB3" w:rsidRDefault="00913871" w:rsidP="008702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D359E8" w14:textId="77777777" w:rsidR="0098157A" w:rsidRPr="00570DB3" w:rsidRDefault="0098157A" w:rsidP="00870228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Gołębiowski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2CD3F3" w14:textId="7A84770B" w:rsidR="0098157A" w:rsidRPr="00570DB3" w:rsidRDefault="0098157A" w:rsidP="008702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WSiP 2021</w:t>
            </w:r>
          </w:p>
        </w:tc>
      </w:tr>
      <w:tr w:rsidR="00570DB3" w:rsidRPr="00570DB3" w14:paraId="3A59E5DB" w14:textId="77777777" w:rsidTr="00E546BB">
        <w:trPr>
          <w:trHeight w:val="336"/>
        </w:trPr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1B99" w14:textId="739FCFE7" w:rsidR="00CB23F6" w:rsidRPr="00570DB3" w:rsidRDefault="00CB23F6" w:rsidP="00CB23F6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  <w:lastRenderedPageBreak/>
              <w:t xml:space="preserve">3 OGR.02 </w:t>
            </w:r>
          </w:p>
          <w:p w14:paraId="7E326CD3" w14:textId="77777777" w:rsidR="00CB23F6" w:rsidRPr="00570DB3" w:rsidRDefault="00CB23F6" w:rsidP="00CB23F6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6FBE5CD1" w14:textId="329AB1B2" w:rsidR="00CB23F6" w:rsidRPr="00570DB3" w:rsidRDefault="00CB23F6" w:rsidP="00CB23F6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  <w:t>Zakładanie i prowadzenie upraw ogrodniczych.</w:t>
            </w:r>
          </w:p>
          <w:p w14:paraId="6F85E21F" w14:textId="77777777" w:rsidR="00CB23F6" w:rsidRPr="00570DB3" w:rsidRDefault="00CB23F6" w:rsidP="00CB23F6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3692DB21" w14:textId="77777777" w:rsidR="00CB23F6" w:rsidRPr="00570DB3" w:rsidRDefault="00CB23F6" w:rsidP="00CB23F6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  <w:t xml:space="preserve">Zawód :  </w:t>
            </w:r>
          </w:p>
          <w:p w14:paraId="6E871EA8" w14:textId="3DBF9454" w:rsidR="00CB23F6" w:rsidRPr="00570DB3" w:rsidRDefault="00CB23F6" w:rsidP="00CB23F6">
            <w:pPr>
              <w:keepNext/>
              <w:keepLines/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l-PL" w:eastAsia="zh-CN"/>
              </w:rPr>
              <w:t>Ogrodnik</w:t>
            </w: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0539" w14:textId="535400B9" w:rsidR="00CB23F6" w:rsidRPr="00570DB3" w:rsidRDefault="00CB23F6" w:rsidP="00CB23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/>
                <w:bCs/>
                <w:color w:val="000000" w:themeColor="text1"/>
                <w:lang w:val="pl-PL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Podstawy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ogrodnictwa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2EA8" w14:textId="58ACA9C0" w:rsidR="00CB23F6" w:rsidRPr="00570DB3" w:rsidRDefault="00CB23F6" w:rsidP="00CB23F6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Kołota E.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996E" w14:textId="72F8FDD8" w:rsidR="00CB23F6" w:rsidRPr="00570DB3" w:rsidRDefault="00CB23F6" w:rsidP="00CB23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WSiP 2000</w:t>
            </w:r>
          </w:p>
        </w:tc>
      </w:tr>
      <w:tr w:rsidR="00570DB3" w:rsidRPr="00570DB3" w14:paraId="6501A0F7" w14:textId="77777777" w:rsidTr="00E546BB">
        <w:trPr>
          <w:trHeight w:val="336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D4AF" w14:textId="77777777" w:rsidR="00CB23F6" w:rsidRPr="00570DB3" w:rsidRDefault="00CB23F6" w:rsidP="00CB23F6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F40C" w14:textId="575602AB" w:rsidR="00CB23F6" w:rsidRPr="00570DB3" w:rsidRDefault="00CB23F6" w:rsidP="00CB23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/>
                <w:bCs/>
                <w:color w:val="000000" w:themeColor="text1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Przygotowanie i plan. </w:t>
            </w: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prod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. ogrodniczej cz.1.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4C3A" w14:textId="0EA46847" w:rsidR="00CB23F6" w:rsidRPr="00570DB3" w:rsidRDefault="00CB23F6" w:rsidP="00CB23F6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Mirzwa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-Mróz E., Krysiak C.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F4B5" w14:textId="46D7E372" w:rsidR="00CB23F6" w:rsidRPr="00570DB3" w:rsidRDefault="00CB23F6" w:rsidP="00CB23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Rea 2009</w:t>
            </w:r>
          </w:p>
        </w:tc>
      </w:tr>
      <w:tr w:rsidR="00570DB3" w:rsidRPr="00570DB3" w14:paraId="71C283CB" w14:textId="77777777" w:rsidTr="002E52CA">
        <w:trPr>
          <w:trHeight w:val="336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1314" w14:textId="77777777" w:rsidR="00CB23F6" w:rsidRPr="00570DB3" w:rsidRDefault="00CB23F6" w:rsidP="00CB23F6">
            <w:pPr>
              <w:keepNext/>
              <w:keepLine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pl-PL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9698" w14:textId="604E17C4" w:rsidR="00CB23F6" w:rsidRPr="00570DB3" w:rsidRDefault="00CB23F6" w:rsidP="00CB23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/>
                <w:bCs/>
                <w:color w:val="000000" w:themeColor="text1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Przygotowanie i plan. </w:t>
            </w: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prod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. ogrodniczej cz.2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2520" w14:textId="2EF29338" w:rsidR="00CB23F6" w:rsidRPr="00570DB3" w:rsidRDefault="00CB23F6" w:rsidP="00CB23F6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Wińska-</w:t>
            </w:r>
            <w:proofErr w:type="spellStart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Krys</w:t>
            </w:r>
            <w:proofErr w:type="spellEnd"/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 M.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29A6" w14:textId="633D6F64" w:rsidR="00CB23F6" w:rsidRPr="00570DB3" w:rsidRDefault="00CB23F6" w:rsidP="00CB23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Rea 2009</w:t>
            </w:r>
          </w:p>
        </w:tc>
      </w:tr>
      <w:tr w:rsidR="00570DB3" w:rsidRPr="00913871" w14:paraId="70AD728F" w14:textId="77777777" w:rsidTr="00913871">
        <w:trPr>
          <w:trHeight w:val="448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E1BE93" w14:textId="77777777" w:rsidR="0098157A" w:rsidRPr="00570DB3" w:rsidRDefault="0098157A" w:rsidP="00870228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5C58EB96" w14:textId="7FC0EF67" w:rsidR="0098157A" w:rsidRPr="00570DB3" w:rsidRDefault="0098157A" w:rsidP="00870228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t>3 ROL.03</w:t>
            </w:r>
          </w:p>
          <w:p w14:paraId="5A52BFB1" w14:textId="77777777" w:rsidR="0098157A" w:rsidRPr="00570DB3" w:rsidRDefault="0098157A" w:rsidP="00870228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3390E037" w14:textId="77777777" w:rsidR="0098157A" w:rsidRPr="00570DB3" w:rsidRDefault="0098157A" w:rsidP="00870228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t>Prowadzenie produkcji pszczelarskiej</w:t>
            </w:r>
          </w:p>
          <w:p w14:paraId="57F65B92" w14:textId="77777777" w:rsidR="0098157A" w:rsidRPr="00570DB3" w:rsidRDefault="0098157A" w:rsidP="00870228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t xml:space="preserve">Zawód: </w:t>
            </w:r>
          </w:p>
          <w:p w14:paraId="2123D5B8" w14:textId="77777777" w:rsidR="0098157A" w:rsidRPr="00570DB3" w:rsidRDefault="0098157A" w:rsidP="00870228">
            <w:pPr>
              <w:keepNext/>
              <w:keepLine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pl-PL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t xml:space="preserve">Pszczelarz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AB9F9" w14:textId="77777777" w:rsidR="0098157A" w:rsidRPr="00570DB3" w:rsidRDefault="0098157A" w:rsidP="00870228">
            <w:pPr>
              <w:pStyle w:val="NormalnyWeb"/>
              <w:keepNext/>
              <w:keepLines/>
              <w:spacing w:before="0" w:beforeAutospacing="0" w:after="0" w:afterAutospacing="0"/>
              <w:rPr>
                <w:iCs/>
                <w:color w:val="000000" w:themeColor="text1"/>
              </w:rPr>
            </w:pPr>
            <w:r w:rsidRPr="00570DB3">
              <w:rPr>
                <w:iCs/>
                <w:color w:val="000000" w:themeColor="text1"/>
              </w:rPr>
              <w:t>Pożytki pszczele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D8642" w14:textId="77777777" w:rsidR="0098157A" w:rsidRPr="00570DB3" w:rsidRDefault="0098157A" w:rsidP="00870228">
            <w:pPr>
              <w:pStyle w:val="NormalnyWeb"/>
              <w:keepNext/>
              <w:keepLines/>
              <w:spacing w:before="0" w:beforeAutospacing="0" w:after="0" w:afterAutospacing="0"/>
              <w:rPr>
                <w:color w:val="000000" w:themeColor="text1"/>
              </w:rPr>
            </w:pPr>
            <w:r w:rsidRPr="00570DB3">
              <w:rPr>
                <w:color w:val="000000" w:themeColor="text1"/>
              </w:rPr>
              <w:t>Lipiński M.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4751B" w14:textId="77777777" w:rsidR="0098157A" w:rsidRPr="00570DB3" w:rsidRDefault="0098157A" w:rsidP="00870228">
            <w:pPr>
              <w:pStyle w:val="NormalnyWeb"/>
              <w:keepNext/>
              <w:keepLines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570DB3">
              <w:rPr>
                <w:bCs/>
                <w:color w:val="000000" w:themeColor="text1"/>
              </w:rPr>
              <w:t>Państwowe Wydawnictwo Rolnicze i Leśne</w:t>
            </w:r>
          </w:p>
        </w:tc>
      </w:tr>
      <w:tr w:rsidR="00570DB3" w:rsidRPr="00570DB3" w14:paraId="782B71BF" w14:textId="77777777" w:rsidTr="00913871">
        <w:trPr>
          <w:trHeight w:val="448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0CB90" w14:textId="77777777" w:rsidR="0098157A" w:rsidRPr="00570DB3" w:rsidRDefault="0098157A" w:rsidP="00870228">
            <w:pPr>
              <w:pStyle w:val="Tekstpodstawowy"/>
              <w:keepNext/>
              <w:keepLines/>
              <w:spacing w:line="360" w:lineRule="auto"/>
              <w:ind w:right="1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E37A5" w14:textId="77777777" w:rsidR="0098157A" w:rsidRPr="00570DB3" w:rsidRDefault="0098157A" w:rsidP="00870228">
            <w:pPr>
              <w:pStyle w:val="NormalnyWeb"/>
              <w:keepNext/>
              <w:keepLines/>
              <w:spacing w:before="0" w:beforeAutospacing="0" w:after="0" w:afterAutospacing="0"/>
              <w:rPr>
                <w:iCs/>
                <w:color w:val="000000" w:themeColor="text1"/>
              </w:rPr>
            </w:pPr>
            <w:r w:rsidRPr="00570DB3">
              <w:rPr>
                <w:iCs/>
                <w:color w:val="000000" w:themeColor="text1"/>
              </w:rPr>
              <w:t>Współczesna gospodarka pasieczna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970BC" w14:textId="77777777" w:rsidR="0098157A" w:rsidRPr="00570DB3" w:rsidRDefault="0098157A" w:rsidP="00870228">
            <w:pPr>
              <w:pStyle w:val="NormalnyWeb"/>
              <w:keepNext/>
              <w:keepLines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570DB3">
              <w:rPr>
                <w:color w:val="000000" w:themeColor="text1"/>
              </w:rPr>
              <w:t>Trzybiński</w:t>
            </w:r>
            <w:proofErr w:type="spellEnd"/>
            <w:r w:rsidRPr="00570DB3">
              <w:rPr>
                <w:color w:val="000000" w:themeColor="text1"/>
              </w:rPr>
              <w:t xml:space="preserve"> S.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6B430" w14:textId="1AF5BFDC" w:rsidR="0098157A" w:rsidRPr="00570DB3" w:rsidRDefault="0098157A" w:rsidP="00870228">
            <w:pPr>
              <w:pStyle w:val="NormalnyWeb"/>
              <w:keepNext/>
              <w:keepLines/>
              <w:spacing w:before="0" w:beforeAutospacing="0" w:after="0" w:afterAutospacing="0" w:line="360" w:lineRule="auto"/>
              <w:rPr>
                <w:color w:val="000000" w:themeColor="text1"/>
              </w:rPr>
            </w:pPr>
            <w:proofErr w:type="spellStart"/>
            <w:r w:rsidRPr="00570DB3">
              <w:rPr>
                <w:color w:val="000000" w:themeColor="text1"/>
              </w:rPr>
              <w:t>Bee&amp;Honey</w:t>
            </w:r>
            <w:proofErr w:type="spellEnd"/>
            <w:r w:rsidRPr="00570DB3">
              <w:rPr>
                <w:color w:val="000000" w:themeColor="text1"/>
              </w:rPr>
              <w:t>, 2013</w:t>
            </w:r>
          </w:p>
        </w:tc>
      </w:tr>
      <w:tr w:rsidR="00570DB3" w:rsidRPr="00570DB3" w14:paraId="7AAB32A4" w14:textId="77777777" w:rsidTr="00913871">
        <w:trPr>
          <w:trHeight w:val="448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7A433" w14:textId="77777777" w:rsidR="0098157A" w:rsidRPr="00570DB3" w:rsidRDefault="0098157A" w:rsidP="00870228">
            <w:pPr>
              <w:pStyle w:val="Tekstpodstawowy"/>
              <w:keepNext/>
              <w:keepLines/>
              <w:spacing w:line="360" w:lineRule="auto"/>
              <w:ind w:right="1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2FD16" w14:textId="77777777" w:rsidR="0098157A" w:rsidRPr="00570DB3" w:rsidRDefault="0098157A" w:rsidP="00870228">
            <w:pPr>
              <w:pStyle w:val="NormalnyWeb"/>
              <w:keepNext/>
              <w:keepLines/>
              <w:spacing w:before="0" w:beforeAutospacing="0" w:after="0" w:afterAutospacing="0"/>
              <w:rPr>
                <w:iCs/>
                <w:color w:val="000000" w:themeColor="text1"/>
                <w:sz w:val="22"/>
                <w:szCs w:val="22"/>
              </w:rPr>
            </w:pPr>
            <w:r w:rsidRPr="00570DB3">
              <w:rPr>
                <w:iCs/>
                <w:color w:val="000000" w:themeColor="text1"/>
                <w:sz w:val="22"/>
                <w:szCs w:val="22"/>
              </w:rPr>
              <w:t>Prowadzenie produkcji roślinnej. Kwalifikacja ROL.04. Podręcznik do nauki zawodów technik rolnik, technik agrobiznesu i rolnik. Część 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4168D" w14:textId="77777777" w:rsidR="0098157A" w:rsidRPr="00570DB3" w:rsidRDefault="0098157A" w:rsidP="00870228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Artyszak A.</w:t>
            </w:r>
          </w:p>
          <w:p w14:paraId="32F1E5BB" w14:textId="77777777" w:rsidR="0098157A" w:rsidRPr="00570DB3" w:rsidRDefault="0098157A" w:rsidP="00870228">
            <w:pPr>
              <w:pStyle w:val="NormalnyWeb"/>
              <w:keepNext/>
              <w:keepLines/>
              <w:spacing w:before="0" w:beforeAutospacing="0" w:after="0" w:afterAutospacing="0"/>
              <w:rPr>
                <w:color w:val="000000" w:themeColor="text1"/>
              </w:rPr>
            </w:pPr>
            <w:r w:rsidRPr="00570DB3">
              <w:rPr>
                <w:color w:val="000000" w:themeColor="text1"/>
              </w:rPr>
              <w:t>Kucińska K.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70DDB" w14:textId="46E74D82" w:rsidR="0098157A" w:rsidRPr="00570DB3" w:rsidRDefault="0098157A" w:rsidP="00870228">
            <w:pPr>
              <w:pStyle w:val="NormalnyWeb"/>
              <w:keepNext/>
              <w:keepLines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570DB3">
              <w:rPr>
                <w:color w:val="000000" w:themeColor="text1"/>
              </w:rPr>
              <w:t>WSiP 2021</w:t>
            </w:r>
          </w:p>
        </w:tc>
      </w:tr>
      <w:tr w:rsidR="00570DB3" w:rsidRPr="00570DB3" w14:paraId="288FFE63" w14:textId="77777777" w:rsidTr="00913871">
        <w:trPr>
          <w:trHeight w:val="448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2C49A" w14:textId="77777777" w:rsidR="0098157A" w:rsidRPr="00570DB3" w:rsidRDefault="0098157A" w:rsidP="00870228">
            <w:pPr>
              <w:pStyle w:val="Tekstpodstawowy"/>
              <w:keepNext/>
              <w:keepLines/>
              <w:spacing w:line="360" w:lineRule="auto"/>
              <w:ind w:right="1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D07B6" w14:textId="77777777" w:rsidR="0098157A" w:rsidRPr="00570DB3" w:rsidRDefault="0098157A" w:rsidP="00870228">
            <w:pPr>
              <w:pStyle w:val="NormalnyWeb"/>
              <w:keepNext/>
              <w:keepLines/>
              <w:spacing w:before="0" w:beforeAutospacing="0" w:after="0" w:afterAutospacing="0"/>
              <w:rPr>
                <w:iCs/>
                <w:color w:val="000000" w:themeColor="text1"/>
                <w:sz w:val="22"/>
                <w:szCs w:val="22"/>
              </w:rPr>
            </w:pPr>
            <w:r w:rsidRPr="00570DB3">
              <w:rPr>
                <w:iCs/>
                <w:color w:val="000000" w:themeColor="text1"/>
                <w:sz w:val="22"/>
                <w:szCs w:val="22"/>
              </w:rPr>
              <w:t>Prowadzenie produkcji zwierzęcej. Kwalifikacja R.3.2. Podręcznik do nauki zawodów technik rolnik, technik agrobiznesu i rolnik. Część 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D9AB3" w14:textId="77777777" w:rsidR="0098157A" w:rsidRPr="00570DB3" w:rsidRDefault="0098157A" w:rsidP="00870228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Janocha A.</w:t>
            </w:r>
          </w:p>
          <w:p w14:paraId="36C486BE" w14:textId="77777777" w:rsidR="0098157A" w:rsidRPr="00570DB3" w:rsidRDefault="0098157A" w:rsidP="00870228">
            <w:pPr>
              <w:pStyle w:val="NormalnyWeb"/>
              <w:keepNext/>
              <w:keepLines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570DB3">
              <w:rPr>
                <w:color w:val="000000" w:themeColor="text1"/>
              </w:rPr>
              <w:t>Biesiada_Drzazga</w:t>
            </w:r>
            <w:proofErr w:type="spellEnd"/>
            <w:r w:rsidRPr="00570DB3">
              <w:rPr>
                <w:color w:val="000000" w:themeColor="text1"/>
              </w:rPr>
              <w:t xml:space="preserve"> B.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1E5F7" w14:textId="32954992" w:rsidR="0098157A" w:rsidRPr="00570DB3" w:rsidRDefault="0098157A" w:rsidP="00870228">
            <w:pPr>
              <w:pStyle w:val="NormalnyWeb"/>
              <w:keepNext/>
              <w:keepLines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570DB3">
              <w:rPr>
                <w:color w:val="000000" w:themeColor="text1"/>
              </w:rPr>
              <w:t>WSiP 2017</w:t>
            </w:r>
          </w:p>
        </w:tc>
      </w:tr>
      <w:tr w:rsidR="00570DB3" w:rsidRPr="00570DB3" w14:paraId="1C15B9D3" w14:textId="77777777" w:rsidTr="0098157A">
        <w:trPr>
          <w:trHeight w:val="448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F324" w14:textId="3DCA74F5" w:rsidR="0098157A" w:rsidRPr="00570DB3" w:rsidRDefault="0098157A" w:rsidP="00870228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t>3 ROL. 04</w:t>
            </w:r>
          </w:p>
          <w:p w14:paraId="780685FD" w14:textId="77777777" w:rsidR="0098157A" w:rsidRPr="00570DB3" w:rsidRDefault="0098157A" w:rsidP="00870228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2D4F39EA" w14:textId="77777777" w:rsidR="0098157A" w:rsidRPr="00570DB3" w:rsidRDefault="0098157A" w:rsidP="00870228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t>Prowadzenie produkcji rolniczej</w:t>
            </w:r>
          </w:p>
          <w:p w14:paraId="536D9B5A" w14:textId="77777777" w:rsidR="0098157A" w:rsidRPr="00570DB3" w:rsidRDefault="0098157A" w:rsidP="00870228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</w:p>
          <w:p w14:paraId="2EEDA144" w14:textId="77777777" w:rsidR="0098157A" w:rsidRPr="00570DB3" w:rsidRDefault="0098157A" w:rsidP="00870228">
            <w:pPr>
              <w:keepNext/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t xml:space="preserve">Zawód: </w:t>
            </w:r>
          </w:p>
          <w:p w14:paraId="6D5071CF" w14:textId="77777777" w:rsidR="0098157A" w:rsidRPr="00570DB3" w:rsidRDefault="0098157A" w:rsidP="00870228">
            <w:pPr>
              <w:keepNext/>
              <w:keepLines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pl-PL"/>
              </w:rPr>
            </w:pPr>
            <w:r w:rsidRPr="00570DB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zh-CN"/>
              </w:rPr>
              <w:t>Rolnik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16AC" w14:textId="77777777" w:rsidR="0098157A" w:rsidRPr="00570DB3" w:rsidRDefault="0098157A" w:rsidP="00870228">
            <w:pPr>
              <w:pStyle w:val="NormalnyWeb"/>
              <w:keepNext/>
              <w:keepLines/>
              <w:spacing w:before="0" w:beforeAutospacing="0" w:after="0" w:afterAutospacing="0"/>
              <w:rPr>
                <w:iCs/>
                <w:color w:val="000000" w:themeColor="text1"/>
              </w:rPr>
            </w:pPr>
            <w:r w:rsidRPr="00570DB3">
              <w:rPr>
                <w:iCs/>
                <w:color w:val="000000" w:themeColor="text1"/>
              </w:rPr>
              <w:t>Prowadzenie działalności gospodarczej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A3B9" w14:textId="77777777" w:rsidR="0098157A" w:rsidRPr="00570DB3" w:rsidRDefault="0098157A" w:rsidP="00870228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Gorzelany T.</w:t>
            </w:r>
          </w:p>
          <w:p w14:paraId="61C29E83" w14:textId="77777777" w:rsidR="0098157A" w:rsidRPr="00570DB3" w:rsidRDefault="0098157A" w:rsidP="00870228">
            <w:pPr>
              <w:pStyle w:val="NormalnyWeb"/>
              <w:keepNext/>
              <w:keepLines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570DB3">
              <w:rPr>
                <w:color w:val="000000" w:themeColor="text1"/>
              </w:rPr>
              <w:t>Aue</w:t>
            </w:r>
            <w:proofErr w:type="spellEnd"/>
            <w:r w:rsidRPr="00570DB3">
              <w:rPr>
                <w:color w:val="000000" w:themeColor="text1"/>
              </w:rPr>
              <w:t xml:space="preserve"> W.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EB2C" w14:textId="24343B9C" w:rsidR="0098157A" w:rsidRPr="00570DB3" w:rsidRDefault="0098157A" w:rsidP="00870228">
            <w:pPr>
              <w:pStyle w:val="NormalnyWeb"/>
              <w:keepNext/>
              <w:keepLines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570DB3">
              <w:rPr>
                <w:color w:val="000000" w:themeColor="text1"/>
              </w:rPr>
              <w:t>WSiP 2013</w:t>
            </w:r>
          </w:p>
        </w:tc>
      </w:tr>
      <w:tr w:rsidR="00570DB3" w:rsidRPr="00570DB3" w14:paraId="1E4193AA" w14:textId="77777777" w:rsidTr="0098157A">
        <w:trPr>
          <w:trHeight w:val="448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8809" w14:textId="77777777" w:rsidR="0098157A" w:rsidRPr="00570DB3" w:rsidRDefault="0098157A" w:rsidP="00870228">
            <w:pPr>
              <w:pStyle w:val="Tekstpodstawowy"/>
              <w:keepNext/>
              <w:keepLines/>
              <w:spacing w:line="360" w:lineRule="auto"/>
              <w:ind w:right="1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641D" w14:textId="77777777" w:rsidR="0098157A" w:rsidRPr="00570DB3" w:rsidRDefault="0098157A" w:rsidP="00870228">
            <w:pPr>
              <w:pStyle w:val="NormalnyWeb"/>
              <w:keepNext/>
              <w:keepLines/>
              <w:spacing w:before="0" w:beforeAutospacing="0" w:after="0" w:afterAutospacing="0"/>
              <w:rPr>
                <w:iCs/>
                <w:color w:val="000000" w:themeColor="text1"/>
              </w:rPr>
            </w:pPr>
            <w:r w:rsidRPr="00570DB3">
              <w:rPr>
                <w:iCs/>
                <w:color w:val="000000" w:themeColor="text1"/>
              </w:rPr>
              <w:t>Prowadzenie produkcji zwierzęcej. Kwalifikacja R.3.2. Podręcznik do nauki zawodów technik rolnik, technik agrobiznesu i rolnik. Część 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71C4" w14:textId="77777777" w:rsidR="0098157A" w:rsidRPr="00570DB3" w:rsidRDefault="0098157A" w:rsidP="00870228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Janocha A.</w:t>
            </w:r>
          </w:p>
          <w:p w14:paraId="6C97661C" w14:textId="77777777" w:rsidR="0098157A" w:rsidRPr="00570DB3" w:rsidRDefault="0098157A" w:rsidP="00870228">
            <w:pPr>
              <w:pStyle w:val="NormalnyWeb"/>
              <w:keepNext/>
              <w:keepLines/>
              <w:spacing w:before="0" w:beforeAutospacing="0" w:after="0" w:afterAutospacing="0"/>
              <w:rPr>
                <w:color w:val="000000" w:themeColor="text1"/>
              </w:rPr>
            </w:pPr>
            <w:r w:rsidRPr="00570DB3">
              <w:rPr>
                <w:color w:val="000000" w:themeColor="text1"/>
              </w:rPr>
              <w:t xml:space="preserve">Biesiada-Drzazga B.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2E65" w14:textId="02DF93C9" w:rsidR="0098157A" w:rsidRPr="00570DB3" w:rsidRDefault="0098157A" w:rsidP="00870228">
            <w:pPr>
              <w:pStyle w:val="NormalnyWeb"/>
              <w:keepNext/>
              <w:keepLines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570DB3">
              <w:rPr>
                <w:color w:val="000000" w:themeColor="text1"/>
              </w:rPr>
              <w:t>WSIP 2017</w:t>
            </w:r>
          </w:p>
        </w:tc>
      </w:tr>
      <w:tr w:rsidR="00570DB3" w:rsidRPr="00570DB3" w14:paraId="0C9197D7" w14:textId="77777777" w:rsidTr="0098157A">
        <w:trPr>
          <w:trHeight w:val="448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925C" w14:textId="77777777" w:rsidR="0098157A" w:rsidRPr="00570DB3" w:rsidRDefault="0098157A" w:rsidP="00870228">
            <w:pPr>
              <w:pStyle w:val="Tekstpodstawowy"/>
              <w:keepNext/>
              <w:keepLines/>
              <w:spacing w:line="360" w:lineRule="auto"/>
              <w:ind w:right="1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B6B3" w14:textId="77777777" w:rsidR="0098157A" w:rsidRPr="00570DB3" w:rsidRDefault="0098157A" w:rsidP="00870228">
            <w:pPr>
              <w:pStyle w:val="NormalnyWeb"/>
              <w:keepNext/>
              <w:keepLines/>
              <w:spacing w:before="0" w:beforeAutospacing="0" w:after="0" w:afterAutospacing="0"/>
              <w:rPr>
                <w:iCs/>
                <w:color w:val="000000" w:themeColor="text1"/>
              </w:rPr>
            </w:pPr>
            <w:r w:rsidRPr="00570DB3">
              <w:rPr>
                <w:iCs/>
                <w:color w:val="000000" w:themeColor="text1"/>
              </w:rPr>
              <w:t>Prowadzenie produkcji roślinnej. Kwalifikacja ROL.04. Podręcznik do nauki zawodów technik rolnik, technik agrobiznesu i rolnik. Część 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E4B7" w14:textId="77777777" w:rsidR="0098157A" w:rsidRPr="00570DB3" w:rsidRDefault="0098157A" w:rsidP="00870228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Artyszak A.</w:t>
            </w:r>
          </w:p>
          <w:p w14:paraId="6CF12BB3" w14:textId="77777777" w:rsidR="0098157A" w:rsidRPr="00570DB3" w:rsidRDefault="0098157A" w:rsidP="00870228">
            <w:pPr>
              <w:pStyle w:val="NormalnyWeb"/>
              <w:keepNext/>
              <w:keepLines/>
              <w:spacing w:before="0" w:beforeAutospacing="0" w:after="0" w:afterAutospacing="0"/>
              <w:rPr>
                <w:color w:val="000000" w:themeColor="text1"/>
              </w:rPr>
            </w:pPr>
            <w:r w:rsidRPr="00570DB3">
              <w:rPr>
                <w:color w:val="000000" w:themeColor="text1"/>
              </w:rPr>
              <w:t>Kucińska K.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6F87" w14:textId="56353DC4" w:rsidR="0098157A" w:rsidRPr="00570DB3" w:rsidRDefault="0098157A" w:rsidP="00870228">
            <w:pPr>
              <w:pStyle w:val="NormalnyWeb"/>
              <w:keepNext/>
              <w:keepLines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570DB3">
              <w:rPr>
                <w:color w:val="000000" w:themeColor="text1"/>
              </w:rPr>
              <w:t>WSiP 2021</w:t>
            </w:r>
          </w:p>
        </w:tc>
      </w:tr>
      <w:tr w:rsidR="00570DB3" w:rsidRPr="00570DB3" w14:paraId="171E7314" w14:textId="77777777" w:rsidTr="0098157A">
        <w:trPr>
          <w:trHeight w:val="448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C814" w14:textId="77777777" w:rsidR="0098157A" w:rsidRPr="00570DB3" w:rsidRDefault="0098157A" w:rsidP="00870228">
            <w:pPr>
              <w:pStyle w:val="Tekstpodstawowy"/>
              <w:keepNext/>
              <w:keepLines/>
              <w:spacing w:line="360" w:lineRule="auto"/>
              <w:ind w:right="1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9137" w14:textId="77777777" w:rsidR="0098157A" w:rsidRPr="00570DB3" w:rsidRDefault="0098157A" w:rsidP="00870228">
            <w:pPr>
              <w:pStyle w:val="NormalnyWeb"/>
              <w:keepNext/>
              <w:keepLines/>
              <w:spacing w:before="0" w:beforeAutospacing="0" w:after="0" w:afterAutospacing="0"/>
              <w:rPr>
                <w:iCs/>
                <w:color w:val="000000" w:themeColor="text1"/>
              </w:rPr>
            </w:pPr>
            <w:r w:rsidRPr="00570DB3">
              <w:rPr>
                <w:iCs/>
                <w:color w:val="000000" w:themeColor="text1"/>
              </w:rPr>
              <w:t>Prowadzenie produkcji roślinnej. Kwalifikacja ROL.04. Podręcznik do nauki zawodów technik rolnik, technik agrobiznesu i rolnik. Część 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BEAE" w14:textId="77777777" w:rsidR="0098157A" w:rsidRPr="00570DB3" w:rsidRDefault="0098157A" w:rsidP="00870228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570DB3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Artyszak A.</w:t>
            </w:r>
          </w:p>
          <w:p w14:paraId="167CC892" w14:textId="77777777" w:rsidR="0098157A" w:rsidRPr="00570DB3" w:rsidRDefault="0098157A" w:rsidP="00870228">
            <w:pPr>
              <w:pStyle w:val="NormalnyWeb"/>
              <w:keepNext/>
              <w:keepLines/>
              <w:spacing w:before="0" w:beforeAutospacing="0" w:after="0" w:afterAutospacing="0"/>
              <w:rPr>
                <w:color w:val="000000" w:themeColor="text1"/>
              </w:rPr>
            </w:pPr>
            <w:r w:rsidRPr="00570DB3">
              <w:rPr>
                <w:color w:val="000000" w:themeColor="text1"/>
              </w:rPr>
              <w:t>Kucińska K.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34B9" w14:textId="538F6770" w:rsidR="0098157A" w:rsidRPr="00570DB3" w:rsidRDefault="0098157A" w:rsidP="00870228">
            <w:pPr>
              <w:pStyle w:val="NormalnyWeb"/>
              <w:keepNext/>
              <w:keepLines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570DB3">
              <w:rPr>
                <w:color w:val="000000" w:themeColor="text1"/>
              </w:rPr>
              <w:t>WSiP 2021</w:t>
            </w:r>
          </w:p>
        </w:tc>
      </w:tr>
    </w:tbl>
    <w:p w14:paraId="2928DE5F" w14:textId="32FD116D" w:rsidR="0098157A" w:rsidRPr="00570DB3" w:rsidRDefault="00ED2E68" w:rsidP="00ED2E68">
      <w:pPr>
        <w:keepNext/>
        <w:keepLines/>
        <w:tabs>
          <w:tab w:val="left" w:pos="11025"/>
        </w:tabs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570DB3">
        <w:rPr>
          <w:rFonts w:ascii="Times New Roman" w:hAnsi="Times New Roman"/>
          <w:color w:val="000000" w:themeColor="text1"/>
          <w:sz w:val="24"/>
          <w:szCs w:val="24"/>
          <w:lang w:val="pl-PL"/>
        </w:rPr>
        <w:tab/>
      </w:r>
    </w:p>
    <w:sectPr w:rsidR="0098157A" w:rsidRPr="00570DB3" w:rsidSect="00A9123E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1EEC6" w14:textId="77777777" w:rsidR="00AB43B1" w:rsidRDefault="00AB43B1" w:rsidP="00174564">
      <w:pPr>
        <w:spacing w:after="0" w:line="240" w:lineRule="auto"/>
      </w:pPr>
      <w:r>
        <w:separator/>
      </w:r>
    </w:p>
  </w:endnote>
  <w:endnote w:type="continuationSeparator" w:id="0">
    <w:p w14:paraId="5420DD5F" w14:textId="77777777" w:rsidR="00AB43B1" w:rsidRDefault="00AB43B1" w:rsidP="0017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433705"/>
      <w:docPartObj>
        <w:docPartGallery w:val="Page Numbers (Bottom of Page)"/>
        <w:docPartUnique/>
      </w:docPartObj>
    </w:sdtPr>
    <w:sdtEndPr/>
    <w:sdtContent>
      <w:p w14:paraId="2CCCB5E6" w14:textId="77777777" w:rsidR="00423B1E" w:rsidRDefault="00423B1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24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46B0C40" w14:textId="77777777" w:rsidR="00423B1E" w:rsidRDefault="00423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86596" w14:textId="77777777" w:rsidR="00AB43B1" w:rsidRDefault="00AB43B1" w:rsidP="00174564">
      <w:pPr>
        <w:spacing w:after="0" w:line="240" w:lineRule="auto"/>
      </w:pPr>
      <w:r>
        <w:separator/>
      </w:r>
    </w:p>
  </w:footnote>
  <w:footnote w:type="continuationSeparator" w:id="0">
    <w:p w14:paraId="3738923F" w14:textId="77777777" w:rsidR="00AB43B1" w:rsidRDefault="00AB43B1" w:rsidP="00174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7"/>
    <w:name w:val="WW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DE5556"/>
    <w:multiLevelType w:val="hybridMultilevel"/>
    <w:tmpl w:val="1D442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38FE"/>
    <w:multiLevelType w:val="hybridMultilevel"/>
    <w:tmpl w:val="3BC45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00E3C"/>
    <w:multiLevelType w:val="hybridMultilevel"/>
    <w:tmpl w:val="B1B8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E7"/>
    <w:rsid w:val="0000432D"/>
    <w:rsid w:val="00011E99"/>
    <w:rsid w:val="0001332F"/>
    <w:rsid w:val="00021D65"/>
    <w:rsid w:val="00061B30"/>
    <w:rsid w:val="00077FA0"/>
    <w:rsid w:val="00094097"/>
    <w:rsid w:val="000A0C87"/>
    <w:rsid w:val="000A3BF5"/>
    <w:rsid w:val="000A5EB9"/>
    <w:rsid w:val="000E6BDA"/>
    <w:rsid w:val="000F2161"/>
    <w:rsid w:val="00106363"/>
    <w:rsid w:val="00107C5C"/>
    <w:rsid w:val="00133CD1"/>
    <w:rsid w:val="0015573B"/>
    <w:rsid w:val="00174564"/>
    <w:rsid w:val="00183E3E"/>
    <w:rsid w:val="0018622C"/>
    <w:rsid w:val="001B53AB"/>
    <w:rsid w:val="001C454E"/>
    <w:rsid w:val="001D5149"/>
    <w:rsid w:val="001D73EA"/>
    <w:rsid w:val="00201D80"/>
    <w:rsid w:val="002718DA"/>
    <w:rsid w:val="002A1CC0"/>
    <w:rsid w:val="002E6EB0"/>
    <w:rsid w:val="00317034"/>
    <w:rsid w:val="00333EFF"/>
    <w:rsid w:val="0034282D"/>
    <w:rsid w:val="00366353"/>
    <w:rsid w:val="003832E7"/>
    <w:rsid w:val="003878B0"/>
    <w:rsid w:val="003C15AA"/>
    <w:rsid w:val="003C4B76"/>
    <w:rsid w:val="003D1F85"/>
    <w:rsid w:val="003F4371"/>
    <w:rsid w:val="00420E11"/>
    <w:rsid w:val="00423A33"/>
    <w:rsid w:val="00423B1E"/>
    <w:rsid w:val="00434886"/>
    <w:rsid w:val="00445453"/>
    <w:rsid w:val="00487504"/>
    <w:rsid w:val="004974D8"/>
    <w:rsid w:val="004A1DCD"/>
    <w:rsid w:val="004B436E"/>
    <w:rsid w:val="004F4623"/>
    <w:rsid w:val="00516956"/>
    <w:rsid w:val="00522937"/>
    <w:rsid w:val="00564799"/>
    <w:rsid w:val="00566FD2"/>
    <w:rsid w:val="00570DB3"/>
    <w:rsid w:val="005A7E89"/>
    <w:rsid w:val="005B21A6"/>
    <w:rsid w:val="0060610F"/>
    <w:rsid w:val="006147CC"/>
    <w:rsid w:val="00625FCA"/>
    <w:rsid w:val="0063441C"/>
    <w:rsid w:val="00642601"/>
    <w:rsid w:val="00656208"/>
    <w:rsid w:val="0067452C"/>
    <w:rsid w:val="006B1E2F"/>
    <w:rsid w:val="006B32BE"/>
    <w:rsid w:val="006B45D7"/>
    <w:rsid w:val="006D0087"/>
    <w:rsid w:val="006D572C"/>
    <w:rsid w:val="0071032C"/>
    <w:rsid w:val="007130DA"/>
    <w:rsid w:val="007248BD"/>
    <w:rsid w:val="00731478"/>
    <w:rsid w:val="00754E25"/>
    <w:rsid w:val="007A6F2A"/>
    <w:rsid w:val="007E4E94"/>
    <w:rsid w:val="00806E68"/>
    <w:rsid w:val="008376F1"/>
    <w:rsid w:val="0084180F"/>
    <w:rsid w:val="008743A8"/>
    <w:rsid w:val="008C3098"/>
    <w:rsid w:val="008C5E78"/>
    <w:rsid w:val="008E2C9F"/>
    <w:rsid w:val="00913871"/>
    <w:rsid w:val="00914137"/>
    <w:rsid w:val="00942ED3"/>
    <w:rsid w:val="009533C6"/>
    <w:rsid w:val="0098157A"/>
    <w:rsid w:val="00993F55"/>
    <w:rsid w:val="009A7676"/>
    <w:rsid w:val="009E15F2"/>
    <w:rsid w:val="00A9123E"/>
    <w:rsid w:val="00AB43B1"/>
    <w:rsid w:val="00AE1EC2"/>
    <w:rsid w:val="00AF4D6B"/>
    <w:rsid w:val="00B00432"/>
    <w:rsid w:val="00B05E07"/>
    <w:rsid w:val="00B10B45"/>
    <w:rsid w:val="00B340FA"/>
    <w:rsid w:val="00B433AA"/>
    <w:rsid w:val="00B5214A"/>
    <w:rsid w:val="00B6489C"/>
    <w:rsid w:val="00B67A64"/>
    <w:rsid w:val="00B67E88"/>
    <w:rsid w:val="00B92C14"/>
    <w:rsid w:val="00B93458"/>
    <w:rsid w:val="00B97F2F"/>
    <w:rsid w:val="00BB45A6"/>
    <w:rsid w:val="00BD0FAC"/>
    <w:rsid w:val="00BE1524"/>
    <w:rsid w:val="00BE59A5"/>
    <w:rsid w:val="00C248E3"/>
    <w:rsid w:val="00C357DB"/>
    <w:rsid w:val="00C46B97"/>
    <w:rsid w:val="00C50347"/>
    <w:rsid w:val="00C50FE5"/>
    <w:rsid w:val="00C911C0"/>
    <w:rsid w:val="00CA42B7"/>
    <w:rsid w:val="00CB23F6"/>
    <w:rsid w:val="00CC134B"/>
    <w:rsid w:val="00CD043C"/>
    <w:rsid w:val="00CE03F3"/>
    <w:rsid w:val="00CF4956"/>
    <w:rsid w:val="00D0028A"/>
    <w:rsid w:val="00D00CB7"/>
    <w:rsid w:val="00D120E2"/>
    <w:rsid w:val="00D1422B"/>
    <w:rsid w:val="00D31A4E"/>
    <w:rsid w:val="00D32192"/>
    <w:rsid w:val="00D65D3C"/>
    <w:rsid w:val="00D72708"/>
    <w:rsid w:val="00DA058B"/>
    <w:rsid w:val="00DA6637"/>
    <w:rsid w:val="00DB124F"/>
    <w:rsid w:val="00DB28E2"/>
    <w:rsid w:val="00DD49A9"/>
    <w:rsid w:val="00DE7481"/>
    <w:rsid w:val="00DF1B60"/>
    <w:rsid w:val="00E10852"/>
    <w:rsid w:val="00E45A18"/>
    <w:rsid w:val="00E53650"/>
    <w:rsid w:val="00E743F8"/>
    <w:rsid w:val="00E968CB"/>
    <w:rsid w:val="00ED2E68"/>
    <w:rsid w:val="00ED4EB0"/>
    <w:rsid w:val="00EF647C"/>
    <w:rsid w:val="00F04D7B"/>
    <w:rsid w:val="00F221D9"/>
    <w:rsid w:val="00F344C2"/>
    <w:rsid w:val="00F40FFC"/>
    <w:rsid w:val="00F560CC"/>
    <w:rsid w:val="00F84898"/>
    <w:rsid w:val="00F9040F"/>
    <w:rsid w:val="00FA5E42"/>
    <w:rsid w:val="00FA648C"/>
    <w:rsid w:val="00FB5671"/>
    <w:rsid w:val="00FC47B5"/>
    <w:rsid w:val="00FC4B45"/>
    <w:rsid w:val="00FD0426"/>
    <w:rsid w:val="00FD1B02"/>
    <w:rsid w:val="00FE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FFA0C"/>
  <w15:docId w15:val="{AFF8203B-8DE9-439A-B1EA-4580EC86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2E7"/>
    <w:pPr>
      <w:suppressAutoHyphens/>
    </w:pPr>
    <w:rPr>
      <w:rFonts w:ascii="Calibri" w:eastAsia="Calibri" w:hAnsi="Calibri" w:cs="Times New Roman"/>
      <w:lang w:val="en-GB"/>
    </w:rPr>
  </w:style>
  <w:style w:type="paragraph" w:styleId="Nagwek1">
    <w:name w:val="heading 1"/>
    <w:basedOn w:val="Normalny"/>
    <w:link w:val="Nagwek1Znak"/>
    <w:uiPriority w:val="9"/>
    <w:qFormat/>
    <w:rsid w:val="00C357DB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1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3B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Kolorowa lista — akcent 11,N w prog,Obiekt,normalny tekst,ORE MYŚLNIKI,Średnia siatka 1 — akcent 21,List Paragraph,Jasna siatka — akcent 31,Colorful List Accent 1,List Paragraph3,Heding 2,Colorful List - Accent 11,a_Stand"/>
    <w:basedOn w:val="Normalny"/>
    <w:link w:val="AkapitzlistZnak"/>
    <w:uiPriority w:val="34"/>
    <w:qFormat/>
    <w:rsid w:val="003832E7"/>
    <w:pPr>
      <w:suppressAutoHyphens w:val="0"/>
      <w:ind w:left="720"/>
      <w:contextualSpacing/>
    </w:pPr>
    <w:rPr>
      <w:rFonts w:eastAsia="Malgun Gothic"/>
      <w:lang w:val="pl-PL" w:eastAsia="ko-KR"/>
    </w:rPr>
  </w:style>
  <w:style w:type="paragraph" w:styleId="Nagwek">
    <w:name w:val="header"/>
    <w:basedOn w:val="Normalny"/>
    <w:link w:val="NagwekZnak"/>
    <w:uiPriority w:val="99"/>
    <w:unhideWhenUsed/>
    <w:rsid w:val="0017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564"/>
    <w:rPr>
      <w:rFonts w:ascii="Calibri" w:eastAsia="Calibri" w:hAnsi="Calibri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7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564"/>
    <w:rPr>
      <w:rFonts w:ascii="Calibri" w:eastAsia="Calibri" w:hAnsi="Calibri" w:cs="Times New Roman"/>
      <w:lang w:val="en-GB"/>
    </w:rPr>
  </w:style>
  <w:style w:type="character" w:customStyle="1" w:styleId="AkapitzlistZnak">
    <w:name w:val="Akapit z listą Znak"/>
    <w:aliases w:val="Numerowanie Znak,Kolorowa lista — akcent 11 Znak,N w prog Znak,Obiekt Znak,normalny tekst Znak,ORE MYŚLNIKI Znak,Średnia siatka 1 — akcent 21 Znak,List Paragraph Znak,Jasna siatka — akcent 31 Znak,Colorful List Accent 1 Znak"/>
    <w:link w:val="Akapitzlist"/>
    <w:uiPriority w:val="34"/>
    <w:qFormat/>
    <w:locked/>
    <w:rsid w:val="004F4623"/>
    <w:rPr>
      <w:rFonts w:ascii="Calibri" w:eastAsia="Malgun Gothic" w:hAnsi="Calibri" w:cs="Times New Roman"/>
      <w:lang w:eastAsia="ko-KR"/>
    </w:rPr>
  </w:style>
  <w:style w:type="character" w:customStyle="1" w:styleId="FontStyle11">
    <w:name w:val="Font Style11"/>
    <w:rsid w:val="00C911C0"/>
    <w:rPr>
      <w:rFonts w:ascii="Times New Roman" w:hAnsi="Times New Roman" w:cs="Times New Roman"/>
      <w:sz w:val="20"/>
      <w:szCs w:val="20"/>
    </w:rPr>
  </w:style>
  <w:style w:type="character" w:customStyle="1" w:styleId="Tytu1">
    <w:name w:val="Tytuł1"/>
    <w:basedOn w:val="Domylnaczcionkaakapitu"/>
    <w:rsid w:val="00C357DB"/>
  </w:style>
  <w:style w:type="character" w:customStyle="1" w:styleId="author">
    <w:name w:val="author"/>
    <w:basedOn w:val="Domylnaczcionkaakapitu"/>
    <w:rsid w:val="00C357DB"/>
  </w:style>
  <w:style w:type="character" w:styleId="Hipercze">
    <w:name w:val="Hyperlink"/>
    <w:basedOn w:val="Domylnaczcionkaakapitu"/>
    <w:uiPriority w:val="99"/>
    <w:semiHidden/>
    <w:unhideWhenUsed/>
    <w:rsid w:val="00C357D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357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customStyle="1" w:styleId="TableNormal">
    <w:name w:val="Table Normal"/>
    <w:rsid w:val="00DD49A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6D0087"/>
    <w:pPr>
      <w:widowControl w:val="0"/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suppressAutoHyphens w:val="0"/>
      <w:autoSpaceDE w:val="0"/>
      <w:autoSpaceDN w:val="0"/>
      <w:adjustRightInd w:val="0"/>
      <w:spacing w:after="0" w:line="250" w:lineRule="atLeast"/>
      <w:ind w:firstLine="198"/>
      <w:jc w:val="both"/>
    </w:pPr>
    <w:rPr>
      <w:rFonts w:ascii="Arial" w:hAnsi="Arial"/>
      <w:sz w:val="19"/>
      <w:szCs w:val="19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0087"/>
    <w:rPr>
      <w:rFonts w:ascii="Arial" w:eastAsia="Calibri" w:hAnsi="Arial" w:cs="Times New Roman"/>
      <w:sz w:val="19"/>
      <w:szCs w:val="19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9040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5B21A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1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3B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wydawnictwo/hel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niaksiazka.pl/autor/scott-kel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10</Pages>
  <Words>1975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Konto Microsoft</cp:lastModifiedBy>
  <cp:revision>27</cp:revision>
  <cp:lastPrinted>2023-07-11T08:54:00Z</cp:lastPrinted>
  <dcterms:created xsi:type="dcterms:W3CDTF">2023-07-17T09:50:00Z</dcterms:created>
  <dcterms:modified xsi:type="dcterms:W3CDTF">2023-08-29T17:07:00Z</dcterms:modified>
</cp:coreProperties>
</file>